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484D6553" w:rsidR="00054776" w:rsidRPr="00FB650A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val="en-US"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="00EA3970">
        <w:rPr>
          <w:rFonts w:eastAsia="Calibri"/>
          <w:sz w:val="28"/>
          <w:szCs w:val="28"/>
          <w:lang w:eastAsia="en-US"/>
        </w:rPr>
        <w:t>т</w:t>
      </w:r>
      <w:proofErr w:type="gramEnd"/>
      <w:r w:rsidR="00EA3970">
        <w:rPr>
          <w:rFonts w:eastAsia="Calibri"/>
          <w:sz w:val="28"/>
          <w:szCs w:val="28"/>
          <w:lang w:eastAsia="en-US"/>
        </w:rPr>
        <w:t xml:space="preserve"> </w:t>
      </w:r>
      <w:r w:rsidR="00FB650A">
        <w:rPr>
          <w:rFonts w:eastAsia="Calibri"/>
          <w:sz w:val="28"/>
          <w:szCs w:val="28"/>
          <w:lang w:val="en-US" w:eastAsia="en-US"/>
        </w:rPr>
        <w:t>30</w:t>
      </w:r>
      <w:r w:rsidR="00FB650A">
        <w:rPr>
          <w:rFonts w:eastAsia="Calibri"/>
          <w:sz w:val="28"/>
          <w:szCs w:val="28"/>
          <w:lang w:eastAsia="en-US"/>
        </w:rPr>
        <w:t>.</w:t>
      </w:r>
      <w:r w:rsidR="00FB650A">
        <w:rPr>
          <w:rFonts w:eastAsia="Calibri"/>
          <w:sz w:val="28"/>
          <w:szCs w:val="28"/>
          <w:lang w:val="en-US" w:eastAsia="en-US"/>
        </w:rPr>
        <w:t>06</w:t>
      </w:r>
      <w:r w:rsidR="00FB650A">
        <w:rPr>
          <w:rFonts w:eastAsia="Calibri"/>
          <w:sz w:val="28"/>
          <w:szCs w:val="28"/>
          <w:lang w:eastAsia="en-US"/>
        </w:rPr>
        <w:t>.</w:t>
      </w:r>
      <w:bookmarkStart w:id="1" w:name="_GoBack"/>
      <w:bookmarkEnd w:id="1"/>
      <w:r w:rsidR="00FB650A">
        <w:rPr>
          <w:rFonts w:eastAsia="Calibri"/>
          <w:sz w:val="28"/>
          <w:szCs w:val="28"/>
          <w:lang w:val="en-US" w:eastAsia="en-US"/>
        </w:rPr>
        <w:t>2022</w:t>
      </w:r>
      <w:r w:rsidR="00EA3970">
        <w:rPr>
          <w:rFonts w:eastAsia="Calibri"/>
          <w:sz w:val="28"/>
          <w:szCs w:val="28"/>
          <w:lang w:eastAsia="en-US"/>
        </w:rPr>
        <w:t xml:space="preserve"> № </w:t>
      </w:r>
      <w:r w:rsidR="00FB650A">
        <w:rPr>
          <w:rFonts w:eastAsia="Calibri"/>
          <w:sz w:val="28"/>
          <w:szCs w:val="28"/>
          <w:lang w:val="en-US" w:eastAsia="en-US"/>
        </w:rPr>
        <w:t>458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0" w:type="auto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754"/>
        <w:gridCol w:w="1701"/>
        <w:gridCol w:w="1418"/>
        <w:gridCol w:w="1559"/>
        <w:gridCol w:w="1701"/>
        <w:gridCol w:w="1701"/>
      </w:tblGrid>
      <w:tr w:rsidR="003E797C" w:rsidRPr="002C4635" w14:paraId="64821D58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FCE6" w14:textId="6F7B17BC" w:rsidR="003E797C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Координатор муниципальной </w:t>
            </w:r>
            <w:r w:rsidR="003E797C" w:rsidRPr="003E797C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027B" w14:textId="6056F4DA"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6A1BED" w:rsidRPr="002C4635" w14:paraId="40A670F3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1125" w14:textId="230CAFFA" w:rsidR="006A1BED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Муниципальный заказчик </w:t>
            </w:r>
            <w:r w:rsidR="006A1BED" w:rsidRPr="002C4635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BD6" w14:textId="7A6C13E1" w:rsidR="006A1BED" w:rsidRPr="00CB509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A1BED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3E797C" w:rsidRPr="002C4635" w14:paraId="2FC95B0C" w14:textId="77777777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597" w14:textId="38C7D74C" w:rsidR="003E797C" w:rsidRPr="002C463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D3C0" w14:textId="057DDE08"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E797C">
              <w:rPr>
                <w:sz w:val="22"/>
                <w:szCs w:val="22"/>
              </w:rPr>
              <w:t>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</w:t>
            </w:r>
          </w:p>
        </w:tc>
      </w:tr>
      <w:tr w:rsidR="003E797C" w:rsidRPr="002C4635" w14:paraId="6A18AA08" w14:textId="77777777" w:rsidTr="00423F84"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FCCF" w14:textId="2F24340C" w:rsidR="003E797C" w:rsidRPr="002C4635" w:rsidRDefault="00423F84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 xml:space="preserve">Источники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финансирования муниципальной 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>программы, в том числе по годам</w:t>
            </w:r>
            <w:r w:rsidRPr="00ED21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в том числе по годам реализации программы (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.)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6593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59C0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C7B6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F7F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8A13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CF46" w14:textId="77777777"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</w:tr>
      <w:tr w:rsidR="00F936AE" w:rsidRPr="002C4635" w14:paraId="6DCA473B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3F8B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9F45" w14:textId="6D71F9C2" w:rsidR="00F936AE" w:rsidRPr="00B2760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20 944,6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09DC" w14:textId="11367DEE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1710" w14:textId="295165FE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2 845,6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87FF" w14:textId="6C3BD66F" w:rsidR="00F936AE" w:rsidRPr="00DB1553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>
              <w:rPr>
                <w:sz w:val="22"/>
                <w:szCs w:val="22"/>
              </w:rPr>
              <w:t>7 700,3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0A8C" w14:textId="28B11D6B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637" w14:textId="142433E4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1 448,1</w:t>
            </w:r>
          </w:p>
        </w:tc>
      </w:tr>
      <w:tr w:rsidR="00F936AE" w:rsidRPr="002C4635" w14:paraId="48C9F645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91C8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5623" w14:textId="080F0889" w:rsidR="00F936AE" w:rsidRPr="00B2760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12 012,5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4433" w14:textId="4B46868C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16F2" w14:textId="225931A4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1 615,8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0127" w14:textId="61272572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4 619,5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1AB2" w14:textId="30F31E79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D39" w14:textId="5CD99F3A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2 388,4</w:t>
            </w:r>
          </w:p>
        </w:tc>
      </w:tr>
      <w:tr w:rsidR="00F936AE" w:rsidRPr="002C4635" w14:paraId="3ED5D7C4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AE6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1743" w14:textId="5ACA86C2" w:rsidR="00F936AE" w:rsidRPr="00B2760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rPr>
                <w:sz w:val="22"/>
                <w:szCs w:val="22"/>
              </w:rPr>
              <w:t>254 993,4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378A" w14:textId="7C1E9225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6693" w14:textId="22ED481B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49 263,9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ED24" w14:textId="44690EBA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51 735,3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72D1" w14:textId="3CC819F6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50 522,3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95C4" w14:textId="7990EB65" w:rsidR="00F936AE" w:rsidRPr="005F7F79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50 483,9</w:t>
            </w:r>
          </w:p>
        </w:tc>
      </w:tr>
      <w:tr w:rsidR="00F936AE" w:rsidRPr="002C4635" w14:paraId="48BCAA7A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4881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4F95" w14:textId="6564EF40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F559" w14:textId="3D1F64F2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3897" w14:textId="0A3F2804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C9DA" w14:textId="6DF26E8B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9799" w14:textId="58E5EFE6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9589" w14:textId="6233D281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936AE" w:rsidRPr="002C4635" w14:paraId="13977B89" w14:textId="77777777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1693" w14:textId="39286C25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1650">
              <w:rPr>
                <w:rFonts w:eastAsiaTheme="minorEastAsia"/>
              </w:rPr>
              <w:t>Всего, в том числе по годам: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C338" w14:textId="4C31CBD7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0F90" w14:textId="36BFDD92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E772" w14:textId="2058CCE7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53 725,3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DBFB" w14:textId="295610FC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64 055,1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DE4F" w14:textId="6E2980E5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50 766,3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6A65" w14:textId="1ED31635" w:rsidR="00F936AE" w:rsidRPr="003E797C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54 320,4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headerReference w:type="first" r:id="rId10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bookmarkEnd w:id="0"/>
    <w:p w14:paraId="1D816BC4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090FF2F5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43E84FAF" w14:textId="77777777" w:rsidR="00251E53" w:rsidRPr="004461D3" w:rsidRDefault="00251E53" w:rsidP="00251E53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4245CCA2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0AC83773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3E03ED07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>
        <w:rPr>
          <w:sz w:val="28"/>
          <w:szCs w:val="28"/>
        </w:rPr>
        <w:t>т единая интегрированная мульти</w:t>
      </w:r>
      <w:r w:rsidRPr="001D2691">
        <w:rPr>
          <w:sz w:val="28"/>
          <w:szCs w:val="28"/>
        </w:rPr>
        <w:t>сервисная телекоммуникационная сеть для нужд жителей и юридических лиц городского округа Фрязино.</w:t>
      </w:r>
    </w:p>
    <w:p w14:paraId="37A8EC80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6685C4DD" w14:textId="77777777"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34DE2E5F" w14:textId="77777777" w:rsidR="00251E53" w:rsidRPr="002322AC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Pr="002322AC">
        <w:rPr>
          <w:sz w:val="28"/>
          <w:szCs w:val="28"/>
        </w:rPr>
        <w:t>.</w:t>
      </w:r>
    </w:p>
    <w:p w14:paraId="4AA5D56B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14:paraId="56F93AB8" w14:textId="77777777" w:rsidR="00251E5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324E7E4F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085071E5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112E25D3" w14:textId="77777777" w:rsidR="00251E53" w:rsidRPr="004461D3" w:rsidRDefault="00251E53" w:rsidP="00251E53">
      <w:pPr>
        <w:jc w:val="both"/>
        <w:rPr>
          <w:sz w:val="28"/>
          <w:szCs w:val="28"/>
        </w:rPr>
      </w:pPr>
    </w:p>
    <w:p w14:paraId="326DDC01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3B9DEFB9" w14:textId="77777777" w:rsidR="00251E53" w:rsidRPr="004461D3" w:rsidRDefault="00251E53" w:rsidP="00251E53">
      <w:pPr>
        <w:rPr>
          <w:sz w:val="28"/>
          <w:szCs w:val="28"/>
        </w:rPr>
      </w:pPr>
    </w:p>
    <w:p w14:paraId="3502727C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</w:t>
      </w:r>
      <w:r w:rsidRPr="00C60CD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39EED690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1AAA3226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14:paraId="0E529B7F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122419C0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0DFCA096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2FA9590F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0ECA61A1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0510146A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54EBDF74" w14:textId="77777777" w:rsidR="00251E53" w:rsidRPr="004461D3" w:rsidRDefault="00251E53" w:rsidP="00251E53">
      <w:pPr>
        <w:rPr>
          <w:sz w:val="28"/>
        </w:rPr>
      </w:pPr>
    </w:p>
    <w:p w14:paraId="77E840C6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2409F1C1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2C8C3C7A" w14:textId="77777777" w:rsidR="00251E53" w:rsidRPr="000D39E7" w:rsidRDefault="00251E53" w:rsidP="00251E53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>
        <w:rPr>
          <w:sz w:val="28"/>
          <w:szCs w:val="28"/>
        </w:rPr>
        <w:t>можные варианты решения проблем</w:t>
      </w:r>
    </w:p>
    <w:p w14:paraId="1AF8D31D" w14:textId="77777777"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14:paraId="56C7BB40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47677D89" w14:textId="77777777" w:rsidR="00251E53" w:rsidRPr="004461D3" w:rsidRDefault="00251E53" w:rsidP="00251E53">
      <w:pPr>
        <w:jc w:val="center"/>
        <w:rPr>
          <w:sz w:val="28"/>
          <w:szCs w:val="28"/>
        </w:rPr>
      </w:pPr>
    </w:p>
    <w:p w14:paraId="6847D133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реализацию необходимых мероприятий, входящих в состав соответствующих </w:t>
      </w:r>
      <w:r w:rsidRPr="004461D3">
        <w:rPr>
          <w:sz w:val="28"/>
          <w:szCs w:val="28"/>
        </w:rPr>
        <w:lastRenderedPageBreak/>
        <w:t>подпрограмм и взаимоувязанных по задачам, срокам осуществления, исполнителям и ресурсам.</w:t>
      </w:r>
    </w:p>
    <w:p w14:paraId="263188F7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556033B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66ADA27D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461D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достижение значений целевых показателей планируемых результатов муниципальной программы к 2024 году;</w:t>
      </w:r>
    </w:p>
    <w:p w14:paraId="2E3F8488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55CC1731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11A29F13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</w:t>
      </w:r>
      <w:r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26BD6170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4A4FCEBE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72BB2CAE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организационные</w:t>
      </w:r>
      <w:proofErr w:type="gramEnd"/>
      <w:r w:rsidRPr="004461D3">
        <w:rPr>
          <w:sz w:val="28"/>
          <w:szCs w:val="28"/>
        </w:rPr>
        <w:t xml:space="preserve"> риски при не обеспечении необходимого взаимодействия участников решения программных задач.</w:t>
      </w:r>
    </w:p>
    <w:p w14:paraId="11AE115D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5DDCE3E4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</w:t>
      </w:r>
      <w:r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7E1F8A20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B02E7D6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</w:t>
      </w:r>
      <w:r w:rsidRPr="004461D3">
        <w:rPr>
          <w:sz w:val="28"/>
          <w:szCs w:val="28"/>
        </w:rPr>
        <w:lastRenderedPageBreak/>
        <w:t>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5984BA1B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3E494F2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0332DA6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</w:p>
    <w:p w14:paraId="50F1C775" w14:textId="77777777"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667DC120" w14:textId="77777777" w:rsidR="00251E53" w:rsidRPr="004461D3" w:rsidRDefault="00251E53" w:rsidP="00251E53">
      <w:pPr>
        <w:jc w:val="center"/>
        <w:rPr>
          <w:b/>
          <w:sz w:val="28"/>
          <w:szCs w:val="28"/>
        </w:rPr>
      </w:pPr>
    </w:p>
    <w:p w14:paraId="0166CF81" w14:textId="77777777"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60334A66" w14:textId="77777777" w:rsidR="00251E53" w:rsidRPr="004461D3" w:rsidRDefault="00251E53" w:rsidP="00251E53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2ABA1049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3F0F8EA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52E12145" w14:textId="77777777"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21C6242B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49663FC4" w14:textId="77777777" w:rsidR="00251E53" w:rsidRPr="004461D3" w:rsidRDefault="00251E53" w:rsidP="00251E53">
      <w:pPr>
        <w:pStyle w:val="afffb"/>
      </w:pPr>
    </w:p>
    <w:p w14:paraId="72A91A3E" w14:textId="77777777" w:rsidR="00251E53" w:rsidRPr="004461D3" w:rsidRDefault="00251E53" w:rsidP="00251E53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5C60A6C5" w14:textId="77777777" w:rsidR="00251E53" w:rsidRPr="004461D3" w:rsidRDefault="00251E53" w:rsidP="00251E53">
      <w:pPr>
        <w:jc w:val="both"/>
        <w:rPr>
          <w:sz w:val="28"/>
          <w:szCs w:val="28"/>
        </w:rPr>
      </w:pPr>
    </w:p>
    <w:p w14:paraId="02EAC34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03529AB2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1305439C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4BFF70D6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198AAAA" w14:textId="77777777"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8D7F2C1" w14:textId="77777777" w:rsidR="00251E53" w:rsidRPr="004461D3" w:rsidRDefault="00251E53" w:rsidP="00251E53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0F88BC65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0BB01FEC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7EC5612B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752DB6EA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75CF186E" w14:textId="77777777"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24E923AE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</w:t>
      </w:r>
      <w:r w:rsidRPr="009E6A9B">
        <w:rPr>
          <w:sz w:val="28"/>
          <w:szCs w:val="28"/>
        </w:rPr>
        <w:lastRenderedPageBreak/>
        <w:t xml:space="preserve">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1F0A9D75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754763C6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области для получения услуг, оплаты через сеть Интернет основных пошлин, штрафов и сборов.</w:t>
      </w:r>
    </w:p>
    <w:p w14:paraId="4ECB8DB4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</w:t>
      </w:r>
      <w:r w:rsidRPr="009E6A9B">
        <w:rPr>
          <w:sz w:val="28"/>
          <w:szCs w:val="28"/>
        </w:rPr>
        <w:lastRenderedPageBreak/>
        <w:t xml:space="preserve">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72080615" w14:textId="77777777"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38DE4FB6" w14:textId="77777777" w:rsidR="00251E53" w:rsidRDefault="00251E53" w:rsidP="00251E53">
      <w:pPr>
        <w:ind w:firstLine="709"/>
        <w:jc w:val="both"/>
        <w:rPr>
          <w:sz w:val="28"/>
          <w:szCs w:val="28"/>
        </w:rPr>
      </w:pPr>
    </w:p>
    <w:p w14:paraId="1003FA5E" w14:textId="77777777" w:rsidR="00043629" w:rsidRDefault="00043629" w:rsidP="00251E53">
      <w:pPr>
        <w:ind w:firstLine="709"/>
        <w:jc w:val="both"/>
        <w:rPr>
          <w:sz w:val="28"/>
          <w:szCs w:val="28"/>
        </w:rPr>
      </w:pPr>
    </w:p>
    <w:p w14:paraId="24B47D43" w14:textId="77777777" w:rsidR="00043629" w:rsidRPr="00043629" w:rsidRDefault="00043629" w:rsidP="00043629">
      <w:pPr>
        <w:ind w:firstLine="709"/>
        <w:jc w:val="center"/>
        <w:rPr>
          <w:sz w:val="28"/>
          <w:szCs w:val="28"/>
        </w:rPr>
      </w:pPr>
      <w:r w:rsidRPr="00043629">
        <w:rPr>
          <w:sz w:val="28"/>
          <w:szCs w:val="28"/>
        </w:rPr>
        <w:t>Перечень приоритетных проектов, реализуемых в рамках муниципальной программы.</w:t>
      </w:r>
    </w:p>
    <w:p w14:paraId="3B36294A" w14:textId="77777777" w:rsidR="00043629" w:rsidRPr="00043629" w:rsidRDefault="00043629" w:rsidP="00043629">
      <w:pPr>
        <w:ind w:firstLine="709"/>
        <w:jc w:val="both"/>
        <w:rPr>
          <w:sz w:val="28"/>
          <w:szCs w:val="28"/>
        </w:rPr>
      </w:pPr>
    </w:p>
    <w:p w14:paraId="193FE7A1" w14:textId="0935FDD2" w:rsidR="00043629" w:rsidRPr="009E6A9B" w:rsidRDefault="00043629" w:rsidP="00043629">
      <w:pPr>
        <w:ind w:firstLine="709"/>
        <w:jc w:val="both"/>
        <w:rPr>
          <w:sz w:val="28"/>
          <w:szCs w:val="28"/>
        </w:rPr>
        <w:sectPr w:rsidR="00043629" w:rsidRPr="009E6A9B" w:rsidSect="00DB2CE4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  <w:r w:rsidRPr="00043629">
        <w:rPr>
          <w:sz w:val="28"/>
          <w:szCs w:val="28"/>
        </w:rPr>
        <w:t xml:space="preserve">Муниципальная программа «Цифровое муниципальное образование» не </w:t>
      </w:r>
      <w:proofErr w:type="gramStart"/>
      <w:r w:rsidRPr="00043629">
        <w:rPr>
          <w:sz w:val="28"/>
          <w:szCs w:val="28"/>
        </w:rPr>
        <w:t>предусматривает  реализацию</w:t>
      </w:r>
      <w:proofErr w:type="gramEnd"/>
      <w:r w:rsidRPr="00043629">
        <w:rPr>
          <w:sz w:val="28"/>
          <w:szCs w:val="28"/>
        </w:rPr>
        <w:t xml:space="preserve"> приоритетных проектов.</w:t>
      </w:r>
    </w:p>
    <w:p w14:paraId="7AC58DE6" w14:textId="6DF33E29" w:rsidR="00F3292D" w:rsidRPr="00861650" w:rsidRDefault="00251E53" w:rsidP="00F3292D">
      <w:pPr>
        <w:pStyle w:val="20"/>
        <w:tabs>
          <w:tab w:val="clear" w:pos="756"/>
        </w:tabs>
        <w:spacing w:after="140" w:line="264" w:lineRule="auto"/>
        <w:ind w:left="360" w:firstLine="0"/>
        <w:rPr>
          <w:lang w:eastAsia="en-US"/>
        </w:rPr>
      </w:pPr>
      <w:r w:rsidRPr="00AB6F68">
        <w:lastRenderedPageBreak/>
        <w:t>6</w:t>
      </w:r>
      <w:r w:rsidR="00F3292D">
        <w:t xml:space="preserve">. </w:t>
      </w:r>
      <w:r w:rsidR="00F3292D" w:rsidRPr="00861650">
        <w:rPr>
          <w:lang w:eastAsia="en-US"/>
        </w:rPr>
        <w:t>Планируемые результ</w:t>
      </w:r>
      <w:r w:rsidR="00AB6F68">
        <w:rPr>
          <w:lang w:eastAsia="en-US"/>
        </w:rPr>
        <w:t xml:space="preserve">аты реализации муниципальной </w:t>
      </w:r>
      <w:r w:rsidR="00F3292D" w:rsidRPr="00861650">
        <w:rPr>
          <w:lang w:eastAsia="en-US"/>
        </w:rPr>
        <w:t>программы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3713"/>
        <w:gridCol w:w="2268"/>
        <w:gridCol w:w="1276"/>
        <w:gridCol w:w="1417"/>
        <w:gridCol w:w="993"/>
        <w:gridCol w:w="992"/>
        <w:gridCol w:w="992"/>
        <w:gridCol w:w="992"/>
        <w:gridCol w:w="993"/>
        <w:gridCol w:w="959"/>
      </w:tblGrid>
      <w:tr w:rsidR="00D20DD8" w:rsidRPr="003948B0" w14:paraId="0C763F2D" w14:textId="77777777" w:rsidTr="00B2268D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№ </w:t>
            </w:r>
          </w:p>
          <w:p w14:paraId="239E730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028A3443" w:rsidR="00D20DD8" w:rsidRPr="003948B0" w:rsidRDefault="00DB4FD0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Показатели</w:t>
            </w:r>
            <w:r w:rsidR="00D20DD8" w:rsidRPr="003948B0">
              <w:rPr>
                <w:sz w:val="22"/>
                <w:szCs w:val="22"/>
              </w:rPr>
              <w:t xml:space="preserve"> реализации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программы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Планируемое значение по годам реализации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17508A76" w:rsidR="00D20DD8" w:rsidRPr="003948B0" w:rsidRDefault="00D20DD8" w:rsidP="00F3292D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Номер </w:t>
            </w:r>
            <w:r w:rsidR="00F3292D" w:rsidRPr="003948B0">
              <w:rPr>
                <w:sz w:val="22"/>
                <w:szCs w:val="22"/>
              </w:rPr>
              <w:t>основного мероприятия</w:t>
            </w:r>
          </w:p>
        </w:tc>
      </w:tr>
      <w:tr w:rsidR="003948B0" w:rsidRPr="003948B0" w14:paraId="628A0091" w14:textId="77777777" w:rsidTr="00B2268D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2024 год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948B0" w:rsidRPr="003948B0" w14:paraId="1B0AD9E5" w14:textId="77777777" w:rsidTr="00B2268D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</w:t>
            </w:r>
          </w:p>
        </w:tc>
      </w:tr>
      <w:tr w:rsidR="00C15549" w:rsidRPr="003948B0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C15549" w:rsidRPr="003948B0" w:rsidRDefault="00C15549" w:rsidP="00C15549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1459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091D1F99" w:rsidR="00C15549" w:rsidRPr="003948B0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8B0">
              <w:rPr>
                <w:rFonts w:eastAsiaTheme="minorEastAsia"/>
                <w:sz w:val="22"/>
                <w:szCs w:val="22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      </w:r>
          </w:p>
        </w:tc>
      </w:tr>
      <w:tr w:rsidR="003948B0" w:rsidRPr="003948B0" w14:paraId="47680271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8295E8E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0F4C4FB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118E28F7" w:rsidR="00B115EE" w:rsidRPr="003948B0" w:rsidRDefault="00B115EE" w:rsidP="00B115EE">
            <w:pPr>
              <w:jc w:val="center"/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1B2E314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01ABC42D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2E686EC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68ED33EE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3E5F4D32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3D24F0E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0B82C5F8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4C0CDB3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39EA389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188FCA2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4B8F685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129AC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2CDAB52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592B1EF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9AD013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178CEEB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1ED68A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3171D4A0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1,2</w:t>
            </w:r>
          </w:p>
        </w:tc>
      </w:tr>
      <w:tr w:rsidR="003948B0" w:rsidRPr="003948B0" w14:paraId="314C3D50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61B7829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50705F1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4444A495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минута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53160A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CDE9A3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876A51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0E3940E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FBF71F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45A5CD86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64D820A4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14:paraId="05FD78D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2579396C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заявителей МФЦ, ожидающих в очереди более 11 минут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321E5FA6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38E2C02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1A90BEA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0DAF81B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67A54F4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B546B6C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44C8F3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686DBD4A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08608689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14:paraId="1059A3E4" w14:textId="77777777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35402BF5"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Выполнение требований комфортности и доступности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199E5AF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6532054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65C02955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1D779E7F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FADD953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39A6C611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535F77DD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06644FD0"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E95592D"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D20DD8" w:rsidRPr="003948B0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14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3948B0" w:rsidRDefault="00D20DD8" w:rsidP="001E486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Подпрограмма 2</w:t>
            </w:r>
            <w:r w:rsidRPr="003948B0">
              <w:rPr>
                <w:rFonts w:eastAsiaTheme="minorEastAsia"/>
                <w:sz w:val="22"/>
                <w:szCs w:val="22"/>
              </w:rPr>
      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3948B0" w:rsidRPr="003948B0" w14:paraId="19946418" w14:textId="77777777" w:rsidTr="00B2268D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4AEE87F4"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265AB19"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3B750E" w:rsidRPr="003948B0">
              <w:rPr>
                <w:sz w:val="22"/>
                <w:szCs w:val="22"/>
              </w:rPr>
              <w:t>1</w:t>
            </w:r>
          </w:p>
        </w:tc>
      </w:tr>
      <w:tr w:rsidR="003948B0" w:rsidRPr="003948B0" w14:paraId="776123D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1D53156F"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 показатель, 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17AB3E28" w:rsidR="003B750E" w:rsidRPr="00B2268D" w:rsidRDefault="00EC0BAB" w:rsidP="003B750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315A3B25" w:rsidR="003B750E" w:rsidRPr="003948B0" w:rsidRDefault="00F3292D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2E960DEA"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6A1528F0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362292E8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F981548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2C5E075D" w:rsidR="00CE3DEC" w:rsidRPr="00B2268D" w:rsidRDefault="00EC0BAB" w:rsidP="00CE3DE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5CE4A4AA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14:paraId="68645746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27FAD5B1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4A8E04E5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14:paraId="061DEC5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6E569E77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B69932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Приоритетный, показатель, Указ Президента Российской Федерации от 04.02.2021 № 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1C402A93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2379753F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2.6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1B9EB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 xml:space="preserve">Доля муниципальных (государственных) услуг, предоставленных без нарушения регламентного срока при оказании услуг в электронном виде </w:t>
            </w:r>
            <w:r w:rsidRPr="003948B0">
              <w:rPr>
                <w:rFonts w:eastAsia="Calibri"/>
                <w:sz w:val="22"/>
                <w:szCs w:val="22"/>
              </w:rPr>
              <w:lastRenderedPageBreak/>
              <w:t>на региональном портале государственных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47E44AA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 xml:space="preserve">Приоритетный, показатель, Указ Президента Российской Федерации от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04.02.2021 № 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F2229F6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5E61988A"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89E54FA"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5DE6699C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0749D420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6DA4E66E"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13C9C930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0DAF1F1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6FB2234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6BD75C7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Приоритетный, показатель, региональный проект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« Цифровое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государственное управление», Соглашение от 16.12.2020 № 071-2019-D6001-50/2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6CDC73F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3ADF7BE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144DFB6D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3FF31A2E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23DA94D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60D2A13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1F1F6DF3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0D9AB6E7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2.8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267D3272"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6E0CFB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1739EDC6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0B3AF73F"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68EF2D00"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26A297D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800F94C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47080FB1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1B4ED65D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14:paraId="12DF9D7E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2.9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366B3DBE"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 (два и более раз)</w:t>
            </w:r>
            <w:r w:rsidRPr="003948B0"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0196419F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00AAF813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F713C1E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302D681B"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152E49F1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028A1400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2A11D0CD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577AC0D7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2.10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66411A25" w:rsidR="00CE3DEC" w:rsidRPr="003948B0" w:rsidRDefault="003948B0" w:rsidP="00CE3DEC">
            <w:pPr>
              <w:rPr>
                <w:i/>
                <w:color w:val="FF0000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нарушен срок подготовки ответа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250DD148"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1E227726" w:rsidR="00CE3DEC" w:rsidRPr="003948B0" w:rsidRDefault="003948B0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CE3DEC"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14:paraId="523F9BD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0230B2A0"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622F479A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19AF57EF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5A0AB6CF"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786135DB"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2AC0DD34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56949344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34E301E9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23A96524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01</w:t>
            </w:r>
          </w:p>
        </w:tc>
      </w:tr>
      <w:tr w:rsidR="003948B0" w:rsidRPr="003948B0" w14:paraId="68687241" w14:textId="77777777" w:rsidTr="00B2268D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2.12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59F0F7B9"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 </w:t>
            </w:r>
            <w:r w:rsidRPr="003948B0">
              <w:rPr>
                <w:sz w:val="22"/>
                <w:szCs w:val="22"/>
              </w:rPr>
              <w:t>информационно-телекоммуникационную</w:t>
            </w:r>
            <w:r w:rsidRPr="003948B0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3948B0">
              <w:rPr>
                <w:color w:val="000000"/>
                <w:sz w:val="22"/>
                <w:szCs w:val="22"/>
              </w:rPr>
              <w:t xml:space="preserve">сеть Интернет на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скорости:</w:t>
            </w:r>
            <w:r w:rsidRPr="003948B0">
              <w:rPr>
                <w:color w:val="000000"/>
                <w:sz w:val="22"/>
                <w:szCs w:val="22"/>
              </w:rPr>
              <w:br/>
              <w:t>для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учреждений культуры, расположенных в городских населенных пунктах, – не менее 50 Мбит/с;</w:t>
            </w:r>
            <w:r w:rsidRPr="003948B0">
              <w:rPr>
                <w:color w:val="000000"/>
                <w:sz w:val="22"/>
                <w:szCs w:val="22"/>
              </w:rPr>
              <w:br/>
              <w:t>для учреждений культуры, расположенных в сельских населенных пунктах, – не менее 10 Мбит/с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4F9D6C5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D463118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04</w:t>
            </w:r>
          </w:p>
        </w:tc>
      </w:tr>
      <w:tr w:rsidR="00855155" w:rsidRPr="003948B0" w14:paraId="3679D808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855155" w:rsidRPr="003948B0" w:rsidRDefault="00855155" w:rsidP="00855155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48024638" w:rsidR="00855155" w:rsidRPr="003948B0" w:rsidRDefault="00855155" w:rsidP="00855155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 модернизации начального общего, основного общего и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062D9991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9A4FDC5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1539CEA0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61165746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359342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56BB9E23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1F39DF43"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2BA6383E" w:rsidR="00855155" w:rsidRPr="003948B0" w:rsidRDefault="00855155" w:rsidP="00855155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14:paraId="33A0C6EB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49C79DB0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B504E4F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26B36C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08E304E9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1E431295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688E5736" w:rsidR="003948B0" w:rsidRPr="00EE6558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27D5CFA3" w:rsidR="003948B0" w:rsidRPr="003948B0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5F153569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120C3E96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2893D10D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14:paraId="58F5346B" w14:textId="77777777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3948B0" w:rsidRPr="003948B0" w:rsidRDefault="003948B0" w:rsidP="003948B0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  <w:lang w:val="en-US"/>
              </w:rPr>
              <w:t>2.15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1A4CA392"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415790F1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>Приоритетный, показатель, региональный проект «</w:t>
            </w:r>
            <w:proofErr w:type="spellStart"/>
            <w:proofErr w:type="gramStart"/>
            <w:r w:rsidRPr="003948B0">
              <w:rPr>
                <w:color w:val="000000"/>
                <w:sz w:val="22"/>
                <w:szCs w:val="22"/>
              </w:rPr>
              <w:t>Информацион-ная</w:t>
            </w:r>
            <w:proofErr w:type="spellEnd"/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инфраструктура»,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23775AD0"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4F98ADF7" w:rsidR="003948B0" w:rsidRPr="003948B0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47ED017C" w:rsidR="003948B0" w:rsidRPr="00A268BB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7A0CBED8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6B51CB62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26693EC4"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38E9B15D"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05</w:t>
            </w:r>
          </w:p>
        </w:tc>
      </w:tr>
    </w:tbl>
    <w:p w14:paraId="2982B538" w14:textId="72232D4B" w:rsidR="00A52462" w:rsidRDefault="00A52462" w:rsidP="00361D19">
      <w:pPr>
        <w:pStyle w:val="20"/>
        <w:tabs>
          <w:tab w:val="clear" w:pos="756"/>
        </w:tabs>
        <w:spacing w:after="140" w:line="264" w:lineRule="auto"/>
        <w:ind w:left="360" w:hanging="360"/>
        <w:rPr>
          <w:lang w:eastAsia="en-US"/>
        </w:rPr>
      </w:pPr>
      <w:r>
        <w:rPr>
          <w:sz w:val="16"/>
          <w:szCs w:val="16"/>
        </w:rPr>
        <w:lastRenderedPageBreak/>
        <w:br w:type="column"/>
      </w:r>
      <w:r w:rsidR="00251E53" w:rsidRPr="00251E53">
        <w:rPr>
          <w:lang w:eastAsia="en-US"/>
        </w:rPr>
        <w:lastRenderedPageBreak/>
        <w:t>7</w:t>
      </w:r>
      <w:r w:rsidR="00361D19">
        <w:rPr>
          <w:lang w:eastAsia="en-US"/>
        </w:rPr>
        <w:t xml:space="preserve">. </w:t>
      </w:r>
      <w:r w:rsidR="00361D19" w:rsidRPr="00861650">
        <w:rPr>
          <w:lang w:eastAsia="en-US"/>
        </w:rPr>
        <w:t>Методика расчета значений планируемых результатов реализации муниципальной подпрограммы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2401AA99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rFonts w:eastAsia="Calibri"/>
          <w:bCs/>
          <w:sz w:val="28"/>
          <w:szCs w:val="28"/>
        </w:rPr>
        <w:t>, а также услуг почтовой связи</w:t>
      </w:r>
      <w:r w:rsidRPr="007F16C7">
        <w:rPr>
          <w:rFonts w:eastAsia="Calibri"/>
          <w:bCs/>
          <w:sz w:val="28"/>
          <w:szCs w:val="28"/>
        </w:rPr>
        <w:t xml:space="preserve">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4054"/>
        <w:gridCol w:w="1222"/>
        <w:gridCol w:w="4199"/>
        <w:gridCol w:w="2712"/>
        <w:gridCol w:w="2170"/>
      </w:tblGrid>
      <w:tr w:rsidR="00B115EE" w14:paraId="53F9BBDC" w14:textId="77777777" w:rsidTr="00DC416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5479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52234DB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5D2C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3116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D322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BDC2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7F70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B115EE" w:rsidRPr="00B45F44" w14:paraId="60FEC745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CE66" w14:textId="77777777" w:rsidR="00B115EE" w:rsidRPr="00B45F44" w:rsidRDefault="00B115EE" w:rsidP="00DC416F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F2FA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251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0B5C4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1400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32E93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15EE" w:rsidRPr="00B45F44" w14:paraId="164CCE79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844D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367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71C8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2FDD8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7251086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D504F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5EBEB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35691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B115EE" w:rsidRPr="00B45F44" w14:paraId="6D61DBB4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AA9C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F46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D3B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51DAB0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413F6C00" w14:textId="77777777" w:rsidR="00B115EE" w:rsidRDefault="006B161C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B115EE">
              <w:rPr>
                <w:sz w:val="18"/>
                <w:szCs w:val="18"/>
              </w:rPr>
              <w:t>, где</w:t>
            </w:r>
          </w:p>
          <w:p w14:paraId="391F2294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7A7E54CA" w14:textId="77777777" w:rsidR="00B115EE" w:rsidRPr="00356591" w:rsidRDefault="00B115EE" w:rsidP="00DC416F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5B87BF18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01BAE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088D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DE90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Ежеквартально,  ежегодно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B115EE" w:rsidRPr="00B45F44" w14:paraId="3C4A83EE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75A2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C1C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 xml:space="preserve">Среднее время ожидания в </w:t>
            </w:r>
            <w:proofErr w:type="gramStart"/>
            <w:r w:rsidRPr="00153384">
              <w:rPr>
                <w:sz w:val="18"/>
              </w:rPr>
              <w:t>очереди  для</w:t>
            </w:r>
            <w:proofErr w:type="gramEnd"/>
            <w:r w:rsidRPr="00153384">
              <w:rPr>
                <w:sz w:val="18"/>
              </w:rPr>
              <w:t xml:space="preserve">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D9E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E370E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1472C2EB" w14:textId="77777777" w:rsidR="00B115EE" w:rsidRPr="00DB690E" w:rsidRDefault="006B161C" w:rsidP="00DC416F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11AC7901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20AAE7B8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578834D7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1F600263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148411E" w14:textId="77777777" w:rsidR="00B115EE" w:rsidRPr="00DB690E" w:rsidRDefault="006B161C" w:rsidP="00DC416F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B115EE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0BF6FBBC" w14:textId="77777777" w:rsidR="00B115EE" w:rsidRPr="00DB690E" w:rsidRDefault="006B161C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B115EE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B115EE">
              <w:rPr>
                <w:sz w:val="18"/>
                <w:szCs w:val="18"/>
              </w:rPr>
              <w:t>отчетный период</w:t>
            </w:r>
            <w:r w:rsidR="00B115EE" w:rsidRPr="00DB690E">
              <w:rPr>
                <w:sz w:val="18"/>
                <w:szCs w:val="18"/>
              </w:rPr>
              <w:t>;</w:t>
            </w:r>
          </w:p>
          <w:p w14:paraId="1D241AFD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2C1E86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BC083" w14:textId="77777777" w:rsidR="00B115EE" w:rsidRPr="00DB690E" w:rsidRDefault="00B115EE" w:rsidP="00DC416F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2235468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F2991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B115EE" w:rsidRPr="00B45F44" w14:paraId="7ED9F641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1CCD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80F" w14:textId="77777777" w:rsidR="00B115EE" w:rsidRPr="00153384" w:rsidRDefault="00B115EE" w:rsidP="00DC416F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B2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B115EE" w14:paraId="3ADCB02F" w14:textId="77777777" w:rsidTr="00DC416F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33029" w14:textId="77777777" w:rsidR="00B115EE" w:rsidRPr="00AD131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80B66F1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79016B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653845DA" w14:textId="77777777" w:rsidR="00B115EE" w:rsidRPr="00216C2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B115EE" w14:paraId="15AE06D4" w14:textId="77777777" w:rsidTr="00DC416F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FDBCF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805AC8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27888A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5048ADAF" w14:textId="77777777" w:rsidR="00B115EE" w:rsidRDefault="00B115EE" w:rsidP="00DC416F">
            <w:pPr>
              <w:rPr>
                <w:sz w:val="18"/>
                <w:szCs w:val="18"/>
              </w:rPr>
            </w:pPr>
          </w:p>
          <w:p w14:paraId="0F3BF509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0A340150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0822FF88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1B0FD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58DFB6AC" w14:textId="77777777" w:rsidR="00B115EE" w:rsidRPr="00F9471E" w:rsidRDefault="00B115EE" w:rsidP="00DC416F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196FB961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7905B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B115EE" w:rsidRPr="00B45F44" w14:paraId="78924E38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1DEB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6F0D" w14:textId="77777777" w:rsidR="00B115EE" w:rsidRPr="00E81BE9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25C8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83E40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1038F9D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74D65A3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5E50D6E3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5E509EB3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55E529DE" w14:textId="77777777" w:rsidR="00B115E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4189E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0DB13F9E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2382F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090"/>
        <w:gridCol w:w="1262"/>
        <w:gridCol w:w="7303"/>
        <w:gridCol w:w="2772"/>
      </w:tblGrid>
      <w:tr w:rsidR="00361D19" w:rsidRPr="00861650" w14:paraId="1DFB9983" w14:textId="77777777" w:rsidTr="00361D19">
        <w:tc>
          <w:tcPr>
            <w:tcW w:w="186" w:type="pct"/>
            <w:shd w:val="clear" w:color="auto" w:fill="auto"/>
          </w:tcPr>
          <w:p w14:paraId="2004FF23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7ABCB81B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п/п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34EFCE35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1" w:type="pct"/>
          </w:tcPr>
          <w:p w14:paraId="6EC69E65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19"/>
                <w:szCs w:val="19"/>
              </w:rPr>
            </w:pPr>
            <w:r w:rsidRPr="00861650">
              <w:rPr>
                <w:rFonts w:eastAsia="Calibri"/>
                <w:b/>
                <w:sz w:val="19"/>
                <w:szCs w:val="19"/>
              </w:rPr>
              <w:t>Единица измерения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54B76C0C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Методика расчета значений показателя</w:t>
            </w:r>
          </w:p>
        </w:tc>
        <w:tc>
          <w:tcPr>
            <w:tcW w:w="925" w:type="pct"/>
            <w:vAlign w:val="center"/>
          </w:tcPr>
          <w:p w14:paraId="1BB8DCCE" w14:textId="77777777"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Источник данных</w:t>
            </w:r>
          </w:p>
        </w:tc>
      </w:tr>
      <w:tr w:rsidR="00361D19" w:rsidRPr="00861650" w14:paraId="560595DE" w14:textId="77777777" w:rsidTr="00361D19">
        <w:tc>
          <w:tcPr>
            <w:tcW w:w="186" w:type="pct"/>
            <w:shd w:val="clear" w:color="auto" w:fill="auto"/>
          </w:tcPr>
          <w:p w14:paraId="583D05CA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3813EFFF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1" w:type="pct"/>
          </w:tcPr>
          <w:p w14:paraId="6FEAECC4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28A00F5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25" w:type="pct"/>
          </w:tcPr>
          <w:p w14:paraId="23538442" w14:textId="77777777"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361D19" w:rsidRPr="00861650" w14:paraId="39061905" w14:textId="77777777" w:rsidTr="00361D19">
        <w:tc>
          <w:tcPr>
            <w:tcW w:w="186" w:type="pct"/>
            <w:shd w:val="clear" w:color="auto" w:fill="auto"/>
          </w:tcPr>
          <w:p w14:paraId="2F5340D6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7EB2DC2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421" w:type="pct"/>
          </w:tcPr>
          <w:p w14:paraId="0447210E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37CBC4B1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F459365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4B343C0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2DF04E3C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76F61E46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361D19" w:rsidRPr="00861650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5AF45266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 муниципальных услуг в</w:t>
            </w:r>
            <w:r w:rsidR="00361D19"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9ED57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925" w:type="pct"/>
          </w:tcPr>
          <w:p w14:paraId="19E31E17" w14:textId="77777777"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3D6AD57C" w14:textId="77777777" w:rsidTr="00361D19">
        <w:tc>
          <w:tcPr>
            <w:tcW w:w="186" w:type="pct"/>
            <w:shd w:val="clear" w:color="auto" w:fill="auto"/>
          </w:tcPr>
          <w:p w14:paraId="39FAA54A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5FA3E4DE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421" w:type="pct"/>
          </w:tcPr>
          <w:p w14:paraId="2D900273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08BABB8A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EB954BA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26F45B3C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n - </w:t>
            </w: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  <w:r w:rsidRPr="00861650">
              <w:rPr>
                <w:sz w:val="20"/>
                <w:szCs w:val="20"/>
              </w:rPr>
              <w:t>;</w:t>
            </w:r>
          </w:p>
          <w:p w14:paraId="075CC36C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R –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отечественного программного обеспечения;</w:t>
            </w:r>
          </w:p>
          <w:p w14:paraId="0CC1C9AC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K – общая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программного обеспечения.</w:t>
            </w:r>
          </w:p>
        </w:tc>
        <w:tc>
          <w:tcPr>
            <w:tcW w:w="925" w:type="pct"/>
          </w:tcPr>
          <w:p w14:paraId="0162913F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692003EE" w14:textId="77777777" w:rsidTr="00361D19">
        <w:tc>
          <w:tcPr>
            <w:tcW w:w="186" w:type="pct"/>
            <w:shd w:val="clear" w:color="auto" w:fill="auto"/>
          </w:tcPr>
          <w:p w14:paraId="468CC758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1C86359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421" w:type="pct"/>
          </w:tcPr>
          <w:p w14:paraId="1F9801C9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5893531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BCA62F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E440A48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4B307D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6901E6E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1EC0E77" w14:textId="77777777" w:rsidR="00361D19" w:rsidRPr="00861650" w:rsidRDefault="006B161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персональных компьютеров, используемых на рабочих местах работников ОМСУ муниципального образования Московской области,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обеспеченных антивирусным программным обеспечением с регулярным обновлением соответствующих баз;</w:t>
            </w:r>
          </w:p>
          <w:p w14:paraId="37F3E763" w14:textId="77777777" w:rsidR="00361D19" w:rsidRPr="00861650" w:rsidRDefault="006B161C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925" w:type="pct"/>
          </w:tcPr>
          <w:p w14:paraId="230099FB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4A185EA2" w14:textId="77777777" w:rsidTr="00361D19">
        <w:tc>
          <w:tcPr>
            <w:tcW w:w="186" w:type="pct"/>
            <w:shd w:val="clear" w:color="auto" w:fill="auto"/>
          </w:tcPr>
          <w:p w14:paraId="0C43A1D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19A3BF6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421" w:type="pct"/>
          </w:tcPr>
          <w:p w14:paraId="39F251D2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039ADBF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FCB44A9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где:</w:t>
            </w:r>
          </w:p>
          <w:p w14:paraId="14160427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2BAA1034" w14:textId="77777777"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861650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63C7208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925" w:type="pct"/>
          </w:tcPr>
          <w:p w14:paraId="47EF8043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7EA8741A" w14:textId="77777777" w:rsidTr="00361D19">
        <w:tc>
          <w:tcPr>
            <w:tcW w:w="186" w:type="pct"/>
            <w:shd w:val="clear" w:color="auto" w:fill="auto"/>
          </w:tcPr>
          <w:p w14:paraId="23F353F4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shd w:val="clear" w:color="auto" w:fill="auto"/>
          </w:tcPr>
          <w:p w14:paraId="48E88F1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421" w:type="pct"/>
          </w:tcPr>
          <w:p w14:paraId="1CC5F17F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70CE58F2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7372484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5980A54F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color w:val="000000"/>
                <w:sz w:val="20"/>
                <w:szCs w:val="20"/>
              </w:rPr>
              <w:t xml:space="preserve"> – 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  <w:r w:rsidRPr="00861650">
              <w:rPr>
                <w:sz w:val="20"/>
                <w:szCs w:val="20"/>
              </w:rPr>
              <w:t>;</w:t>
            </w:r>
          </w:p>
          <w:p w14:paraId="37529ADF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R – количество исходящих документов в электронном виде, заверенных ЭП, органов местного самоуправления и подведомственных им учреждений;</w:t>
            </w:r>
          </w:p>
          <w:p w14:paraId="770C2850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К – общее количество исходящих документов органов местного самоуправления и подведомственных им учреждений</w:t>
            </w:r>
            <w:r w:rsidRPr="00861650">
              <w:rPr>
                <w:sz w:val="20"/>
                <w:szCs w:val="20"/>
              </w:rPr>
              <w:t>.</w:t>
            </w:r>
          </w:p>
          <w:p w14:paraId="287373F5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Входящие документы не учитываются при расчете показателя во избежание двойного счета.</w:t>
            </w:r>
          </w:p>
          <w:p w14:paraId="7034513F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В расчете показателя учитываются документы, отвечающие двум критериям: </w:t>
            </w:r>
          </w:p>
          <w:p w14:paraId="221DD686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документ получил регистрационный номер в качестве исходящего документа (в соответствии с Приказом Федерального архивного агентства от 22.05.2019 N 71 «Об утверждении Правил делопроизводства в государственных органах, органах местного самоуправления», далее – Правила делопроизводства);</w:t>
            </w:r>
          </w:p>
          <w:p w14:paraId="6DBB973D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вид документа относится к перечню видов документов, передаваемых в электронном виде, установленному Распоряжением Правительства РФ от 02.04.2015 N 583-р.</w:t>
            </w:r>
          </w:p>
          <w:p w14:paraId="50A5E0B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Не учитываются при расчете показателя (ни в числителе, ни в знаменателе):</w:t>
            </w:r>
          </w:p>
          <w:p w14:paraId="06AAB98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запросы в рамках системы межведомственного электронного взаимодействия (СМЭВ), т.е. электронные сообщения в рамках предоставления государственных и муниципальных услуг;</w:t>
            </w:r>
          </w:p>
          <w:p w14:paraId="5E9B485A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документы, формируемые в Государственной интегрированной информационной системе (ГИИС) управления общественными финансами "Электронный бюджет";</w:t>
            </w:r>
          </w:p>
          <w:p w14:paraId="0633914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документы, на которые не распространяются указанные выше Правила делопроизводства, в том числе документы, содержащие сведения, составляющие государственную тайну.</w:t>
            </w:r>
          </w:p>
        </w:tc>
        <w:tc>
          <w:tcPr>
            <w:tcW w:w="925" w:type="pct"/>
          </w:tcPr>
          <w:p w14:paraId="0358BF1D" w14:textId="77777777"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66A629E1" w14:textId="77777777" w:rsidTr="00361D19">
        <w:tc>
          <w:tcPr>
            <w:tcW w:w="186" w:type="pct"/>
            <w:shd w:val="clear" w:color="auto" w:fill="auto"/>
          </w:tcPr>
          <w:p w14:paraId="1F7B0EF8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A0DF2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  <w:p w14:paraId="69F5CC30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1" w:type="pct"/>
          </w:tcPr>
          <w:p w14:paraId="15A72E06" w14:textId="77777777" w:rsidR="00361D19" w:rsidRPr="00861650" w:rsidRDefault="00361D19" w:rsidP="00361D19">
            <w:pPr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499D54D3" w14:textId="77777777" w:rsidR="00361D19" w:rsidRPr="00861650" w:rsidRDefault="00361D19" w:rsidP="00361D19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3CC08C8" w14:textId="77777777" w:rsidR="00361D19" w:rsidRPr="00861650" w:rsidRDefault="00361D19" w:rsidP="00361D1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861650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3579AA3D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14:paraId="1784A7E0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14:paraId="5728FB50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количество муниципальных (государственных) услуг, оказанных ОМСУ в отчетном периоде.</w:t>
            </w:r>
          </w:p>
          <w:p w14:paraId="5A3E1C14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925" w:type="pct"/>
          </w:tcPr>
          <w:p w14:paraId="1BC81A50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14:paraId="5328860A" w14:textId="77777777" w:rsidTr="00361D19">
        <w:tc>
          <w:tcPr>
            <w:tcW w:w="186" w:type="pct"/>
            <w:shd w:val="clear" w:color="auto" w:fill="auto"/>
          </w:tcPr>
          <w:p w14:paraId="0FA18D2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B01683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421" w:type="pct"/>
          </w:tcPr>
          <w:p w14:paraId="555C6C2A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55AE7986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178E399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5C016D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2539CB31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1"/>
                <w:szCs w:val="21"/>
              </w:rPr>
              <w:t xml:space="preserve">обращений за получением муниципальных (государственных) услуг в электронном виде с использованием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Государственной информационной системы Московской области «Портал государственных и муниципальных услуг (функций) Московской области»;</w:t>
            </w:r>
          </w:p>
          <w:p w14:paraId="3534E567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обращений </w:t>
            </w:r>
            <w:r w:rsidRPr="00861650">
              <w:rPr>
                <w:sz w:val="21"/>
                <w:szCs w:val="21"/>
              </w:rPr>
              <w:t>за получением муниципальных (государственных) услуг (в том числе путем личного посещения органов местного самоуправления и МФЦ)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5" w:type="pct"/>
          </w:tcPr>
          <w:p w14:paraId="495168A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14:paraId="28746E04" w14:textId="77777777" w:rsidTr="00361D19">
        <w:tc>
          <w:tcPr>
            <w:tcW w:w="186" w:type="pct"/>
            <w:shd w:val="clear" w:color="auto" w:fill="auto"/>
          </w:tcPr>
          <w:p w14:paraId="54AB1063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A08F3D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портал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», по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421" w:type="pct"/>
          </w:tcPr>
          <w:p w14:paraId="47A3F8DE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788F3117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85B3465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DF5D60A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заявителей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21252E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0"/>
                <w:szCs w:val="20"/>
              </w:rPr>
              <w:t>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по которым поступили повторные обращения от заявителей (факт повторного обращения считается ежеквартально нарастающим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lastRenderedPageBreak/>
              <w:t>итогом с 1 января отчетного года; количество повторов по одному сообщению неограниченно);</w:t>
            </w:r>
          </w:p>
          <w:p w14:paraId="719C56F6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сообщений</w:t>
            </w:r>
            <w:proofErr w:type="gramStart"/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15C101F2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lastRenderedPageBreak/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</w:t>
            </w:r>
            <w:r w:rsidRPr="00861650">
              <w:rPr>
                <w:sz w:val="20"/>
                <w:szCs w:val="20"/>
              </w:rPr>
              <w:lastRenderedPageBreak/>
              <w:t xml:space="preserve">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566DBBF4" w14:textId="77777777" w:rsidTr="00361D19">
        <w:tc>
          <w:tcPr>
            <w:tcW w:w="186" w:type="pct"/>
            <w:shd w:val="clear" w:color="auto" w:fill="auto"/>
          </w:tcPr>
          <w:p w14:paraId="15AD65C6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2619FF" w14:textId="77777777"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421" w:type="pct"/>
          </w:tcPr>
          <w:p w14:paraId="28C026E7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6EA12888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79CE796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96D3AD7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E76F950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отчетного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0547362D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17F61419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1845F115" w14:textId="77777777" w:rsidTr="00361D19">
        <w:tc>
          <w:tcPr>
            <w:tcW w:w="186" w:type="pct"/>
            <w:shd w:val="clear" w:color="auto" w:fill="auto"/>
          </w:tcPr>
          <w:p w14:paraId="4AD0544F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353F3E48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861650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861650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861650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421" w:type="pct"/>
          </w:tcPr>
          <w:p w14:paraId="564512FE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32F67503" w14:textId="77777777"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3F3CCA8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FF1755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172EEA9A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отчетного года; количество просрочек по</w:t>
            </w: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7DEADDC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14:paraId="364BE2BB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14:paraId="5505AA8A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4E3E819A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4EFEDC04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lastRenderedPageBreak/>
              <w:t>1 Мбит/с, предоставляемыми не менее чем 2 операторами связи</w:t>
            </w:r>
          </w:p>
        </w:tc>
        <w:tc>
          <w:tcPr>
            <w:tcW w:w="421" w:type="pct"/>
          </w:tcPr>
          <w:p w14:paraId="224B74F3" w14:textId="77777777"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43D24C8B" w14:textId="77777777"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75CF4829" w14:textId="77777777" w:rsidR="00361D19" w:rsidRPr="00861650" w:rsidRDefault="00361D19" w:rsidP="00361D19">
            <w:pPr>
              <w:widowControl w:val="0"/>
              <w:rPr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eastAsia="en-US"/>
              </w:rPr>
              <w:t>где:</w:t>
            </w:r>
          </w:p>
          <w:p w14:paraId="2C103AAB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5A769A6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28CA94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  <w:lang w:val="en-US"/>
              </w:rPr>
              <w:t>K</w:t>
            </w:r>
            <w:r w:rsidRPr="00861650">
              <w:rPr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</w:t>
            </w:r>
            <w:r w:rsidRPr="00861650">
              <w:rPr>
                <w:rFonts w:eastAsia="Calibri"/>
                <w:sz w:val="20"/>
                <w:szCs w:val="20"/>
              </w:rPr>
              <w:t xml:space="preserve">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861650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925" w:type="pct"/>
          </w:tcPr>
          <w:p w14:paraId="69469D19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2F58DCCF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556C5489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37F3F4E5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2506C8F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1058620F" w14:textId="77777777"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421" w:type="pct"/>
          </w:tcPr>
          <w:p w14:paraId="29B68103" w14:textId="77777777"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59802655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244B6758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7BC853F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861650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4AF384" w14:textId="77777777"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Мбит/с;</w:t>
            </w:r>
          </w:p>
          <w:p w14:paraId="096CEA4B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Pr="00861650">
              <w:rPr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городских населенных пунктах;</w:t>
            </w:r>
          </w:p>
          <w:p w14:paraId="326502D5" w14:textId="77777777"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, ,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расположенных в сельских населенных пунктах, обеспеченных доступом в</w:t>
            </w:r>
            <w:r w:rsidRPr="00861650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10 Мбит/с;</w:t>
            </w:r>
          </w:p>
          <w:p w14:paraId="682A7912" w14:textId="77777777"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Pr="00861650">
              <w:rPr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сельских населенных пунктах.</w:t>
            </w:r>
          </w:p>
        </w:tc>
        <w:tc>
          <w:tcPr>
            <w:tcW w:w="925" w:type="pct"/>
          </w:tcPr>
          <w:p w14:paraId="4073A39F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5360AAB3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7F1BC710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67B0B728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 программным обеспечением в рамках эксперимента по модернизации начального общего, основного общего и среднего общего образования</w:t>
            </w:r>
          </w:p>
        </w:tc>
        <w:tc>
          <w:tcPr>
            <w:tcW w:w="421" w:type="pct"/>
          </w:tcPr>
          <w:p w14:paraId="016F6D99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2ACC47EC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 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79EFEB32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41EC6EE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2BC24798" w14:textId="77777777"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где:</w:t>
            </w:r>
          </w:p>
          <w:p w14:paraId="57414F5C" w14:textId="77777777"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iCs/>
                <w:sz w:val="20"/>
                <w:szCs w:val="20"/>
              </w:rPr>
              <w:t>доля общеобразовательных организаций в муниципальном образовании Московской области, оснащенных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  <w:r w:rsidRPr="00861650">
              <w:rPr>
                <w:color w:val="000000"/>
                <w:sz w:val="20"/>
                <w:szCs w:val="20"/>
              </w:rPr>
              <w:t>;</w:t>
            </w:r>
          </w:p>
          <w:p w14:paraId="7F8E5EA6" w14:textId="77777777" w:rsidR="00361D19" w:rsidRPr="00861650" w:rsidRDefault="006B161C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361D19"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>–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 xml:space="preserve">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оснащены (обновили) компьютерным, </w:t>
            </w:r>
            <w:r w:rsidR="00361D19" w:rsidRPr="00861650">
              <w:rPr>
                <w:iCs/>
                <w:sz w:val="20"/>
                <w:szCs w:val="20"/>
              </w:rPr>
              <w:lastRenderedPageBreak/>
              <w:t>мультимедийным, презентационным оборудованием и программным обеспечением в рамках эксперимента по</w:t>
            </w:r>
            <w:r w:rsidR="00361D19" w:rsidRPr="00861650">
              <w:rPr>
                <w:iCs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</w:t>
            </w:r>
            <w:r w:rsidR="00361D19" w:rsidRPr="00861650">
              <w:rPr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sz w:val="20"/>
                <w:szCs w:val="20"/>
              </w:rPr>
              <w:t>соответствующем году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14:paraId="13D20B88" w14:textId="77777777" w:rsidR="00361D19" w:rsidRPr="00861650" w:rsidRDefault="006B161C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361D19"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361D19" w:rsidRPr="00861650">
              <w:rPr>
                <w:sz w:val="20"/>
                <w:szCs w:val="20"/>
              </w:rPr>
              <w:t xml:space="preserve">– 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 предыдущие годы, начиная с 2021 года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14:paraId="7C11126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861650">
              <w:rPr>
                <w:sz w:val="20"/>
                <w:szCs w:val="20"/>
              </w:rPr>
              <w:t xml:space="preserve">– общее количество </w:t>
            </w:r>
            <w:r w:rsidRPr="00861650">
              <w:rPr>
                <w:iCs/>
                <w:sz w:val="20"/>
                <w:szCs w:val="20"/>
              </w:rPr>
              <w:t>общеобразовательных организаций в</w:t>
            </w:r>
            <w:r w:rsidRPr="00861650">
              <w:rPr>
                <w:color w:val="000000"/>
                <w:sz w:val="20"/>
                <w:szCs w:val="20"/>
              </w:rPr>
              <w:t xml:space="preserve"> муниципальном образовании Московской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области.*</w:t>
            </w:r>
            <w:proofErr w:type="gramEnd"/>
          </w:p>
          <w:p w14:paraId="35FB195C" w14:textId="77777777" w:rsidR="00361D19" w:rsidRPr="00861650" w:rsidRDefault="00361D19" w:rsidP="00361D19">
            <w:pPr>
              <w:jc w:val="both"/>
              <w:rPr>
                <w:i/>
                <w:sz w:val="20"/>
                <w:szCs w:val="20"/>
              </w:rPr>
            </w:pPr>
            <w:r w:rsidRPr="00861650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 плановый период.</w:t>
            </w:r>
          </w:p>
        </w:tc>
        <w:tc>
          <w:tcPr>
            <w:tcW w:w="925" w:type="pct"/>
          </w:tcPr>
          <w:p w14:paraId="7D08BDA7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14:paraId="6284B5D4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3E8178C2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08027B41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21" w:type="pct"/>
          </w:tcPr>
          <w:p w14:paraId="623F18BF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2437" w:type="pct"/>
            <w:shd w:val="clear" w:color="auto" w:fill="auto"/>
          </w:tcPr>
          <w:p w14:paraId="29A530B4" w14:textId="77777777"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n=R+K</m:t>
                </m:r>
              </m:oMath>
            </m:oMathPara>
          </w:p>
          <w:p w14:paraId="414A30A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где:</w:t>
            </w:r>
          </w:p>
          <w:p w14:paraId="5639202D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14:paraId="68945050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соответствующем году, начиная с 2024 года (приобретены средства обучения и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воспитания для обновления материально–технической базы);</w:t>
            </w:r>
          </w:p>
          <w:p w14:paraId="1CD9F178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</w:tc>
        <w:tc>
          <w:tcPr>
            <w:tcW w:w="925" w:type="pct"/>
          </w:tcPr>
          <w:p w14:paraId="70114B5A" w14:textId="77777777"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14:paraId="61F320C3" w14:textId="77777777" w:rsidTr="00361D19">
        <w:trPr>
          <w:trHeight w:val="379"/>
        </w:trPr>
        <w:tc>
          <w:tcPr>
            <w:tcW w:w="186" w:type="pct"/>
            <w:shd w:val="clear" w:color="auto" w:fill="auto"/>
          </w:tcPr>
          <w:p w14:paraId="184062DB" w14:textId="77777777"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791D210E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2"/>
                <w:szCs w:val="22"/>
              </w:rPr>
              <w:t xml:space="preserve">Доля помещений аппаратных, приведенных в соответствие со стандартом «Цифровая школа» в части ИТ-инфраструктуры государственных и муниципальных общеобразовательных организаций, реализующих программы общего </w:t>
            </w:r>
            <w:r w:rsidRPr="00861650">
              <w:rPr>
                <w:color w:val="000000"/>
                <w:sz w:val="22"/>
                <w:szCs w:val="22"/>
              </w:rPr>
              <w:lastRenderedPageBreak/>
              <w:t>образования, для обеспечения в помещениях безопасного доступа к 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421" w:type="pct"/>
          </w:tcPr>
          <w:p w14:paraId="6D8A0A72" w14:textId="77777777"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14:paraId="63BFBB10" w14:textId="77777777"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4D783432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где:</w:t>
            </w:r>
          </w:p>
          <w:p w14:paraId="177744C6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доля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14:paraId="559614E7" w14:textId="77777777"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- количество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14:paraId="79ACCBDD" w14:textId="77777777"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-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 помещений аппаратных государственных и муниципальных общеобразовательных организаций, реализующих программы общего образования в муниципальном образовании Московской области.</w:t>
            </w:r>
          </w:p>
        </w:tc>
        <w:tc>
          <w:tcPr>
            <w:tcW w:w="925" w:type="pct"/>
          </w:tcPr>
          <w:p w14:paraId="7515D757" w14:textId="77777777"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</w:tbl>
    <w:p w14:paraId="0CCC988D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2C26354D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50D79C1F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7A8D203C" w14:textId="77777777"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14:paraId="131A88DF" w14:textId="77777777" w:rsidR="00361D19" w:rsidRDefault="00361D19" w:rsidP="006212F4">
      <w:pPr>
        <w:ind w:left="142" w:right="-315"/>
        <w:jc w:val="both"/>
        <w:rPr>
          <w:sz w:val="16"/>
          <w:szCs w:val="16"/>
        </w:rPr>
        <w:sectPr w:rsidR="00361D19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A35A8AC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</w:t>
      </w:r>
      <w:r w:rsidR="003872B6">
        <w:rPr>
          <w:sz w:val="28"/>
          <w:szCs w:val="28"/>
        </w:rPr>
        <w:t xml:space="preserve"> 1</w:t>
      </w:r>
      <w:r w:rsidRPr="00853693">
        <w:rPr>
          <w:sz w:val="28"/>
          <w:szCs w:val="28"/>
        </w:rPr>
        <w:t xml:space="preserve">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DA5B4B" w:rsidRPr="002C4635" w14:paraId="3213DB6E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61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C156" w14:textId="77777777" w:rsidR="00DA5B4B" w:rsidRPr="00CB509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городской округ Фрязино Московской области</w:t>
            </w:r>
          </w:p>
        </w:tc>
      </w:tr>
      <w:tr w:rsidR="00DA5B4B" w:rsidRPr="002C4635" w14:paraId="7AAE1360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E6F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A65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89A9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17C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FAC2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E713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4D2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BDD" w14:textId="77777777"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F936AE" w:rsidRPr="002C4635" w14:paraId="361432AE" w14:textId="77777777" w:rsidTr="00EB1579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3EC4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A678" w14:textId="4BBEFE9C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247323,6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0517" w14:textId="39105B11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52814,8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165D" w14:textId="7F964333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49177,8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E8A2" w14:textId="190242D2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48483,4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4DDE" w14:textId="17E61609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48423,8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0E45" w14:textId="143B4D2B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48423,8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374" w14:textId="77777777" w:rsidR="00F936AE" w:rsidRPr="00CB509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F936AE" w:rsidRPr="002C4635" w14:paraId="54DA0F55" w14:textId="77777777" w:rsidTr="00EB1579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960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3B62" w14:textId="54F66C89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7266,6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11B0" w14:textId="68E2549C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F936AE">
              <w:t>4328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8D24" w14:textId="793B0F9E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F936AE">
              <w:t>2147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6FC1" w14:textId="60212D86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F936AE">
              <w:t>303,6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F223" w14:textId="66291A0B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F936AE">
              <w:t>244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1D4F" w14:textId="100973A2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F936AE">
              <w:t>244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0517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08AF" w:rsidRPr="002C4635" w14:paraId="0A0530E1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10C3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DD5D" w14:textId="58B96021" w:rsidR="00A808AF" w:rsidRPr="00F936AE" w:rsidRDefault="00A808AF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E810" w14:textId="3C09207B" w:rsidR="00A808AF" w:rsidRPr="00F936AE" w:rsidRDefault="00A808AF" w:rsidP="00F936AE">
            <w:pPr>
              <w:widowControl w:val="0"/>
              <w:autoSpaceDE w:val="0"/>
              <w:autoSpaceDN w:val="0"/>
              <w:adjustRightInd w:val="0"/>
              <w:jc w:val="right"/>
            </w:pPr>
            <w:r w:rsidRPr="00F936AE"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9F41" w14:textId="565A97FE" w:rsidR="00A808AF" w:rsidRPr="00F936AE" w:rsidRDefault="00A808AF" w:rsidP="00F936AE">
            <w:pPr>
              <w:widowControl w:val="0"/>
              <w:autoSpaceDE w:val="0"/>
              <w:autoSpaceDN w:val="0"/>
              <w:adjustRightInd w:val="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AC0" w14:textId="663A94ED" w:rsidR="00A808AF" w:rsidRPr="00F936AE" w:rsidRDefault="00A808AF" w:rsidP="00F936AE">
            <w:pPr>
              <w:widowControl w:val="0"/>
              <w:autoSpaceDE w:val="0"/>
              <w:autoSpaceDN w:val="0"/>
              <w:adjustRightInd w:val="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54C" w14:textId="19F238EE" w:rsidR="00A808AF" w:rsidRPr="00F936AE" w:rsidRDefault="00A808AF" w:rsidP="00F936AE">
            <w:pPr>
              <w:widowControl w:val="0"/>
              <w:autoSpaceDE w:val="0"/>
              <w:autoSpaceDN w:val="0"/>
              <w:adjustRightInd w:val="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DD83" w14:textId="2586794F" w:rsidR="00A808AF" w:rsidRPr="00F936AE" w:rsidRDefault="00A808AF" w:rsidP="00F936AE">
            <w:pPr>
              <w:widowControl w:val="0"/>
              <w:autoSpaceDE w:val="0"/>
              <w:autoSpaceDN w:val="0"/>
              <w:adjustRightInd w:val="0"/>
              <w:jc w:val="right"/>
            </w:pPr>
            <w:r w:rsidRPr="00F936AE">
              <w:t>0,0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0AD" w14:textId="77777777"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936AE" w:rsidRPr="002C4635" w14:paraId="244C3F12" w14:textId="77777777" w:rsidTr="00026BC5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EE1A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FE0F" w14:textId="7698E0D5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240057,0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8281" w14:textId="17241163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48486,8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6EC6" w14:textId="08A2D893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47030,8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6896" w14:textId="49737F9F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48179,8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2758" w14:textId="1DC3F105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48179,8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478B" w14:textId="483627DD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48179,8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5A8B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936AE" w:rsidRPr="002C4635" w14:paraId="2038A2F5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4E56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6F2" w14:textId="2AA9B258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340" w14:textId="4B2BAF63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0713" w14:textId="65F44580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423D" w14:textId="671B25DA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EBEF" w14:textId="1787FAAF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E7F" w14:textId="56A8C0EC" w:rsidR="00F936AE" w:rsidRPr="00F936AE" w:rsidRDefault="00F936AE" w:rsidP="00F936A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F936AE">
              <w:t>0,0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AC7A" w14:textId="77777777" w:rsidR="00F936AE" w:rsidRPr="002C4635" w:rsidRDefault="00F936AE" w:rsidP="00F936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4CEDF217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79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447"/>
        <w:gridCol w:w="1275"/>
      </w:tblGrid>
      <w:tr w:rsidR="00773484" w:rsidRPr="00B45F44" w14:paraId="03D945A2" w14:textId="77777777" w:rsidTr="00773484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7F2B45AD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773484" w:rsidRPr="00B45F44" w:rsidRDefault="00773484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47" w:type="dxa"/>
            <w:vMerge w:val="restart"/>
            <w:shd w:val="clear" w:color="auto" w:fill="FFFFFF"/>
          </w:tcPr>
          <w:p w14:paraId="4EED8CD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A413D4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773484" w:rsidRPr="00B45F44" w14:paraId="1AC9869A" w14:textId="77777777" w:rsidTr="00773484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E7CB80E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14:paraId="7EAF60E6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9256612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708"/>
        <w:gridCol w:w="1418"/>
        <w:gridCol w:w="1134"/>
        <w:gridCol w:w="1134"/>
        <w:gridCol w:w="992"/>
        <w:gridCol w:w="1134"/>
        <w:gridCol w:w="1134"/>
        <w:gridCol w:w="1134"/>
        <w:gridCol w:w="1134"/>
        <w:gridCol w:w="1418"/>
        <w:gridCol w:w="1275"/>
      </w:tblGrid>
      <w:tr w:rsidR="00A808AF" w:rsidRPr="00D730EC" w14:paraId="326AA1BB" w14:textId="77777777" w:rsidTr="00FB4525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69C28749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bottom"/>
            <w:hideMark/>
          </w:tcPr>
          <w:p w14:paraId="66CCD8A7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14:paraId="5BA07667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EB314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ACF0F52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48B870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47C88B0F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8BA506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4F46CA92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D61263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548C4784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A06DD8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9A2B79C" w14:textId="77777777"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A808AF" w:rsidRPr="00D730EC" w14:paraId="19853BE0" w14:textId="77777777" w:rsidTr="00FB4525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3FCB566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76BE949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085769A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1C7C1A3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600733F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F62094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F0A2A7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40B793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34E02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874CF2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B9FBC8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A104E0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4E8D305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6784E36" w14:textId="77777777" w:rsidTr="00FB4525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2756BCE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459A543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C9DC1CF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B20F76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ABFA55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5362D8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A7C8B3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F5EFF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046E1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8FF3BA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A00EF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16C0F6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9978FE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5113D0D" w14:textId="77777777" w:rsidTr="00FB4525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405D42E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54DD3D0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67B724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8DC499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05FEFA8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DCA42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2892CAC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27A273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33FF4B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079B50F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C7D0630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418" w:type="dxa"/>
            <w:vMerge/>
            <w:shd w:val="clear" w:color="auto" w:fill="auto"/>
          </w:tcPr>
          <w:p w14:paraId="13635B1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5A9904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247FEADE" w14:textId="77777777" w:rsidTr="00FB4525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715FF13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08B5AE7D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14:paraId="3CF3AD4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их </w:t>
            </w:r>
            <w:r w:rsidRPr="00D730EC">
              <w:rPr>
                <w:sz w:val="16"/>
                <w:szCs w:val="16"/>
              </w:rPr>
              <w:lastRenderedPageBreak/>
              <w:t>предоставления без привязки к месту регистрации, по жизненным ситуациям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6B4B5BA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4507EDD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5C3CE2D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D65A3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84FFE9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FE5F3E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CB3F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5ACB8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13EB4C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DAA6C7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</w:t>
            </w:r>
            <w:r w:rsidRPr="00D730EC">
              <w:rPr>
                <w:sz w:val="16"/>
                <w:szCs w:val="16"/>
              </w:rPr>
              <w:lastRenderedPageBreak/>
              <w:t>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7E0F1AB1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AF91E95" w14:textId="77777777" w:rsidTr="00FB4525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2162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87EE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A431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F5D4A2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F1E6C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2F0D6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F21E93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2FD5AD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92E537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70332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67B75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EF1395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7322D1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3904D26B" w14:textId="77777777" w:rsidTr="00FB4525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16EF5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E84202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390E0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0DD2C4B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F900C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A0A438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C8D9D3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59598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CD77A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73033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4E9FB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51B6FA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5E54E97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43B1F87D" w14:textId="77777777" w:rsidTr="00FB4525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09092B5D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3FD1561E" w14:textId="77777777"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14:paraId="5CE193BD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54EDA78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3C3FE4A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A334D2D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D24C33E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662D9CC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4A2A65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D4942E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E97719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ED0B51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5AD7E00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26B9DF23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4E9B4A1" w14:textId="77777777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96A4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3C7089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B6167B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88936EF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0D6F40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71D0F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6AE1C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64A346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D8AAA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182DB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9EF6AF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66A87AC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FE37AC5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14:paraId="1FAAD2F0" w14:textId="77777777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C34EE4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B668D4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E06B59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783297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DACF69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53E1DC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0C925D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579A4F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C775BB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FC7E26" w14:textId="77777777"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802AFA" w14:textId="77777777"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FDBB58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20908FE" w14:textId="77777777"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44270F94" w14:textId="77777777" w:rsidTr="00FB4525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76B12C8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1BC7B70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D87066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5CC470" w14:textId="77777777" w:rsidR="00F936AE" w:rsidRPr="00D730EC" w:rsidRDefault="00F936AE" w:rsidP="00F936AE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9E8A5D2" w14:textId="5E3B583A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D2E5EC7" w14:textId="1BB837A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244224,4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6F6CAF1" w14:textId="78AB123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50888,8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4D44071" w14:textId="7FA63389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48956</w:t>
            </w:r>
            <w:r w:rsidRPr="00FE23EB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DB8EE11" w14:textId="6927E871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48117,2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A91D2CD" w14:textId="03C8B8E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750C708" w14:textId="727DB0F4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F05F77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 w:rsidRPr="00D730EC">
              <w:rPr>
                <w:sz w:val="16"/>
                <w:szCs w:val="16"/>
              </w:rPr>
              <w:t>Фрязино,  МФЦ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8B1EBE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4B5DD8ED" w14:textId="77777777" w:rsidTr="00FB4525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298D6F38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1F071A4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7044603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A2B19D0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289E428" w14:textId="57364FE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F0290B8" w14:textId="0A344436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4695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076D9E7" w14:textId="5F28546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7A9264E1" w14:textId="7997EE33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D351681" w14:textId="3684AF2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AD3BFD" w14:textId="20616089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E32CAF" w14:textId="5894CB26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E35EBE7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5A7A47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64112336" w14:textId="77777777" w:rsidTr="00FB4525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6A57D88F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71BC555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F6E307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146E063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71AF98C" w14:textId="0DB2080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10E469EC" w14:textId="4C9A118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239529,4</w:t>
            </w:r>
          </w:p>
        </w:tc>
        <w:tc>
          <w:tcPr>
            <w:tcW w:w="992" w:type="dxa"/>
            <w:shd w:val="clear" w:color="auto" w:fill="auto"/>
          </w:tcPr>
          <w:p w14:paraId="25C03217" w14:textId="06DF8FB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48160,8</w:t>
            </w:r>
          </w:p>
        </w:tc>
        <w:tc>
          <w:tcPr>
            <w:tcW w:w="1134" w:type="dxa"/>
            <w:shd w:val="clear" w:color="auto" w:fill="auto"/>
          </w:tcPr>
          <w:p w14:paraId="594E6E67" w14:textId="38FC401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</w:t>
            </w:r>
            <w:r w:rsidRPr="00FE23EB">
              <w:rPr>
                <w:sz w:val="16"/>
                <w:szCs w:val="16"/>
              </w:rPr>
              <w:t>89,8</w:t>
            </w:r>
          </w:p>
        </w:tc>
        <w:tc>
          <w:tcPr>
            <w:tcW w:w="1134" w:type="dxa"/>
            <w:shd w:val="clear" w:color="auto" w:fill="auto"/>
          </w:tcPr>
          <w:p w14:paraId="30EE3B49" w14:textId="74735DF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48117,2</w:t>
            </w:r>
          </w:p>
        </w:tc>
        <w:tc>
          <w:tcPr>
            <w:tcW w:w="1134" w:type="dxa"/>
            <w:shd w:val="clear" w:color="auto" w:fill="auto"/>
          </w:tcPr>
          <w:p w14:paraId="3E653F81" w14:textId="62C3645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4D42057D" w14:textId="2B0BE2F4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D96D24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83CEB0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26AE0419" w14:textId="77777777" w:rsidTr="00FB4525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0080CD40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684EC2AD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14:paraId="308F4A0E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  <w:p w14:paraId="0418CCE9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4679C79B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18" w:type="dxa"/>
            <w:shd w:val="clear" w:color="auto" w:fill="auto"/>
            <w:hideMark/>
          </w:tcPr>
          <w:p w14:paraId="48EB71A8" w14:textId="77777777" w:rsidR="00F936AE" w:rsidRPr="00D730EC" w:rsidRDefault="00F936AE" w:rsidP="00F936AE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0B740689" w14:textId="7ED298D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D2B7AB3" w14:textId="0B46A7D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0F296E" w14:textId="327F1791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B512F0" w14:textId="376D1AAA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A460F2" w14:textId="209080FF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2802FF" w14:textId="4D0C978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07DDBC" w14:textId="4024169C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8D23AC2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424E690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34C5CB93" w14:textId="77777777" w:rsidTr="00FB4525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7CDFE82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4D92AE8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0A4FD5EF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3CEE88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23BB2716" w14:textId="42284EE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5DD738A1" w14:textId="4F88E87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A456D3" w14:textId="391F28E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A3AA6D" w14:textId="3802534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CE0644" w14:textId="3612575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D34367" w14:textId="231AA26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CDCB6B" w14:textId="3C60878C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7018B3C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1473B9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7D5F9383" w14:textId="77777777" w:rsidTr="00FB4525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231F9754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DFD2B97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47DEA9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D9C84AF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89AF667" w14:textId="624751B6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1BEBBC8A" w14:textId="3157B491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ACBBEC" w14:textId="6290EFD0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B212A5" w14:textId="3ADF990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82097A" w14:textId="64965FA3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B25660" w14:textId="63176190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A87E8A" w14:textId="0281C19A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0B298E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4619F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7550ECF0" w14:textId="77777777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56AB06EB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2.2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7A3548CC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14:paraId="6936BBBC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</w:t>
            </w:r>
            <w:r w:rsidRPr="00D730EC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3CCFE6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</w:tcPr>
          <w:p w14:paraId="1A49815A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0F426F3" w14:textId="08DB96B9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0186F62C" w14:textId="758C272A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4349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9EAACF" w14:textId="2AC2227F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14:paraId="2F0BA337" w14:textId="7135BFB6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2071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81360E" w14:textId="01DF285F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039AB4" w14:textId="05AC85A6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52C4EF" w14:textId="167FBE67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59BA9F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594FA2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522CCEB5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9EB364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F54D514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47F1A42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B1F467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79DE4F8A" w14:textId="60A34138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609E4FF3" w14:textId="0174D15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4131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6E0FFE" w14:textId="402DE4A0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14:paraId="7D6860A1" w14:textId="503500E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8500D21" w14:textId="3B153A9D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48295" w14:textId="3321CD0C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E24E92" w14:textId="28DC79FA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ECF29C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240DA9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24B5CD16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C02C614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3175BC5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CC63B1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BD63FD2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55B19EE" w14:textId="13A0CE6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22FE939C" w14:textId="591AB9C8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B717A7A" w14:textId="0BC96C0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14:paraId="6B7453A3" w14:textId="2BB7CD78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8B992B1" w14:textId="7F0E2738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3D8185" w14:textId="6E2DAE0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9E9066" w14:textId="7E996EF3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16850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FA2DA3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6004CC0A" w14:textId="77777777" w:rsidTr="00FB4525">
        <w:trPr>
          <w:trHeight w:val="1753"/>
        </w:trPr>
        <w:tc>
          <w:tcPr>
            <w:tcW w:w="539" w:type="dxa"/>
            <w:shd w:val="clear" w:color="auto" w:fill="auto"/>
          </w:tcPr>
          <w:p w14:paraId="6D899D08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35A2627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14:paraId="447695E3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1460F8A3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72F5084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1D30C6D9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3494613" w14:textId="0DBBE03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5D123F89" w14:textId="2C55F2F7" w:rsidR="00F936AE" w:rsidRPr="00CA536D" w:rsidRDefault="00F936AE" w:rsidP="00CA536D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2161</w:t>
            </w:r>
            <w:r w:rsidR="00CA536D">
              <w:rPr>
                <w:sz w:val="16"/>
                <w:szCs w:val="16"/>
                <w:lang w:val="en-US"/>
              </w:rPr>
              <w:t>21</w:t>
            </w:r>
            <w:r>
              <w:rPr>
                <w:sz w:val="16"/>
                <w:szCs w:val="16"/>
              </w:rPr>
              <w:t>,</w:t>
            </w:r>
            <w:r w:rsidR="00CA536D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01C55B2" w14:textId="5EAA2168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44161,7</w:t>
            </w:r>
          </w:p>
        </w:tc>
        <w:tc>
          <w:tcPr>
            <w:tcW w:w="1134" w:type="dxa"/>
            <w:shd w:val="clear" w:color="auto" w:fill="auto"/>
          </w:tcPr>
          <w:p w14:paraId="7A1048DB" w14:textId="3A1D5ED9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43136,1</w:t>
            </w:r>
          </w:p>
        </w:tc>
        <w:tc>
          <w:tcPr>
            <w:tcW w:w="1134" w:type="dxa"/>
            <w:shd w:val="clear" w:color="auto" w:fill="auto"/>
          </w:tcPr>
          <w:p w14:paraId="5DC7E66E" w14:textId="271ED6C3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41818,1</w:t>
            </w:r>
          </w:p>
        </w:tc>
        <w:tc>
          <w:tcPr>
            <w:tcW w:w="1134" w:type="dxa"/>
            <w:shd w:val="clear" w:color="auto" w:fill="auto"/>
          </w:tcPr>
          <w:p w14:paraId="58DFE0F4" w14:textId="5C24825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43502,9</w:t>
            </w:r>
          </w:p>
        </w:tc>
        <w:tc>
          <w:tcPr>
            <w:tcW w:w="1134" w:type="dxa"/>
            <w:shd w:val="clear" w:color="auto" w:fill="auto"/>
          </w:tcPr>
          <w:p w14:paraId="1FC5C610" w14:textId="0B47A9EA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4C09F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27EEE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56F58AF7" w14:textId="77777777" w:rsidTr="00FB4525">
        <w:trPr>
          <w:trHeight w:val="403"/>
        </w:trPr>
        <w:tc>
          <w:tcPr>
            <w:tcW w:w="539" w:type="dxa"/>
            <w:shd w:val="clear" w:color="auto" w:fill="auto"/>
          </w:tcPr>
          <w:p w14:paraId="331482CF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4EB1D9C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14:paraId="3ADBBE6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24D30F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6EC1A529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5EA1760" w14:textId="6DA2BFD1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508F6C8E" w14:textId="4BBDBDC0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23159</w:t>
            </w:r>
            <w:r w:rsidRPr="00BE53F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94463A5" w14:textId="387DE216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FAF8589" w14:textId="3C69D4DF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</w:t>
            </w:r>
            <w:r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BA2B561" w14:textId="1750721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6299,1</w:t>
            </w:r>
          </w:p>
        </w:tc>
        <w:tc>
          <w:tcPr>
            <w:tcW w:w="1134" w:type="dxa"/>
            <w:shd w:val="clear" w:color="auto" w:fill="auto"/>
          </w:tcPr>
          <w:p w14:paraId="3C15378F" w14:textId="4078654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4627,9</w:t>
            </w:r>
          </w:p>
        </w:tc>
        <w:tc>
          <w:tcPr>
            <w:tcW w:w="1134" w:type="dxa"/>
            <w:shd w:val="clear" w:color="auto" w:fill="auto"/>
          </w:tcPr>
          <w:p w14:paraId="15014351" w14:textId="306F6443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80302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C404B7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519E95C8" w14:textId="77777777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4E0FF32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66AAF65B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14:paraId="47B9EF0E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314B870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0CF47E0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A9478A4" w14:textId="344A5F2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E4DCBB" w14:textId="7A98280D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</w:t>
            </w:r>
          </w:p>
        </w:tc>
        <w:tc>
          <w:tcPr>
            <w:tcW w:w="992" w:type="dxa"/>
            <w:shd w:val="clear" w:color="auto" w:fill="auto"/>
          </w:tcPr>
          <w:p w14:paraId="02F4D1C5" w14:textId="17EB380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</w:t>
            </w:r>
          </w:p>
        </w:tc>
        <w:tc>
          <w:tcPr>
            <w:tcW w:w="1134" w:type="dxa"/>
            <w:shd w:val="clear" w:color="auto" w:fill="auto"/>
          </w:tcPr>
          <w:p w14:paraId="05203242" w14:textId="212026F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34D097" w14:textId="666EA2A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330DAE" w14:textId="04C3FBB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A0BF28" w14:textId="0D4C1C79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6D20711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2661773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69DF02DC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BE4EF00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8B1A892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29CAD2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FAB68E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DE4B83E" w14:textId="0F9EC28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A7CF732" w14:textId="7ECD1179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</w:t>
            </w:r>
          </w:p>
        </w:tc>
        <w:tc>
          <w:tcPr>
            <w:tcW w:w="992" w:type="dxa"/>
            <w:shd w:val="clear" w:color="auto" w:fill="auto"/>
          </w:tcPr>
          <w:p w14:paraId="7723F661" w14:textId="3A03125D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</w:t>
            </w:r>
          </w:p>
        </w:tc>
        <w:tc>
          <w:tcPr>
            <w:tcW w:w="1134" w:type="dxa"/>
            <w:shd w:val="clear" w:color="auto" w:fill="auto"/>
          </w:tcPr>
          <w:p w14:paraId="39AFD070" w14:textId="2B749DC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DC336D" w14:textId="3A813C7E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ADB52A" w14:textId="44F2A915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0BDA8E" w14:textId="3044FF11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ACC72A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57F858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4D8401AA" w14:textId="77777777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2B7DA949" w14:textId="77777777" w:rsidR="00F936AE" w:rsidRPr="00D730EC" w:rsidRDefault="00F936AE" w:rsidP="00F936AE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ED41690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97238E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DFDBE4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A7A556E" w14:textId="5127456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2C4569" w14:textId="47248982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376FAF14" w14:textId="4E54EEF1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14:paraId="529C5540" w14:textId="0850375B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27F60ED" w14:textId="24FE6717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B6346B" w14:textId="0F574A44" w:rsidR="00F936AE" w:rsidRPr="00FE23EB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05E249" w14:textId="0BEEBE4F" w:rsidR="00F936AE" w:rsidRPr="00D730EC" w:rsidRDefault="00F936AE" w:rsidP="00F936AE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4C6D646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B170768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</w:p>
        </w:tc>
      </w:tr>
      <w:tr w:rsidR="00F936AE" w:rsidRPr="00D730EC" w14:paraId="29E65A78" w14:textId="77777777" w:rsidTr="00FB4525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5C40AB47" w14:textId="77777777" w:rsidR="00F936AE" w:rsidRPr="00D730EC" w:rsidRDefault="00F936AE" w:rsidP="00F936AE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37F79870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3. Совершенствование системы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309FCBC4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D58F830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2020-2021</w:t>
            </w:r>
          </w:p>
        </w:tc>
        <w:tc>
          <w:tcPr>
            <w:tcW w:w="1418" w:type="dxa"/>
            <w:shd w:val="clear" w:color="auto" w:fill="auto"/>
          </w:tcPr>
          <w:p w14:paraId="59364F68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391404B" w14:textId="79D9C407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65C4C38" w14:textId="2ECF7E58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3099,2</w:t>
            </w:r>
          </w:p>
        </w:tc>
        <w:tc>
          <w:tcPr>
            <w:tcW w:w="992" w:type="dxa"/>
            <w:shd w:val="clear" w:color="auto" w:fill="auto"/>
          </w:tcPr>
          <w:p w14:paraId="5DE4EB6A" w14:textId="42FE3459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</w:t>
            </w:r>
          </w:p>
        </w:tc>
        <w:tc>
          <w:tcPr>
            <w:tcW w:w="1134" w:type="dxa"/>
            <w:shd w:val="clear" w:color="auto" w:fill="auto"/>
          </w:tcPr>
          <w:p w14:paraId="32283101" w14:textId="66E8A238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14:paraId="4AECB1A1" w14:textId="03A53039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366,2</w:t>
            </w:r>
          </w:p>
        </w:tc>
        <w:tc>
          <w:tcPr>
            <w:tcW w:w="1134" w:type="dxa"/>
            <w:shd w:val="clear" w:color="auto" w:fill="auto"/>
          </w:tcPr>
          <w:p w14:paraId="75674527" w14:textId="3B72639E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15D4D6F1" w14:textId="5CF8E21C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</w:tcPr>
          <w:p w14:paraId="21469313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B850A3C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  <w:tr w:rsidR="00F936AE" w:rsidRPr="00D730EC" w14:paraId="16EA64B4" w14:textId="77777777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052969B1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0C85257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0B9F6F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8F03846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Средства бюджета </w:t>
            </w:r>
            <w:r w:rsidRPr="00D730EC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134" w:type="dxa"/>
          </w:tcPr>
          <w:p w14:paraId="52AB8BD4" w14:textId="58CD9EC6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14:paraId="1A2018E9" w14:textId="3152432C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2571</w:t>
            </w:r>
            <w:r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C6874C4" w14:textId="44836A2C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14:paraId="2E54600A" w14:textId="395EC3BD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14:paraId="75F53B7E" w14:textId="15B5CEB9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303,6</w:t>
            </w:r>
          </w:p>
        </w:tc>
        <w:tc>
          <w:tcPr>
            <w:tcW w:w="1134" w:type="dxa"/>
            <w:shd w:val="clear" w:color="auto" w:fill="auto"/>
          </w:tcPr>
          <w:p w14:paraId="5BF84523" w14:textId="710ED598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5E812D00" w14:textId="6981097F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A83850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850A55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  <w:tr w:rsidR="00F936AE" w:rsidRPr="00D730EC" w14:paraId="31376CDF" w14:textId="77777777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392610C0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45D7AE8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140D201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EC51AEB" w14:textId="77777777" w:rsidR="00F936AE" w:rsidRPr="00D730EC" w:rsidRDefault="00F936AE" w:rsidP="00F936AE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AA6B02A" w14:textId="05948ECB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C132C5" w14:textId="60E17CBB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527,6</w:t>
            </w:r>
          </w:p>
        </w:tc>
        <w:tc>
          <w:tcPr>
            <w:tcW w:w="992" w:type="dxa"/>
            <w:shd w:val="clear" w:color="auto" w:fill="auto"/>
          </w:tcPr>
          <w:p w14:paraId="69C57E8A" w14:textId="1A4BDEBB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</w:t>
            </w:r>
          </w:p>
        </w:tc>
        <w:tc>
          <w:tcPr>
            <w:tcW w:w="1134" w:type="dxa"/>
            <w:shd w:val="clear" w:color="auto" w:fill="auto"/>
          </w:tcPr>
          <w:p w14:paraId="58945F34" w14:textId="4FD4E54E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</w:tcPr>
          <w:p w14:paraId="4F153D62" w14:textId="502AE291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62,6</w:t>
            </w:r>
          </w:p>
        </w:tc>
        <w:tc>
          <w:tcPr>
            <w:tcW w:w="1134" w:type="dxa"/>
            <w:shd w:val="clear" w:color="auto" w:fill="auto"/>
          </w:tcPr>
          <w:p w14:paraId="7CE0BD3A" w14:textId="5338F816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54C85819" w14:textId="46DEC915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E8A501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0EDCC0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  <w:tr w:rsidR="00F936AE" w:rsidRPr="00D730EC" w14:paraId="704C952D" w14:textId="77777777" w:rsidTr="00FB4525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658668D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78630A42" w14:textId="77777777" w:rsidR="00F936AE" w:rsidRDefault="00F936AE" w:rsidP="00F936AE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14:paraId="0A8D7A6B" w14:textId="77777777" w:rsidR="00F936AE" w:rsidRPr="00D730EC" w:rsidRDefault="00F936AE" w:rsidP="00F936AE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  <w:r>
              <w:rPr>
                <w:sz w:val="16"/>
                <w:szCs w:val="16"/>
              </w:rPr>
              <w:t xml:space="preserve"> </w:t>
            </w:r>
            <w:r w:rsidRPr="00A71921">
              <w:rPr>
                <w:sz w:val="16"/>
                <w:szCs w:val="16"/>
              </w:rPr>
              <w:t>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09E18D6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14:paraId="7C2BABE5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326E6E99" w14:textId="65AC062E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95A78B" w14:textId="2E682A3D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3099,2</w:t>
            </w:r>
          </w:p>
        </w:tc>
        <w:tc>
          <w:tcPr>
            <w:tcW w:w="992" w:type="dxa"/>
            <w:shd w:val="clear" w:color="auto" w:fill="auto"/>
          </w:tcPr>
          <w:p w14:paraId="75494FAB" w14:textId="633B49A7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</w:t>
            </w:r>
          </w:p>
        </w:tc>
        <w:tc>
          <w:tcPr>
            <w:tcW w:w="1134" w:type="dxa"/>
            <w:shd w:val="clear" w:color="auto" w:fill="auto"/>
          </w:tcPr>
          <w:p w14:paraId="18823A9A" w14:textId="3E76E82C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14:paraId="570ED393" w14:textId="405628F2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366,2</w:t>
            </w:r>
          </w:p>
        </w:tc>
        <w:tc>
          <w:tcPr>
            <w:tcW w:w="1134" w:type="dxa"/>
            <w:shd w:val="clear" w:color="auto" w:fill="auto"/>
          </w:tcPr>
          <w:p w14:paraId="6ED79FFE" w14:textId="3D7CAEC9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14:paraId="6121BB33" w14:textId="7FE3405E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76AF7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6F84F6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  <w:tr w:rsidR="00F936AE" w:rsidRPr="00D730EC" w14:paraId="4EFF08E6" w14:textId="77777777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503C7F3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3D1A7EA2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C78E006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437117D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4FA68A94" w14:textId="66C624C1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31F2303" w14:textId="04DBBF22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2571</w:t>
            </w:r>
            <w:r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C8EFC5D" w14:textId="21BEB349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14:paraId="34744032" w14:textId="4D8EAB45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14:paraId="6ACF91C8" w14:textId="332FFB3F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303,6</w:t>
            </w:r>
          </w:p>
        </w:tc>
        <w:tc>
          <w:tcPr>
            <w:tcW w:w="1134" w:type="dxa"/>
            <w:shd w:val="clear" w:color="auto" w:fill="auto"/>
          </w:tcPr>
          <w:p w14:paraId="38189AC5" w14:textId="20EE40A0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14:paraId="22F64DD0" w14:textId="6EA502DE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13DAA9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AB864C7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  <w:tr w:rsidR="00F936AE" w:rsidRPr="00D730EC" w14:paraId="20AAF45A" w14:textId="77777777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29053AE5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8B126C7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F2973FD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45386A2" w14:textId="77777777" w:rsidR="00F936AE" w:rsidRPr="00D730EC" w:rsidRDefault="00F936AE" w:rsidP="00F936AE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360A08A" w14:textId="056DED5D" w:rsidR="00F936AE" w:rsidRPr="00FE23EB" w:rsidRDefault="00F936AE" w:rsidP="00F936AE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FB7DA2" w14:textId="28912D3E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527,6</w:t>
            </w:r>
          </w:p>
        </w:tc>
        <w:tc>
          <w:tcPr>
            <w:tcW w:w="992" w:type="dxa"/>
            <w:shd w:val="clear" w:color="auto" w:fill="auto"/>
          </w:tcPr>
          <w:p w14:paraId="570FB632" w14:textId="55461AE1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</w:t>
            </w:r>
          </w:p>
        </w:tc>
        <w:tc>
          <w:tcPr>
            <w:tcW w:w="1134" w:type="dxa"/>
            <w:shd w:val="clear" w:color="auto" w:fill="auto"/>
          </w:tcPr>
          <w:p w14:paraId="10CD903B" w14:textId="03708CAB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</w:tcPr>
          <w:p w14:paraId="3922E8C6" w14:textId="68CAFEDA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62,6</w:t>
            </w:r>
          </w:p>
        </w:tc>
        <w:tc>
          <w:tcPr>
            <w:tcW w:w="1134" w:type="dxa"/>
            <w:shd w:val="clear" w:color="auto" w:fill="auto"/>
          </w:tcPr>
          <w:p w14:paraId="0B48B665" w14:textId="6844B000" w:rsidR="00F936AE" w:rsidRPr="00FE23EB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14:paraId="7F89F896" w14:textId="3FE2959E" w:rsidR="00F936AE" w:rsidRPr="00D730EC" w:rsidRDefault="00F936AE" w:rsidP="00F936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127FA9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B86943" w14:textId="77777777" w:rsidR="00F936AE" w:rsidRPr="00D730EC" w:rsidRDefault="00F936AE" w:rsidP="00F936AE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06C7B889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</w:t>
      </w:r>
      <w:r w:rsidR="003872B6" w:rsidRPr="003872B6">
        <w:rPr>
          <w:rFonts w:eastAsia="Calibri"/>
          <w:sz w:val="28"/>
          <w:szCs w:val="28"/>
          <w:lang w:eastAsia="en-US"/>
        </w:rPr>
        <w:t xml:space="preserve">2 </w:t>
      </w:r>
      <w:r w:rsidRPr="008B35CC">
        <w:rPr>
          <w:rFonts w:eastAsia="Calibri"/>
          <w:sz w:val="28"/>
          <w:szCs w:val="28"/>
          <w:lang w:eastAsia="en-US"/>
        </w:rPr>
        <w:t xml:space="preserve">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6E17D5" w:rsidRPr="002C4635" w14:paraId="44E780E1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3E3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04FF" w14:textId="123C9CD5" w:rsidR="006E17D5" w:rsidRPr="00CB5095" w:rsidRDefault="003872B6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E17D5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</w:t>
            </w:r>
            <w:r w:rsidR="006E17D5" w:rsidRPr="00CB5095">
              <w:rPr>
                <w:sz w:val="22"/>
                <w:szCs w:val="22"/>
              </w:rPr>
              <w:t xml:space="preserve"> Фрязино Московской области</w:t>
            </w:r>
          </w:p>
        </w:tc>
      </w:tr>
      <w:tr w:rsidR="006E17D5" w:rsidRPr="002C4635" w14:paraId="140C4B77" w14:textId="77777777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1434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C7E9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1840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38F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8D9D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BC1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6C0A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75B3" w14:textId="77777777"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19261E" w:rsidRPr="002C4635" w14:paraId="547B09DC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DC3D" w14:textId="77777777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D8FE" w14:textId="32AD3901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40 626,90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5108" w14:textId="0FB68B25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12 268,60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61B2" w14:textId="77808052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4 547,50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EFEAF93" w14:textId="682C751E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sz w:val="22"/>
                <w:szCs w:val="22"/>
              </w:rPr>
              <w:t>15 571,70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5FF0" w14:textId="6E38FD86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2 342,50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33F" w14:textId="3F147FE3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5 896,60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F2F" w14:textId="67949357" w:rsidR="0019261E" w:rsidRPr="00760F2E" w:rsidRDefault="0019261E" w:rsidP="001926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19261E" w:rsidRPr="002C4635" w14:paraId="06689D8A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2A52" w14:textId="77777777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46C2" w14:textId="595585DC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13 678,00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5871" w14:textId="4E169760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4 378,60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CA55" w14:textId="2809982D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EC48" w14:textId="442F8DE1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7 396,70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51FB" w14:textId="3D4CF291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037E" w14:textId="14A5B7AF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1 204,10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D59B" w14:textId="1C43DD5E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19261E" w:rsidRPr="002C4635" w14:paraId="567AE861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5EEB" w14:textId="77777777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4885" w14:textId="566A8E76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E691" w14:textId="77FF689B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10C2" w14:textId="37CBA69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109B247" w14:textId="5DB45497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sz w:val="22"/>
                <w:szCs w:val="22"/>
              </w:rPr>
              <w:t>4 619,50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126E" w14:textId="20BFEAC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C81F" w14:textId="581BAF4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2 388,40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603" w14:textId="729026ED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19261E" w:rsidRPr="002C4635" w14:paraId="692932CC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C288" w14:textId="77777777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A775" w14:textId="4AECA508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14 936,40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1B5A" w14:textId="288AE6FE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4 501,20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4274" w14:textId="04A1D3CD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2 233,10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5886" w14:textId="72646054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3 555,50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D43C" w14:textId="4AD7890E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2 342,50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ED8A" w14:textId="45060CF2" w:rsidR="0019261E" w:rsidRPr="0019261E" w:rsidRDefault="0019261E" w:rsidP="0019261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19261E">
              <w:rPr>
                <w:color w:val="000000"/>
                <w:sz w:val="22"/>
                <w:szCs w:val="22"/>
              </w:rPr>
              <w:t>2 304,10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CEFA" w14:textId="1F3252C0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19261E" w:rsidRPr="002C4635" w14:paraId="6B59B25D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9E1D" w14:textId="77777777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AEDB" w14:textId="142B82A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C5D2" w14:textId="6440C36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0752" w14:textId="2394DB66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5FB39C32" w14:textId="20B1AC80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07FA" w14:textId="5B33792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C52F" w14:textId="60BC828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5ADD" w14:textId="689D64F1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</w:tr>
      <w:tr w:rsidR="0019261E" w:rsidRPr="002C4635" w14:paraId="27A8B229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286F" w14:textId="7D1D3FC9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F494" w14:textId="19DD1B17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11 437,60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ABD4" w14:textId="07DA6C7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4 080,40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CA99" w14:textId="25613C01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712F652" w14:textId="3DE89852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sz w:val="22"/>
                <w:szCs w:val="22"/>
              </w:rPr>
              <w:t>1 820,50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7E1B" w14:textId="6A0264A6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B53C" w14:textId="3233584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1 890,50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FC07F" w14:textId="74A2F248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19261E" w:rsidRPr="002C4635" w14:paraId="3B3B30C1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A79A" w14:textId="6624FE40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B841" w14:textId="5EAAD673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1 036,00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7274" w14:textId="0EAB73E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1 036,00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81A3" w14:textId="5D1D5C5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3E94" w14:textId="55064DF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90F9" w14:textId="50D66188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9F2A" w14:textId="0144614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FC7A8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73F31A87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16E9" w14:textId="343ABD62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9A79" w14:textId="5195824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E5C8" w14:textId="6C25C068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EA9F" w14:textId="368D2A8B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9BBE" w14:textId="5689815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BAE4" w14:textId="267B30A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81D6" w14:textId="2C0D1D3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7D3BF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7494BC99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C6A3" w14:textId="4C80342A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399F" w14:textId="6C3ED360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10 401,60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83DE" w14:textId="4F260627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3 044,40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C632" w14:textId="68F119DF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5165" w14:textId="66262E33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1 820,50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5260" w14:textId="33673DDB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200A" w14:textId="55A6875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1 890,50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30070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70A97A12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255E" w14:textId="6D5E07BF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6D21" w14:textId="70A2BD4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46A1" w14:textId="2E44B1E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7ECE" w14:textId="1C6A9642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CCD8978" w14:textId="40132E8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71E6" w14:textId="3AEDC97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4BF7" w14:textId="4F579A53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FA2D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55F006CD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F70" w14:textId="1CE608D6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6CF3" w14:textId="1284530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29 189,30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50E9" w14:textId="148F9410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8 188,20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E20D" w14:textId="3DA838C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2 791,80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EDBCA63" w14:textId="4E4AD2B1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sz w:val="22"/>
                <w:szCs w:val="22"/>
              </w:rPr>
              <w:t>13 751,20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249D" w14:textId="331B87C1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5D33" w14:textId="55B956C8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4 006,10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92FEA" w14:textId="6646EFD8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19261E" w:rsidRPr="002C4635" w14:paraId="50BD2AAC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58A" w14:textId="3FEDB8E8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E5A4" w14:textId="237A9730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12 642,00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9B7F" w14:textId="6DF9E347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3 342,60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2597" w14:textId="2467212F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CC27" w14:textId="391F67A4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7 396,70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B3C7" w14:textId="68A1A683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E1AA" w14:textId="2662308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1 204,10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900B6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145C1E35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D155" w14:textId="1DDB7AD8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9387" w14:textId="6CFE325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803A" w14:textId="789FC52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1745" w14:textId="074484D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8F9" w14:textId="11EE8F28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4 619,50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62C6" w14:textId="1CF6E5F6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2BC1" w14:textId="3850E371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2 388,40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C858D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59BFF76E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5075" w14:textId="08046CCA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557F" w14:textId="2C654407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4 534,80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BD6F" w14:textId="588FA3F5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1 456,80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0C0F" w14:textId="07C9655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477,40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942" w14:textId="0CA222C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1 735,00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2B8F" w14:textId="6D55F25D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B15E" w14:textId="49BADD59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413,60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32144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9261E" w:rsidRPr="002C4635" w14:paraId="5AFD29D6" w14:textId="77777777" w:rsidTr="00DB06E3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4297" w14:textId="2CCE3D54" w:rsidR="0019261E" w:rsidRPr="002C463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56CC" w14:textId="20CA88FC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B5F0" w14:textId="14F5E35F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8C42" w14:textId="3820735A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75E922D" w14:textId="4FF6143E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85CA" w14:textId="2E73727B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6E1F" w14:textId="1DFB9800" w:rsidR="0019261E" w:rsidRPr="0019261E" w:rsidRDefault="0019261E" w:rsidP="0019261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92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8FFF" w14:textId="77777777" w:rsidR="0019261E" w:rsidRPr="00CB5095" w:rsidRDefault="0019261E" w:rsidP="001926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160695B2" w14:textId="77777777" w:rsidR="006E17D5" w:rsidRDefault="006E17D5" w:rsidP="00A52462">
      <w:pPr>
        <w:shd w:val="clear" w:color="auto" w:fill="FFFFFF"/>
        <w:autoSpaceDE w:val="0"/>
        <w:autoSpaceDN w:val="0"/>
        <w:adjustRightInd w:val="0"/>
        <w:jc w:val="center"/>
        <w:sectPr w:rsidR="006E17D5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61D19" w14:paraId="300EA5E8" w14:textId="77777777" w:rsidTr="0097309C">
        <w:trPr>
          <w:trHeight w:val="9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№№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6109173D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861650">
              <w:rPr>
                <w:rFonts w:eastAsia="Calibri"/>
                <w:b/>
                <w:sz w:val="22"/>
                <w:szCs w:val="22"/>
                <w:lang w:eastAsia="en-US"/>
              </w:rPr>
              <w:t>Мероприятия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44E4C649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Ср</w:t>
            </w:r>
            <w:r>
              <w:rPr>
                <w:b/>
                <w:color w:val="000000"/>
                <w:sz w:val="16"/>
                <w:szCs w:val="16"/>
              </w:rPr>
              <w:t>ок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43035EC2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Всего 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2A1D2358"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Объем</w:t>
            </w:r>
            <w:r>
              <w:rPr>
                <w:b/>
                <w:sz w:val="16"/>
                <w:szCs w:val="16"/>
              </w:rPr>
              <w:t>ы</w:t>
            </w:r>
            <w:r w:rsidRPr="00361D19">
              <w:rPr>
                <w:b/>
                <w:sz w:val="16"/>
                <w:szCs w:val="16"/>
              </w:rPr>
              <w:t xml:space="preserve">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61D19" w14:paraId="00A5377D" w14:textId="77777777" w:rsidTr="0097309C">
        <w:trPr>
          <w:trHeight w:val="10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07586251" w:rsidR="00361D19" w:rsidRDefault="00361D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97309C" w:rsidRPr="0019261E" w14:paraId="5531A88E" w14:textId="77777777" w:rsidTr="0019261E">
        <w:trPr>
          <w:trHeight w:val="255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AF59C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D4A0B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E892B" w14:textId="77777777" w:rsidR="0097309C" w:rsidRPr="0019261E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13C84" w14:textId="77777777" w:rsidR="0097309C" w:rsidRPr="0019261E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B8492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9AF2D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23EE5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3A019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1AECF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BF8DD" w14:textId="77777777" w:rsidR="0097309C" w:rsidRPr="0019261E" w:rsidRDefault="0097309C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722EF" w14:textId="77777777" w:rsidR="0097309C" w:rsidRPr="0019261E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3ECD6" w14:textId="77777777" w:rsidR="0097309C" w:rsidRPr="0019261E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13</w:t>
            </w:r>
          </w:p>
        </w:tc>
      </w:tr>
      <w:tr w:rsidR="0019261E" w:rsidRPr="0019261E" w14:paraId="3335DA7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C2F1E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8827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0FC4D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BC1F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C9F61" w14:textId="4E69746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7580,4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B4219" w14:textId="14D5DF8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93AEA5" w14:textId="22E26CE0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9FC98F" w14:textId="7F0949A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42FB7" w14:textId="29E7203B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7653D" w14:textId="10403FAB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37BE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4FCE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6B4F11D4" w14:textId="77777777" w:rsidTr="00955150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A1351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3E45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BB63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B642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BE2CA2" w14:textId="5D615A3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C319C4" w14:textId="5DECBB89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06904" w14:textId="78F3902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899F30" w14:textId="02D53D6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ACBB06" w14:textId="474BF70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8F8CB4" w14:textId="4B4B540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59FB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D36E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7F880A99" w14:textId="77777777" w:rsidTr="00955150">
        <w:trPr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BF13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2C1D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3720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977F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5D06C3" w14:textId="6E6827B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D96F95" w14:textId="1A8EAF2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9A9400" w14:textId="72B8DD6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2C9AFE" w14:textId="7A6A1A5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42D7B1" w14:textId="0192718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97DD6" w14:textId="767311F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D611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2B43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601885DA" w14:textId="77777777" w:rsidTr="00955150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B9C6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ACE0A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F343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21E7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836FD" w14:textId="348C7C1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026DBD" w14:textId="4FC113D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8BFBB" w14:textId="68E76B4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203B21" w14:textId="6C4F186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8944CC" w14:textId="11A2D0D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20F77D" w14:textId="0DEAF7E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344C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2ACB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17068090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3DDD4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1DB7F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E4392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306D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5B296C" w14:textId="3789DB6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50E59A" w14:textId="64FE36C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54F31" w14:textId="25AA500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BC338" w14:textId="11D8272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BD32EF" w14:textId="01901E5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7AA68" w14:textId="4926BE6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1185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0BE0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2244C6EF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ED75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9472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B95E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1DC89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B66104" w14:textId="67D3980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B4A9DA" w14:textId="560B22D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4CA0A" w14:textId="6BFA718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7C429" w14:textId="5EF501E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9D53A0" w14:textId="4494F93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9E0F59" w14:textId="3FE3E3F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F844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355F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208A3F96" w14:textId="77777777" w:rsidTr="00955150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0842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E6D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A964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52F5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E6D462" w14:textId="333CFBD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E8607" w14:textId="4129931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186687" w14:textId="54A6C149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22146C" w14:textId="106CE0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7642BD" w14:textId="24661B9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EAF56D" w14:textId="6C4305D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602E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96FF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E3DDCB5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62EF0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39809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C6C0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8614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A9488C" w14:textId="7AF4895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0F594" w14:textId="710331D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EA1CFD" w14:textId="73B3496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6D0E0" w14:textId="53CB211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681FB5" w14:textId="1664A78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951FD3" w14:textId="346FC01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2968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6823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19261E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Мира, д.15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А)</w:t>
            </w:r>
            <w:r w:rsidRPr="0019261E"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19261E" w:rsidRPr="0019261E" w14:paraId="621DDDE4" w14:textId="77777777" w:rsidTr="00955150">
        <w:trPr>
          <w:trHeight w:val="36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8E11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051A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937C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AB7A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84D87" w14:textId="377507B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12DE3B" w14:textId="4B9451F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43B06" w14:textId="1DE3383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B93ADC" w14:textId="3119223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3D00D" w14:textId="2E856A5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18386" w14:textId="47C0629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F8EC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680F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586CA20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65815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DF8D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 w:rsidRPr="0019261E">
              <w:rPr>
                <w:sz w:val="16"/>
                <w:szCs w:val="16"/>
              </w:rPr>
              <w:t>мультисервисной</w:t>
            </w:r>
            <w:proofErr w:type="spellEnd"/>
            <w:r w:rsidRPr="0019261E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F45EF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AE41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BE74AB" w14:textId="32551E7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8EA442" w14:textId="4C5004C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402D2D" w14:textId="5BF54E4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1EFD7" w14:textId="0EEAB4C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2AD270" w14:textId="0523966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7E988" w14:textId="549642C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6CDE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B5623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0DF12252" w14:textId="77777777" w:rsidTr="00955150">
        <w:trPr>
          <w:trHeight w:val="19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5132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C9DC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EAB1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7A271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FD59F" w14:textId="3DE083E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2DEF3" w14:textId="1FB2F93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3FCDDE" w14:textId="71355B2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C9A353" w14:textId="090049B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B93BA" w14:textId="3087C29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F019E" w14:textId="6952674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DC2F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D834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21201F3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E4A39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273E0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44C4B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F8CB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0666E2" w14:textId="6E7E410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5743,7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59F20" w14:textId="6441DDF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68337" w14:textId="1439F07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74A0BB" w14:textId="22B85D4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71847" w14:textId="1A56130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7B1650" w14:textId="4363C7D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3CF95" w14:textId="7777777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F684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19261E" w:rsidRPr="0019261E" w14:paraId="5FE2980E" w14:textId="77777777" w:rsidTr="00955150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98BD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7A12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E6FC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1C1A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F50FB" w14:textId="1BC4BF3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2265D4" w14:textId="1BEEAA5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95C24" w14:textId="381BD6D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40C104" w14:textId="5A71801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9C4E4" w14:textId="4FCDB73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434435" w14:textId="3DC6F51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C75F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DD2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55F3A9DC" w14:textId="77777777" w:rsidTr="00955150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03E6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6F62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DC58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FAEF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27711F" w14:textId="310B0B7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2BB217" w14:textId="38E3C7E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BF1B3" w14:textId="579D3E1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543599" w14:textId="69844BA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98F2B1" w14:textId="321B8B6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A34E69" w14:textId="0B218A4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3F16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FEAE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B965A84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8461E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6EE0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Мероприятие 01.05. Обеспечение организаций начального общего,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54EA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6BED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45995" w14:textId="3C7CB34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AD7F4B" w14:textId="31C006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F95C1B" w14:textId="0FA74B4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4F34F4" w14:textId="3CCA1C3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AF3082" w14:textId="6742B07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E4CA16" w14:textId="38C8065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9862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D8AE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02DDE7EA" w14:textId="77777777" w:rsidTr="00955150">
        <w:trPr>
          <w:trHeight w:val="17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B664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064A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120F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BAC6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02DF5C" w14:textId="32AA99A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FBFBC" w14:textId="6F6D3C9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AB7E1E" w14:textId="321FE9A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12112D" w14:textId="4EF7E8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29C1BD" w14:textId="60EC904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FA5A0F" w14:textId="0954EE5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DC89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52C3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4E0AC750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6BCC0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3C2D6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62EE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1753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9A672C" w14:textId="7B9B333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4F9AC" w14:textId="52EFAA2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9B0A88" w14:textId="31E025D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EFF572" w14:textId="5481EBA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801C9" w14:textId="216F1F0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59611A" w14:textId="4A73D69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ED73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26E3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5B23CB52" w14:textId="77777777" w:rsidTr="00955150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D1CA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135A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3C1E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26EE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960975" w14:textId="646A590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F5B068" w14:textId="4D67E73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D7CFE" w14:textId="40D30B72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30F5BE" w14:textId="5225EF8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028DB" w14:textId="5F140CA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C2131" w14:textId="2134CBD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D2212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EB28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61721ED" w14:textId="77777777" w:rsidTr="00955150">
        <w:trPr>
          <w:trHeight w:val="79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BE06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BD00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8F19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80AA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2DDE12" w14:textId="55D1C8A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D28DC" w14:textId="73B3D79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057556" w14:textId="4723253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32FFF" w14:textId="7A2E9D3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05159D" w14:textId="0AEDB63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1B08EC" w14:textId="6B67EE5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31F3F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9275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2FBFB3FF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D5B77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A99F5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1088B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1B3B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A8004C" w14:textId="6C451F0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01969" w14:textId="5B15D65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7B94A7" w14:textId="70BA4C79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02BDC2" w14:textId="5548B73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369552" w14:textId="39BB8CC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0B1619" w14:textId="3A7BEE6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B967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A87C9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19261E" w:rsidRPr="0019261E" w14:paraId="55013419" w14:textId="77777777" w:rsidTr="00955150">
        <w:trPr>
          <w:trHeight w:val="46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9180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941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FF2E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6326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872E1" w14:textId="217C6C9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9C1D4C" w14:textId="506348A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CB452" w14:textId="492A3D8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3E5ABF" w14:textId="703035A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2C2AA0" w14:textId="5D4EA68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C22C7" w14:textId="6C36DD5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7F004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AE21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4C6F3DA" w14:textId="77777777" w:rsidTr="00955150">
        <w:trPr>
          <w:trHeight w:val="3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87A7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E5FA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937C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DB58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97C32" w14:textId="12F8A37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E4B93" w14:textId="17D79A0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63632" w14:textId="49B35FD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9F64D" w14:textId="01FC0B2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0AD586" w14:textId="2DD4F70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AE1839" w14:textId="595C2E3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E4126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400F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27B762C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5DB65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E8C6F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E3087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8795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3F7B0" w14:textId="26CD8D4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20928" w14:textId="5651693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F624DD" w14:textId="50FF8D4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F10A40" w14:textId="69868DA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231C88" w14:textId="00E51C9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0A5ACF" w14:textId="69D237D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A830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1767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7882CC0F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14AE1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26BD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B3C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CF558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5CD89B" w14:textId="6432CC4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EE8F86" w14:textId="65A4B11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04B9A8" w14:textId="3FBF579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5341CA" w14:textId="4EEE515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0FC178" w14:textId="393B4F9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DDF53" w14:textId="6915A8C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D5EF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15EE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0EA03C1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B5D4D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72493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2C776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ACC3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C9255C" w14:textId="27F4F9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AB09ED" w14:textId="4414111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A871DB" w14:textId="6FBBC710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24D791" w14:textId="0D71803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6EBD00" w14:textId="71A2CDF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559558" w14:textId="7023690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F43D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A2DC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62FCD0E7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ED74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4D825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BCC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A5CF5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ACEDDB" w14:textId="0684A19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2DD602" w14:textId="5F3B067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77D056" w14:textId="5E74CB4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804343" w14:textId="79A8A65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1613F" w14:textId="0AE4FF2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C63C2" w14:textId="69B0E17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BFA5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EE46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248AA44C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7226F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0C11C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D1F46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57A9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FC3171" w14:textId="79DE1EA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01A64C" w14:textId="16743EC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55A12F" w14:textId="622DBB3B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526F1" w14:textId="0D9C10E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83E575" w14:textId="54BFBE7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06B61C" w14:textId="0FBF73D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52CB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11021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19261E" w:rsidRPr="0019261E" w14:paraId="039EB96E" w14:textId="77777777" w:rsidTr="00955150">
        <w:trPr>
          <w:trHeight w:val="25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DACF5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1196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767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3780C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127A6" w14:textId="7D6AD52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AC320" w14:textId="06B757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C88D4" w14:textId="6A30D912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29FD91" w14:textId="1B73BA3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16144" w14:textId="617E3B1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2D5362" w14:textId="16B2526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49CB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DB2B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2706B1F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C706C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1D9AB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84778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A91F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1ECCF5" w14:textId="2D74909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9A221" w14:textId="699A24B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BD9EA3" w14:textId="20669A2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7B941A" w14:textId="7A1870F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D8ED4" w14:textId="696FC4B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8D0546" w14:textId="61053F5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0395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5134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19261E" w:rsidRPr="0019261E" w14:paraId="6E284082" w14:textId="77777777" w:rsidTr="00955150">
        <w:trPr>
          <w:trHeight w:val="129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A5B2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8C22A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D7FA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60A12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D326C" w14:textId="36999F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3449EE" w14:textId="4CC3A16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04EA22" w14:textId="663143E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96D671" w14:textId="1AF26B4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ADA0D0" w14:textId="7B75C85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FF3DC1" w14:textId="6490863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0E81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3643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EA4DFD1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B3B7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E29F4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C5180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F8FD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CEEE7F" w14:textId="51519C4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0567A" w14:textId="10B41C5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226614" w14:textId="255E49E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B2EC5A" w14:textId="5CD9982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1FF81" w14:textId="351EAFA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53C44B" w14:textId="5E008E7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E2F36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60CC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6D18373C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B579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C8065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672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103F0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50D8D1" w14:textId="18D3F74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9AA078" w14:textId="2CE5028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0AED90" w14:textId="1EBE463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48A294" w14:textId="639BA84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1C595" w14:textId="05868F7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55B959" w14:textId="48B1C65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6B7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B8FC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69B9959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BE67E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6469E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FE2E1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FB68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9CB8F" w14:textId="0021059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A2EC1D" w14:textId="1822B7E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48F318" w14:textId="3FB15C2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2C267" w14:textId="737E21A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08A55D" w14:textId="228AC55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BCA040" w14:textId="5924250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C8B52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99AF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19261E" w:rsidRPr="0019261E" w14:paraId="732E63CE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6E96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3C0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0BA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AD76A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A6DDDE" w14:textId="29E64B5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9A57C0" w14:textId="443AC32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25533D" w14:textId="1F9EBF2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F739FB" w14:textId="35E9671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781E76" w14:textId="02A1F20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56B42" w14:textId="241344E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0AD6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8130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B64BC1B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7D07E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lastRenderedPageBreak/>
              <w:t>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658F4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F40AF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174A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9621C2" w14:textId="41BC408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99F4B4" w14:textId="46DD5F9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4D8671" w14:textId="5F1CBE5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2B69DA" w14:textId="710EE31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88B100" w14:textId="122F16D0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B40E9" w14:textId="7231B01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62AC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3B8C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52E22A18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11D6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261E5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67B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24D1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F47B97" w14:textId="005E1CD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3642F3" w14:textId="2D9B74B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B317C1" w14:textId="3CD4F98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318C9" w14:textId="1F8EB5F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FAB068" w14:textId="003996D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4E7A5F" w14:textId="28B6DA6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95A4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8AEA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ADB1597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5AF3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08CC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685E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C3BFF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D6853E" w14:textId="2C6CB0D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29309" w14:textId="47186F5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F8F3F" w14:textId="09B57D2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772899" w14:textId="10CDB54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5D3EB6" w14:textId="30FA21E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3BB0C0" w14:textId="42F01DE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670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64B7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B79C27D" w14:textId="77777777" w:rsidTr="00955150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7FC26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123C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691A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EF0B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A55AC0" w14:textId="55F7715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97290E" w14:textId="313D9C5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0EC57F" w14:textId="3DA7243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BB5095" w14:textId="5FE957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0F4DDA" w14:textId="64859C1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2A896D" w14:textId="4E9AFC0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6DD5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6E63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4977A28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70356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7D07C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D2.01.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6018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4B79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4BE47" w14:textId="0E9904B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B48521" w14:textId="33774E4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642CEF" w14:textId="37B01D5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CC6E3" w14:textId="0A070BC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06A1D2" w14:textId="1357305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7AC757" w14:textId="2710E5A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E041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0862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19261E" w:rsidRPr="0019261E" w14:paraId="1213B8E8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63144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CC44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3026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01A1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68535" w14:textId="6C92E7E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F0FE59" w14:textId="32A75CA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5A69BB" w14:textId="06B6ADA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71D20" w14:textId="3FE43C2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452793" w14:textId="5492A93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BE8CD" w14:textId="7B815EF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D55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C494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8C76D9A" w14:textId="77777777" w:rsidTr="00955150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951C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333A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1913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DCFDD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DC310A" w14:textId="0B21A9D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25215" w14:textId="29D835F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23B670" w14:textId="098BF5A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AB31E" w14:textId="20A293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643DE" w14:textId="123AB52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765770" w14:textId="605D743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561F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B36F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0E14BDD1" w14:textId="77777777" w:rsidTr="00955150">
        <w:trPr>
          <w:trHeight w:val="450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493AD" w14:textId="77777777" w:rsidR="0019261E" w:rsidRPr="0019261E" w:rsidRDefault="0019261E" w:rsidP="0019261E">
            <w:pPr>
              <w:jc w:val="center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5.2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20874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D2.10. Формирование</w:t>
            </w:r>
            <w:r w:rsidRPr="0019261E"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AEAE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1C86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FD5A1F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В пределах средств, предусмотренных на обеспечение деятельности учреждений</w:t>
            </w:r>
          </w:p>
          <w:p w14:paraId="11B1F6C4" w14:textId="2F27769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42768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  <w:p w14:paraId="7354892D" w14:textId="6D7713E0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9520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  <w:p w14:paraId="0D1F8A99" w14:textId="6CCAFAED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57E4303" w14:textId="77777777" w:rsidTr="00955150">
        <w:trPr>
          <w:trHeight w:val="21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C2B12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3D24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77D4B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7B31C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0F427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4B9E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C860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B6E633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D91B9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C329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C754E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D3DF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4F7769" w14:textId="6AAB544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A4DDF2" w14:textId="009B2AA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E36ED9" w14:textId="16A2632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03DD2" w14:textId="6674843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F0639B" w14:textId="3421B7C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29F244" w14:textId="1056846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FD17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261E">
              <w:rPr>
                <w:color w:val="000000"/>
                <w:sz w:val="16"/>
                <w:szCs w:val="16"/>
              </w:rPr>
              <w:t>УЖКХ,Б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96C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58C4C0B1" w14:textId="77777777" w:rsidTr="00955150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636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187E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8B3C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62FA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0F5A15" w14:textId="7353939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FFC2DB" w14:textId="113C050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2FC43" w14:textId="2DCA9D7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F472BA" w14:textId="4E08A4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E238FE" w14:textId="439CEF1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B11F92" w14:textId="391385E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4FFD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72F0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594C974F" w14:textId="77777777" w:rsidTr="00955150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11E5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5D9D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36FC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3776F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B9D73C" w14:textId="7033CF4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82E094" w14:textId="43BD09D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E680D" w14:textId="3D4DAF5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AB635" w14:textId="7ED26AA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CCCFEB" w14:textId="26F661A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13AD8" w14:textId="61B63F4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4D7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744F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5057CCBB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58FA8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lastRenderedPageBreak/>
              <w:t>6.1.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517B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D6.01.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ABE35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0007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1E05BB" w14:textId="197E936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CEBB91" w14:textId="7692D10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FE5B0D" w14:textId="6CC7FDCC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F7F675" w14:textId="3F512CE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B6E68E" w14:textId="641A843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B7BFAF" w14:textId="69D6937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17E3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261E">
              <w:rPr>
                <w:color w:val="000000"/>
                <w:sz w:val="16"/>
                <w:szCs w:val="16"/>
              </w:rPr>
              <w:t>УЖКХ,Б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384B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19261E" w:rsidRPr="0019261E" w14:paraId="12515DD5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5F0C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21F9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39B6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DC8A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37DA1A" w14:textId="5BB2DB1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B7080F" w14:textId="6DB8337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BD27E1" w14:textId="53AA2F6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AFA31A" w14:textId="6B82496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10F768" w14:textId="1144A2B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03E40" w14:textId="040D40D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1058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C61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06CEA915" w14:textId="77777777" w:rsidTr="00955150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97E2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AA7B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00A3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5B761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68C953" w14:textId="0651E54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003AC3" w14:textId="327C85E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DB1ADE" w14:textId="4060768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269D3" w14:textId="20D0DAD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C29FD1" w14:textId="4722DFA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79D86F" w14:textId="1290F39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0D6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C755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5196A18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944A0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A783B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33B90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0CBC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9610D9" w14:textId="3336B6B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26146,8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1104DC" w14:textId="2F94FA9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F45653" w14:textId="7921116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06A78" w14:textId="3B294AA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13299,2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15FE6" w14:textId="532BDE2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8E062" w14:textId="2126E73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3754,1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4E3A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F0FA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01A86EC2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7D31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8FD6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F3F0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1AFC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07282" w14:textId="19817CD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12255,0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F58E37" w14:textId="4F15D5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5D952B" w14:textId="0901CF8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306D82" w14:textId="2E1AB17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E5FABA" w14:textId="258498E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D09DFD" w14:textId="1F978D1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1204,1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9ECB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C1C5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380819C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DB596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BFC4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B263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5B25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F7B3CE" w14:textId="69ADB98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12012,5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B9DDDF" w14:textId="2DED619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818D67" w14:textId="79E8C3C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1A76A5" w14:textId="45CABED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4663B2" w14:textId="6169F73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B6FA4" w14:textId="7ABDB49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2388,4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6C77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ECE6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02FF3379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908C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187B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13D4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85136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4079F5" w14:textId="1AD1253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1879,3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9370DC" w14:textId="11D56C2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5DA55B" w14:textId="410671A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9D4A3B" w14:textId="1BB6F04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359FCA" w14:textId="2D78AB5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3FC082" w14:textId="438C5D3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161,6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8F09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21DD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29FAD7C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65A30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EA3E1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1C14F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1D3F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0E2DAF" w14:textId="0675717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B62D2" w14:textId="2126B04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0B00BC" w14:textId="2FEB6E6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7FC40" w14:textId="2C3F364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4CF75" w14:textId="761E5DD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979BCA" w14:textId="20D3824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0578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A599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19261E" w:rsidRPr="0019261E" w14:paraId="2C1CC9ED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FD4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8516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8AB1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9AD0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2F2362" w14:textId="734DD34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D3188" w14:textId="39C395A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11FA76" w14:textId="24B9368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C2425B" w14:textId="40DAFB9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786D76" w14:textId="76BDDB6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0BF785" w14:textId="05548E8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973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C49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2C6CFD67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B4B7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BAB5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8F38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39AD4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375FC6" w14:textId="4F470CA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6227F0" w14:textId="1612E23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A30984" w14:textId="593CECE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B0D302" w14:textId="207AAC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BED8F" w14:textId="2002E83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56E1F" w14:textId="557B9EC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EA01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12DF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ABA8A34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21362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E94EE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451E5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6731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A1C55" w14:textId="795DD9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6DE70F" w14:textId="418351C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45FFCB" w14:textId="401978E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72E451" w14:textId="4ABECAB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ADBB8A" w14:textId="421EE16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0054E1" w14:textId="500A234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51AF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8971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сведения о возможностях дополнительного образования на территории Московской области (ЕИСДОП).</w:t>
            </w:r>
          </w:p>
        </w:tc>
      </w:tr>
      <w:tr w:rsidR="0019261E" w:rsidRPr="0019261E" w14:paraId="5BC017E8" w14:textId="77777777" w:rsidTr="00955150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4D62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8EAF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ADA2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0BF1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CFF83F" w14:textId="524C7AB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7384BE" w14:textId="6717AAC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B8509B" w14:textId="145E046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F90D25" w14:textId="0CA75FB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7A1F2D" w14:textId="78FB3E3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0B0048" w14:textId="58676A0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6721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D57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8EE96B1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2008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B7F2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8FC7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A3527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65DD6D" w14:textId="51AD2F3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EC8AA5" w14:textId="440357D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8FB2EF" w14:textId="51270B3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D0503E" w14:textId="56D1DC3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A3370F" w14:textId="0357A23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8420CD" w14:textId="63E1A3C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B371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F07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0ADDAE83" w14:textId="77777777" w:rsidTr="00955150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7C43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F498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36CF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84C2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E106C" w14:textId="088D2AA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D89EB4" w14:textId="4BBE21E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4D4452" w14:textId="7E8E72E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42E1F7" w14:textId="52F374B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E3BB51" w14:textId="6146CB2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95CC32" w14:textId="51E03E1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775B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448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4430967" w14:textId="77777777" w:rsidTr="00955150">
        <w:trPr>
          <w:trHeight w:val="142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C854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286C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70B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2FB30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7B510F" w14:textId="6272256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E16027" w14:textId="480B476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327862" w14:textId="21E9E68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4114A0" w14:textId="72BFA48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C133D6" w14:textId="665F72D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EE804C" w14:textId="3BB0BB1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C984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AF69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9FC88FA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C6246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2F790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02AF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C8BB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4994DE" w14:textId="34A466A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1063A" w14:textId="7CF0F51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B8C965" w14:textId="578CFB2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2F7DE" w14:textId="7F21D41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BBC0C3" w14:textId="4723C10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DECCC2" w14:textId="4658E20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2191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9C02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52A99FDD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DA9A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2227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1AF0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4CAC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C329D3" w14:textId="62E1D3C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1986,0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286A15" w14:textId="7DC4615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7A66B9" w14:textId="52583E2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C3786F" w14:textId="49F5CC7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F0211F" w14:textId="6FD465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3AA8E" w14:textId="3C2AF49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2F30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835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30678D0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6BEB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F861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7F3C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EECF6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A55589" w14:textId="6453A88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301,8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CF3D24" w14:textId="5B617F0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955C9" w14:textId="225B7C7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CD356" w14:textId="042C085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1489D9" w14:textId="5BD0CD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90A1F" w14:textId="1668643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61B4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07E3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44BD70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5C14C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52C25" w14:textId="77777777" w:rsidR="0019261E" w:rsidRPr="0019261E" w:rsidRDefault="0019261E" w:rsidP="0019261E">
            <w:pPr>
              <w:jc w:val="both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B4F5F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0D7B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E13A9C" w14:textId="70599C7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6416,0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92616A" w14:textId="5C98CBB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B00B54" w14:textId="711BFA1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AF7DF7" w14:textId="49CDD74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804E83" w14:textId="71E84F6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50D301" w14:textId="1C5C2D5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B97E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FE1F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44D2B90D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4364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21CE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A9F3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B7CD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70245B" w14:textId="5C916F9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FAD5F" w14:textId="1DEA420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1AE816" w14:textId="53A5639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464DE9" w14:textId="0642C84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7CD26" w14:textId="330F475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F5D4B0" w14:textId="0E31887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D526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496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73CE2C2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2103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629A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8298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D2B27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CD6995" w14:textId="28DB428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5860FA" w14:textId="199A233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8D4D95" w14:textId="281ED08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62325" w14:textId="475ADAF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DF305D" w14:textId="7C55DB5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4F252C" w14:textId="40B46B5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1C41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CFF5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8B4C351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3F5C2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7DFAE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CE5A3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2665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BE2148" w14:textId="45FA95A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0F87AB" w14:textId="44E585F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D49405" w14:textId="309B765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3F690C" w14:textId="375EC59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ADB40C" w14:textId="4A67C59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E0FD29" w14:textId="22F9556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CEEB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E3CF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1A5BFD99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5DC21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AD8C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BD8D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B461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ECB5D9" w14:textId="171A8CC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92956" w14:textId="2398DB8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83AA79" w14:textId="3573016E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FC2D2" w14:textId="6D85B3A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1A41D" w14:textId="323B227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11E4B9" w14:textId="1EC77E4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04E2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3B3F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B58F308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C9B84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6F4F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1662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69A52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F112EC" w14:textId="0E5DA64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6FAE18" w14:textId="3D944CD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7697B2" w14:textId="257C3D0C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684B7" w14:textId="460FEFA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3E66D4" w14:textId="4168757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FBA0B8" w14:textId="3D61E9A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1742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2F18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F439769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040B6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F78E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E409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182D4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84D6E9" w14:textId="5510C3D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55E97" w14:textId="521F5E9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ABEAB" w14:textId="2D51167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16A9B" w14:textId="4338DE3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9396E6" w14:textId="5F8E15A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10C02F" w14:textId="5EED789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9A19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9FC5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5A541A79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47B40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lastRenderedPageBreak/>
              <w:t>7.6.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9138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DF9C2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33C7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12F1BB" w14:textId="4FA8032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04045" w14:textId="7F3E984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E466D" w14:textId="242C412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208646" w14:textId="4C5B4AB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CC0F50" w14:textId="18AC034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74286A" w14:textId="7952B6E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F0E6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8391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44AA053E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875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D30AE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16AC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995E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A7A6D1" w14:textId="05633E9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B75DBE" w14:textId="6B1ACAA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94163E" w14:textId="47684EC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628A9" w14:textId="1880AB6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29099" w14:textId="549E0F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A1EFB5" w14:textId="18E85F8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E07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0729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64D67C25" w14:textId="77777777" w:rsidTr="00955150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8004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06F9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53FE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26C04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F6DE80" w14:textId="37C9B48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29085" w14:textId="4F00678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2F04C0" w14:textId="6DCB293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D609B4" w14:textId="6FD0B22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3EEA99" w14:textId="742AAAD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BACFDE" w14:textId="5DBD941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AC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014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17EE155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58D9B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637F2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D0114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F1EA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37C3F6" w14:textId="51E77F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8521,6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57F4B" w14:textId="3FC8696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D152A9" w14:textId="27D0DE0C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5D0552" w14:textId="30F2A01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A1F23B" w14:textId="675B589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69A4D" w14:textId="1D9A2C6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A3FC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DC44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6EF24A9E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4D0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73B70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41502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C9C0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EA39F8" w14:textId="38DC5EE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BEA3E2" w14:textId="69FD44C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A1BED5" w14:textId="6A71CBF6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22F83F" w14:textId="6A574BF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9A874B" w14:textId="57D4B37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450C22" w14:textId="29B6A6E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3D8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95C2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6C2BF51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57D8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94E17F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F90EE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CAC85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3361E7" w14:textId="0BD1A84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6235,3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3FB0DD" w14:textId="73A7E99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70CEE0" w14:textId="3C907D7C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BD30E2" w14:textId="1AFCA46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0908D8" w14:textId="3E5B1CD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52FE6" w14:textId="2D55951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2D7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C472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6772C52" w14:textId="77777777" w:rsidTr="00955150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274F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BD3EC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1D5FF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71EC7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4C442" w14:textId="58734A7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9FD81" w14:textId="664B83A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0F1C6C" w14:textId="0D141BE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C23DEB" w14:textId="312A624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CE1C4F" w14:textId="49A402C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210EE3" w14:textId="278D0B7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514F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26DB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0C0DD55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BF36B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7.8.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64177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A33CC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1CA1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C38C6F" w14:textId="5861A31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EF4642" w14:textId="10A4892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6713D8" w14:textId="6495FFDB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70EBFB" w14:textId="3C7ED54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9E3F7" w14:textId="2C4BDE9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B2943" w14:textId="175BD99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AC17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CA8B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0ABF49FD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7B47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3D22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1616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3953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2F9001" w14:textId="5712093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B46555" w14:textId="744221A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A04819" w14:textId="6EDF373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FA8EDF" w14:textId="1C722F1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7C5CC" w14:textId="036FF3C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BF335" w14:textId="7028CD6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E18C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8C8E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7B5E2A27" w14:textId="77777777" w:rsidTr="00955150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6381D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9C22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997E6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51A56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02F87" w14:textId="617A1C8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C4986" w14:textId="64C7B04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CD80B4" w14:textId="3D6D4462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CF703A" w14:textId="29E0A75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113E35" w14:textId="1E86F86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C48A0" w14:textId="2208F90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B060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2331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15FBD32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41A98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7.9.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D1FF1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 xml:space="preserve">Мероприятие E4.17. Установка, монтаж и настройка </w:t>
            </w:r>
            <w:proofErr w:type="spellStart"/>
            <w:r w:rsidRPr="0019261E">
              <w:rPr>
                <w:sz w:val="16"/>
                <w:szCs w:val="16"/>
              </w:rPr>
              <w:t>ip</w:t>
            </w:r>
            <w:proofErr w:type="spellEnd"/>
            <w:r w:rsidRPr="0019261E">
              <w:rPr>
                <w:sz w:val="16"/>
                <w:szCs w:val="16"/>
              </w:rPr>
              <w:t xml:space="preserve">-камер, </w:t>
            </w:r>
            <w:r w:rsidRPr="0019261E">
              <w:rPr>
                <w:sz w:val="16"/>
                <w:szCs w:val="16"/>
              </w:rPr>
              <w:lastRenderedPageBreak/>
              <w:t>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F61E1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ABBFF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AAF582" w14:textId="362E674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996E32" w14:textId="1F8583F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253247" w14:textId="0BB40A08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6BDE3" w14:textId="125FF9E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AF7D1D" w14:textId="7AB0BDA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F9E98" w14:textId="5D4449B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41DF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F348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39DACBBF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9F505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969B9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9E52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8E84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E2CC59" w14:textId="3EACD11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C637CA" w14:textId="012BD7D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5728D5" w14:textId="5C48BC94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65550" w14:textId="1837C73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C3A10D" w14:textId="2BE7B3EB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063209" w14:textId="318B73A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A539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5BD4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8D76ACD" w14:textId="77777777" w:rsidTr="00955150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72366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5BEB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186CE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D8C5C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EAB9F" w14:textId="3FEB67D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AB286" w14:textId="1F8AEA4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1FAEA0" w14:textId="5F3EE8C1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7AF1D6" w14:textId="7FA6CB8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9C840B" w14:textId="3CD25A2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828A04" w14:textId="10E65C6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5842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ED8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391B5C7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FFA2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7.10.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3B66E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E4.20.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A65DD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2A93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1E22A" w14:textId="74DFBE4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3264,1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E60E4" w14:textId="27AE874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87D96D" w14:textId="7FB386EA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AD1931" w14:textId="65F90C1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C4A8A" w14:textId="546B31F3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B44C87" w14:textId="4908FF2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3264,1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899F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70759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0188FCF6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761F7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76364A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0DB4F0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1EED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26255E" w14:textId="1B5CA0D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7454A0" w14:textId="638C20A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DF50EC" w14:textId="2271E400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303C90" w14:textId="120D76F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901717" w14:textId="7708B92A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D2785E" w14:textId="3B6C03B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796,1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6BA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F42F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49779DBC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D2D2C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9AFFF3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59E22C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6841B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46DCA5" w14:textId="1A70D2E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8B81CE" w14:textId="6A0C1BDC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FF89D6" w14:textId="23028AF5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57B3F5" w14:textId="292CE8A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9F6FFC" w14:textId="028B631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7CFF1" w14:textId="3C0FE17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2388,4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12FA3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D46F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0E0598D1" w14:textId="77777777" w:rsidTr="00955150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1DC0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E10A2B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4FEF08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1F6D2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B6CC4E" w14:textId="34535209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C88309" w14:textId="4FFDA12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57BAAC" w14:textId="5DAFBD2F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A1407C" w14:textId="356A1FD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33B361" w14:textId="753FCAAE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758460" w14:textId="1FDFD1B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79,6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445B2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28A0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3003A51B" w14:textId="77777777" w:rsidTr="00955150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449D8" w14:textId="7777777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7.11.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194A0" w14:textId="77777777" w:rsidR="0019261E" w:rsidRPr="0019261E" w:rsidRDefault="0019261E" w:rsidP="0019261E">
            <w:pPr>
              <w:jc w:val="both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Мероприятие E4.21. Обновление и техническое обслуживание (ремонт) средств (программного обеспечения и оборудования), приобретенных в рамках субсидии на обеспечение образовательных организаций материально-технической базой для внедрения цифровой образовательной среды в рамках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F7799" w14:textId="77777777" w:rsidR="0019261E" w:rsidRPr="0019261E" w:rsidRDefault="0019261E" w:rsidP="0019261E">
            <w:pPr>
              <w:jc w:val="center"/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BE845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EA880B" w14:textId="1984D3F5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1D3D5" w14:textId="56F0D81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850F2" w14:textId="154CAA2D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A62117" w14:textId="7E2BA682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505826" w14:textId="6C21D12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524B12" w14:textId="0931270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490,0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6E44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F85F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9261E" w:rsidRPr="0019261E" w14:paraId="59D8324E" w14:textId="77777777" w:rsidTr="00955150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DC1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64688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CD53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CFBC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  <w:r w:rsidRPr="0019261E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B47FE6" w14:textId="0BF8EC2F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B7CA2" w14:textId="210C9AF0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94A23" w14:textId="5FC5E7F7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E0126" w14:textId="0D3CF53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EDFE1" w14:textId="378C114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4F82BE" w14:textId="015A66C8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408,0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7A237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071A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  <w:tr w:rsidR="0019261E" w:rsidRPr="0019261E" w14:paraId="103871BA" w14:textId="77777777" w:rsidTr="00955150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ECD94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17F2F" w14:textId="77777777" w:rsidR="0019261E" w:rsidRPr="0019261E" w:rsidRDefault="0019261E" w:rsidP="001926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8EE71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019A7" w14:textId="77777777" w:rsidR="0019261E" w:rsidRPr="0019261E" w:rsidRDefault="0019261E" w:rsidP="0019261E">
            <w:pPr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74E2C6" w14:textId="3720337D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2CAE3C" w14:textId="41C029D4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24E147" w14:textId="2CF6D183" w:rsidR="0019261E" w:rsidRPr="0019261E" w:rsidRDefault="0019261E" w:rsidP="0019261E">
            <w:pPr>
              <w:jc w:val="right"/>
              <w:rPr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E34473" w14:textId="39608261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C5B995" w14:textId="505ACF97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D5FC0" w14:textId="508AFD36" w:rsidR="0019261E" w:rsidRPr="0019261E" w:rsidRDefault="0019261E" w:rsidP="0019261E">
            <w:pPr>
              <w:jc w:val="right"/>
              <w:rPr>
                <w:color w:val="000000"/>
                <w:sz w:val="16"/>
                <w:szCs w:val="16"/>
              </w:rPr>
            </w:pPr>
            <w:r w:rsidRPr="0019261E">
              <w:rPr>
                <w:sz w:val="16"/>
                <w:szCs w:val="16"/>
              </w:rPr>
              <w:t>82,0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EFB54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C904B" w14:textId="77777777" w:rsidR="0019261E" w:rsidRPr="0019261E" w:rsidRDefault="0019261E" w:rsidP="0019261E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99381DE" w14:textId="606FB64C" w:rsidR="001F24E9" w:rsidRPr="0019261E" w:rsidRDefault="0097309C">
      <w:pPr>
        <w:rPr>
          <w:rFonts w:eastAsia="Calibri"/>
          <w:sz w:val="16"/>
          <w:szCs w:val="16"/>
        </w:rPr>
      </w:pPr>
      <w:r w:rsidRPr="0019261E">
        <w:rPr>
          <w:rFonts w:eastAsia="Calibri"/>
          <w:sz w:val="16"/>
          <w:szCs w:val="16"/>
        </w:rPr>
        <w:t xml:space="preserve"> </w:t>
      </w:r>
      <w:r w:rsidR="001F24E9" w:rsidRPr="0019261E">
        <w:rPr>
          <w:rFonts w:eastAsia="Calibri"/>
          <w:sz w:val="16"/>
          <w:szCs w:val="16"/>
        </w:rPr>
        <w:br w:type="page"/>
      </w:r>
    </w:p>
    <w:p w14:paraId="2510F429" w14:textId="3B21D2EF" w:rsidR="00BB643D" w:rsidRPr="00361D19" w:rsidRDefault="00251E53" w:rsidP="00361D19">
      <w:pPr>
        <w:ind w:left="360"/>
        <w:jc w:val="center"/>
        <w:rPr>
          <w:b/>
          <w:sz w:val="28"/>
          <w:szCs w:val="28"/>
        </w:rPr>
      </w:pPr>
      <w:r w:rsidRPr="00985F5E">
        <w:rPr>
          <w:b/>
          <w:sz w:val="28"/>
          <w:szCs w:val="28"/>
        </w:rPr>
        <w:lastRenderedPageBreak/>
        <w:t>8</w:t>
      </w:r>
      <w:r w:rsidR="00361D19">
        <w:rPr>
          <w:b/>
          <w:sz w:val="28"/>
          <w:szCs w:val="28"/>
        </w:rPr>
        <w:t xml:space="preserve">. </w:t>
      </w:r>
      <w:r w:rsidR="00BB643D" w:rsidRPr="00361D19">
        <w:rPr>
          <w:b/>
          <w:sz w:val="28"/>
          <w:szCs w:val="28"/>
        </w:rPr>
        <w:t>Взаимосвязь осн</w:t>
      </w:r>
      <w:r w:rsidR="00650584" w:rsidRPr="00361D19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985F5E" w14:paraId="4A64FD5E" w14:textId="77777777" w:rsidTr="00650584">
        <w:tc>
          <w:tcPr>
            <w:tcW w:w="560" w:type="dxa"/>
          </w:tcPr>
          <w:p w14:paraId="7378BEBF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Единица измерения</w:t>
            </w:r>
          </w:p>
        </w:tc>
      </w:tr>
      <w:tr w:rsidR="00650584" w:rsidRPr="00985F5E" w14:paraId="4D6863A3" w14:textId="77777777" w:rsidTr="00650584">
        <w:tc>
          <w:tcPr>
            <w:tcW w:w="560" w:type="dxa"/>
          </w:tcPr>
          <w:p w14:paraId="1F58CD7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Среднее время ожидания в </w:t>
            </w: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очереди  для</w:t>
            </w:r>
            <w:proofErr w:type="gramEnd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минута</w:t>
            </w:r>
          </w:p>
        </w:tc>
      </w:tr>
      <w:tr w:rsidR="00650584" w:rsidRPr="00985F5E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  <w:tr w:rsidR="00650584" w:rsidRPr="00985F5E" w14:paraId="3272C783" w14:textId="77777777" w:rsidTr="00650584">
        <w:tc>
          <w:tcPr>
            <w:tcW w:w="560" w:type="dxa"/>
          </w:tcPr>
          <w:p w14:paraId="5A21BEA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3098"/>
        <w:gridCol w:w="11653"/>
      </w:tblGrid>
      <w:tr w:rsidR="00361D19" w:rsidRPr="00985F5E" w14:paraId="37D79D87" w14:textId="77777777" w:rsidTr="00361D19">
        <w:tc>
          <w:tcPr>
            <w:tcW w:w="181" w:type="pct"/>
            <w:shd w:val="clear" w:color="auto" w:fill="auto"/>
          </w:tcPr>
          <w:p w14:paraId="0EA1664A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60DDE146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B1823B4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3807" w:type="pct"/>
            <w:shd w:val="clear" w:color="auto" w:fill="auto"/>
            <w:vAlign w:val="center"/>
          </w:tcPr>
          <w:p w14:paraId="281E9219" w14:textId="77777777"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показателя</w:t>
            </w:r>
          </w:p>
        </w:tc>
      </w:tr>
      <w:tr w:rsidR="00361D19" w:rsidRPr="00985F5E" w14:paraId="1030B2CE" w14:textId="77777777" w:rsidTr="00361D19">
        <w:tc>
          <w:tcPr>
            <w:tcW w:w="181" w:type="pct"/>
            <w:vMerge w:val="restart"/>
            <w:shd w:val="clear" w:color="auto" w:fill="auto"/>
          </w:tcPr>
          <w:p w14:paraId="65C312B7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07B1EC0C" w14:textId="77777777"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5F5E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</w:t>
            </w:r>
            <w:r w:rsidRPr="00985F5E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985F5E">
              <w:rPr>
                <w:rFonts w:eastAsia="Calibri"/>
                <w:sz w:val="22"/>
                <w:szCs w:val="22"/>
                <w:lang w:eastAsia="en-US"/>
              </w:rPr>
              <w:t>1. Информационная инфраструктура</w:t>
            </w:r>
          </w:p>
        </w:tc>
        <w:tc>
          <w:tcPr>
            <w:tcW w:w="3807" w:type="pct"/>
            <w:shd w:val="clear" w:color="auto" w:fill="auto"/>
          </w:tcPr>
          <w:p w14:paraId="4FB93B9C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361D19" w:rsidRPr="00985F5E" w14:paraId="5C0AB967" w14:textId="77777777" w:rsidTr="00361D19">
        <w:tc>
          <w:tcPr>
            <w:tcW w:w="181" w:type="pct"/>
            <w:vMerge/>
            <w:shd w:val="clear" w:color="auto" w:fill="auto"/>
          </w:tcPr>
          <w:p w14:paraId="3748483A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6B07A62B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1F7EBC4E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361D19" w:rsidRPr="00985F5E" w14:paraId="443636BE" w14:textId="77777777" w:rsidTr="00361D19">
        <w:tc>
          <w:tcPr>
            <w:tcW w:w="181" w:type="pct"/>
            <w:vMerge w:val="restart"/>
            <w:shd w:val="clear" w:color="auto" w:fill="auto"/>
          </w:tcPr>
          <w:p w14:paraId="22777FAF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5D6A1931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02. Информационная безопасность</w:t>
            </w:r>
          </w:p>
        </w:tc>
        <w:tc>
          <w:tcPr>
            <w:tcW w:w="3807" w:type="pct"/>
            <w:shd w:val="clear" w:color="auto" w:fill="auto"/>
          </w:tcPr>
          <w:p w14:paraId="4A55449E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 xml:space="preserve"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</w:t>
            </w:r>
            <w:r w:rsidRPr="00985F5E">
              <w:rPr>
                <w:color w:val="000000"/>
                <w:sz w:val="22"/>
                <w:szCs w:val="22"/>
              </w:rPr>
              <w:lastRenderedPageBreak/>
              <w:t>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361D19" w:rsidRPr="00985F5E" w14:paraId="52E09C4E" w14:textId="77777777" w:rsidTr="00361D19">
        <w:tc>
          <w:tcPr>
            <w:tcW w:w="181" w:type="pct"/>
            <w:vMerge/>
            <w:shd w:val="clear" w:color="auto" w:fill="auto"/>
          </w:tcPr>
          <w:p w14:paraId="6EDEEC97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9274753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2E83FB3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361D19" w:rsidRPr="00985F5E" w14:paraId="2DE40C66" w14:textId="77777777" w:rsidTr="00361D19">
        <w:tc>
          <w:tcPr>
            <w:tcW w:w="181" w:type="pct"/>
            <w:vMerge w:val="restart"/>
            <w:shd w:val="clear" w:color="auto" w:fill="auto"/>
          </w:tcPr>
          <w:p w14:paraId="0DD933EE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60A9F1E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03. Цифровое государственное управление</w:t>
            </w:r>
          </w:p>
        </w:tc>
        <w:tc>
          <w:tcPr>
            <w:tcW w:w="3807" w:type="pct"/>
            <w:shd w:val="clear" w:color="auto" w:fill="auto"/>
          </w:tcPr>
          <w:p w14:paraId="72B1E67C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361D19" w:rsidRPr="00985F5E" w14:paraId="0ABBDEE3" w14:textId="77777777" w:rsidTr="00361D19">
        <w:tc>
          <w:tcPr>
            <w:tcW w:w="181" w:type="pct"/>
            <w:vMerge/>
            <w:shd w:val="clear" w:color="auto" w:fill="auto"/>
          </w:tcPr>
          <w:p w14:paraId="20BC6785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6DC113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38D31C9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электронного юридически значимого документооборота между органами исполнительной власти, местного самоуправления и подведомственными им учреждениями в Московской области</w:t>
            </w:r>
          </w:p>
        </w:tc>
      </w:tr>
      <w:tr w:rsidR="00361D19" w:rsidRPr="00985F5E" w14:paraId="62E1A8C1" w14:textId="77777777" w:rsidTr="00361D19">
        <w:tc>
          <w:tcPr>
            <w:tcW w:w="181" w:type="pct"/>
            <w:vMerge/>
            <w:shd w:val="clear" w:color="auto" w:fill="auto"/>
          </w:tcPr>
          <w:p w14:paraId="64626F79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2F5B59F6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5E970683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</w:tc>
      </w:tr>
      <w:tr w:rsidR="00361D19" w:rsidRPr="00985F5E" w14:paraId="1ED3512F" w14:textId="77777777" w:rsidTr="00361D19">
        <w:trPr>
          <w:trHeight w:val="90"/>
        </w:trPr>
        <w:tc>
          <w:tcPr>
            <w:tcW w:w="181" w:type="pct"/>
            <w:vMerge/>
            <w:shd w:val="clear" w:color="auto" w:fill="auto"/>
          </w:tcPr>
          <w:p w14:paraId="0613D3CD" w14:textId="77777777"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41B1113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0EEA8ED" w14:textId="77777777"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</w:tr>
      <w:tr w:rsidR="00361D19" w:rsidRPr="00985F5E" w14:paraId="62E50E6C" w14:textId="77777777" w:rsidTr="00361D19">
        <w:tc>
          <w:tcPr>
            <w:tcW w:w="181" w:type="pct"/>
            <w:vMerge/>
            <w:shd w:val="clear" w:color="auto" w:fill="auto"/>
          </w:tcPr>
          <w:p w14:paraId="2BDE3DAF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07F1329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B2EF11F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</w:tr>
      <w:tr w:rsidR="00361D19" w:rsidRPr="00985F5E" w14:paraId="52EBBA70" w14:textId="77777777" w:rsidTr="00361D19">
        <w:tc>
          <w:tcPr>
            <w:tcW w:w="181" w:type="pct"/>
            <w:vMerge/>
            <w:shd w:val="clear" w:color="auto" w:fill="auto"/>
          </w:tcPr>
          <w:p w14:paraId="08672F1D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98711E5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4DC67E65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 (два и более раз)</w:t>
            </w:r>
          </w:p>
        </w:tc>
      </w:tr>
      <w:tr w:rsidR="00361D19" w:rsidRPr="00985F5E" w14:paraId="3737FBE1" w14:textId="77777777" w:rsidTr="00361D19">
        <w:tc>
          <w:tcPr>
            <w:tcW w:w="181" w:type="pct"/>
            <w:vMerge/>
            <w:shd w:val="clear" w:color="auto" w:fill="auto"/>
          </w:tcPr>
          <w:p w14:paraId="385C3B0C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45520577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6A8725B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985F5E">
              <w:rPr>
                <w:rFonts w:eastAsia="Calibri"/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rFonts w:eastAsia="Calibri"/>
                <w:sz w:val="22"/>
                <w:szCs w:val="22"/>
              </w:rPr>
              <w:t>», по которым нарушен срок подготовки ответа</w:t>
            </w:r>
          </w:p>
        </w:tc>
      </w:tr>
      <w:tr w:rsidR="00361D19" w:rsidRPr="00985F5E" w14:paraId="55DBF9BC" w14:textId="77777777" w:rsidTr="00361D19">
        <w:tc>
          <w:tcPr>
            <w:tcW w:w="181" w:type="pct"/>
            <w:shd w:val="clear" w:color="auto" w:fill="auto"/>
          </w:tcPr>
          <w:p w14:paraId="79C6B316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14:paraId="56D156B7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04. Цифровая культура</w:t>
            </w:r>
          </w:p>
        </w:tc>
        <w:tc>
          <w:tcPr>
            <w:tcW w:w="3807" w:type="pct"/>
            <w:shd w:val="clear" w:color="auto" w:fill="auto"/>
          </w:tcPr>
          <w:p w14:paraId="37F890E9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</w:t>
            </w:r>
            <w:r w:rsidRPr="00985F5E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985F5E">
              <w:rPr>
                <w:sz w:val="22"/>
                <w:szCs w:val="22"/>
              </w:rPr>
              <w:t>информационно-телекоммуникационную</w:t>
            </w:r>
            <w:r w:rsidRPr="00985F5E" w:rsidDel="006F092A">
              <w:rPr>
                <w:color w:val="000000"/>
                <w:sz w:val="22"/>
                <w:szCs w:val="22"/>
              </w:rPr>
              <w:t xml:space="preserve"> </w:t>
            </w:r>
            <w:r w:rsidRPr="00985F5E">
              <w:rPr>
                <w:color w:val="000000"/>
                <w:sz w:val="22"/>
                <w:szCs w:val="22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Мбит/с</w:t>
            </w:r>
          </w:p>
        </w:tc>
      </w:tr>
      <w:tr w:rsidR="00361D19" w:rsidRPr="00985F5E" w14:paraId="74729533" w14:textId="77777777" w:rsidTr="00361D19">
        <w:trPr>
          <w:trHeight w:val="983"/>
        </w:trPr>
        <w:tc>
          <w:tcPr>
            <w:tcW w:w="181" w:type="pct"/>
            <w:shd w:val="clear" w:color="auto" w:fill="auto"/>
          </w:tcPr>
          <w:p w14:paraId="730878E3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14:paraId="27128345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807" w:type="pct"/>
            <w:shd w:val="clear" w:color="auto" w:fill="auto"/>
          </w:tcPr>
          <w:p w14:paraId="0C42A9A3" w14:textId="77777777" w:rsidR="00361D19" w:rsidRPr="00985F5E" w:rsidRDefault="00361D19" w:rsidP="00361D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</w:tr>
      <w:tr w:rsidR="00361D19" w:rsidRPr="00985F5E" w14:paraId="36951A59" w14:textId="77777777" w:rsidTr="00361D19">
        <w:tc>
          <w:tcPr>
            <w:tcW w:w="181" w:type="pct"/>
            <w:vMerge w:val="restart"/>
            <w:shd w:val="clear" w:color="auto" w:fill="auto"/>
          </w:tcPr>
          <w:p w14:paraId="6AD2AE33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2F71D14A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807" w:type="pct"/>
            <w:shd w:val="clear" w:color="auto" w:fill="auto"/>
          </w:tcPr>
          <w:p w14:paraId="3C76D9FA" w14:textId="77777777"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61D19" w:rsidRPr="00985F5E" w14:paraId="2B0003F4" w14:textId="77777777" w:rsidTr="00361D19">
        <w:tc>
          <w:tcPr>
            <w:tcW w:w="181" w:type="pct"/>
            <w:vMerge/>
            <w:shd w:val="clear" w:color="auto" w:fill="auto"/>
          </w:tcPr>
          <w:p w14:paraId="11208999" w14:textId="77777777"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284B6E14" w14:textId="77777777"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14:paraId="70CAB148" w14:textId="77777777" w:rsidR="00361D19" w:rsidRPr="00985F5E" w:rsidRDefault="00361D19" w:rsidP="00361D1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E101C" w14:textId="77777777" w:rsidR="006B161C" w:rsidRDefault="006B161C">
      <w:r>
        <w:separator/>
      </w:r>
    </w:p>
  </w:endnote>
  <w:endnote w:type="continuationSeparator" w:id="0">
    <w:p w14:paraId="21DCE002" w14:textId="77777777" w:rsidR="006B161C" w:rsidRDefault="006B161C">
      <w:r>
        <w:continuationSeparator/>
      </w:r>
    </w:p>
  </w:endnote>
  <w:endnote w:type="continuationNotice" w:id="1">
    <w:p w14:paraId="276AFC1A" w14:textId="77777777" w:rsidR="006B161C" w:rsidRDefault="006B16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32819" w14:textId="77777777" w:rsidR="006B161C" w:rsidRDefault="006B161C">
      <w:r>
        <w:separator/>
      </w:r>
    </w:p>
  </w:footnote>
  <w:footnote w:type="continuationSeparator" w:id="0">
    <w:p w14:paraId="1ED7E238" w14:textId="77777777" w:rsidR="006B161C" w:rsidRDefault="006B161C">
      <w:r>
        <w:continuationSeparator/>
      </w:r>
    </w:p>
  </w:footnote>
  <w:footnote w:type="continuationNotice" w:id="1">
    <w:p w14:paraId="4DE45111" w14:textId="77777777" w:rsidR="006B161C" w:rsidRDefault="006B16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AB6F68" w:rsidRDefault="00AB6F68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AB6F68" w:rsidRDefault="00AB6F6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51D463AD" w:rsidR="00AB6F68" w:rsidRPr="00B431C0" w:rsidRDefault="00AB6F68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FB650A">
      <w:rPr>
        <w:rFonts w:ascii="Times New Roman" w:hAnsi="Times New Roman"/>
        <w:noProof/>
        <w:sz w:val="24"/>
        <w:szCs w:val="24"/>
      </w:rPr>
      <w:t>8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C14C8" w14:textId="6FB6F23A" w:rsidR="00AB6F68" w:rsidRPr="00C60CD4" w:rsidRDefault="00AB6F68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FB650A">
      <w:rPr>
        <w:rFonts w:ascii="Times New Roman" w:hAnsi="Times New Roman"/>
        <w:noProof/>
        <w:sz w:val="24"/>
        <w:szCs w:val="24"/>
      </w:rPr>
      <w:t>9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41AAAB91" w:rsidR="00AB6F68" w:rsidRPr="00C75843" w:rsidRDefault="00AB6F68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FB650A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10C60C48" w:rsidR="00AB6F68" w:rsidRPr="00C75843" w:rsidRDefault="00AB6F68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FB650A">
      <w:rPr>
        <w:rFonts w:ascii="Times New Roman" w:hAnsi="Times New Roman"/>
        <w:noProof/>
        <w:sz w:val="24"/>
        <w:szCs w:val="24"/>
      </w:rPr>
      <w:t>28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4FB3D59"/>
    <w:multiLevelType w:val="hybridMultilevel"/>
    <w:tmpl w:val="4CCECB6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57E41D8"/>
    <w:multiLevelType w:val="multilevel"/>
    <w:tmpl w:val="75A811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10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05DD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169FC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629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96D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91B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557"/>
    <w:rsid w:val="00186628"/>
    <w:rsid w:val="00187B86"/>
    <w:rsid w:val="00187CE1"/>
    <w:rsid w:val="00191C85"/>
    <w:rsid w:val="0019261E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018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1E53"/>
    <w:rsid w:val="0025351A"/>
    <w:rsid w:val="002537C9"/>
    <w:rsid w:val="00254D5C"/>
    <w:rsid w:val="00254F6F"/>
    <w:rsid w:val="00255025"/>
    <w:rsid w:val="002558DF"/>
    <w:rsid w:val="00256EDA"/>
    <w:rsid w:val="00256EE2"/>
    <w:rsid w:val="00257DB0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BA4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7E9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292A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190"/>
    <w:rsid w:val="00361C37"/>
    <w:rsid w:val="00361D19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2B6"/>
    <w:rsid w:val="00387DDA"/>
    <w:rsid w:val="00387FC9"/>
    <w:rsid w:val="00390648"/>
    <w:rsid w:val="003918EC"/>
    <w:rsid w:val="00391D62"/>
    <w:rsid w:val="0039262F"/>
    <w:rsid w:val="0039351E"/>
    <w:rsid w:val="003945E3"/>
    <w:rsid w:val="003948B0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009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E797C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5BA9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3F84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29BA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5F3B"/>
    <w:rsid w:val="004C6B47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4B76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36034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01DB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2A54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3BF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4E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53FD"/>
    <w:rsid w:val="0069700D"/>
    <w:rsid w:val="006979AE"/>
    <w:rsid w:val="006A11C2"/>
    <w:rsid w:val="006A1BED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61C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7D5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5DA7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4E25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0F2E"/>
    <w:rsid w:val="007627FF"/>
    <w:rsid w:val="007628C8"/>
    <w:rsid w:val="00762C1A"/>
    <w:rsid w:val="00762EAE"/>
    <w:rsid w:val="00763556"/>
    <w:rsid w:val="00763678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3484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3E39"/>
    <w:rsid w:val="007B4244"/>
    <w:rsid w:val="007B4606"/>
    <w:rsid w:val="007B4C54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38E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3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15CD"/>
    <w:rsid w:val="00855155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5DDC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4493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309C"/>
    <w:rsid w:val="00974390"/>
    <w:rsid w:val="009745C5"/>
    <w:rsid w:val="00976439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5F5E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2D1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149B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BFA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68BB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08AF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96FB2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B6F68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4EF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79E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15EE"/>
    <w:rsid w:val="00B12353"/>
    <w:rsid w:val="00B12A92"/>
    <w:rsid w:val="00B153F8"/>
    <w:rsid w:val="00B15EBC"/>
    <w:rsid w:val="00B201A4"/>
    <w:rsid w:val="00B20B23"/>
    <w:rsid w:val="00B2138D"/>
    <w:rsid w:val="00B226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727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47E8C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321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A7363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3F1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6C8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732"/>
    <w:rsid w:val="00C14811"/>
    <w:rsid w:val="00C14F39"/>
    <w:rsid w:val="00C1554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4B29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3323"/>
    <w:rsid w:val="00C6385A"/>
    <w:rsid w:val="00C65182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1C2C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36D"/>
    <w:rsid w:val="00CA59C5"/>
    <w:rsid w:val="00CA5CAE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4F01"/>
    <w:rsid w:val="00CB6994"/>
    <w:rsid w:val="00CB7576"/>
    <w:rsid w:val="00CB783F"/>
    <w:rsid w:val="00CB789D"/>
    <w:rsid w:val="00CB7A48"/>
    <w:rsid w:val="00CC1245"/>
    <w:rsid w:val="00CC1684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3DEC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829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57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5D9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42E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2510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0D24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5B4B"/>
    <w:rsid w:val="00DA6CF2"/>
    <w:rsid w:val="00DA6DF9"/>
    <w:rsid w:val="00DA70D3"/>
    <w:rsid w:val="00DA7625"/>
    <w:rsid w:val="00DB148F"/>
    <w:rsid w:val="00DB1735"/>
    <w:rsid w:val="00DB2926"/>
    <w:rsid w:val="00DB2BB8"/>
    <w:rsid w:val="00DB2CE4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16F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33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5AB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970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0BAB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12B"/>
    <w:rsid w:val="00ED2460"/>
    <w:rsid w:val="00ED2D01"/>
    <w:rsid w:val="00ED2F72"/>
    <w:rsid w:val="00ED3044"/>
    <w:rsid w:val="00ED35D0"/>
    <w:rsid w:val="00ED36E8"/>
    <w:rsid w:val="00ED3CF0"/>
    <w:rsid w:val="00ED53D8"/>
    <w:rsid w:val="00ED5ABD"/>
    <w:rsid w:val="00EE001C"/>
    <w:rsid w:val="00EE072D"/>
    <w:rsid w:val="00EE0736"/>
    <w:rsid w:val="00EE08F0"/>
    <w:rsid w:val="00EE0E8C"/>
    <w:rsid w:val="00EE10E4"/>
    <w:rsid w:val="00EE17B2"/>
    <w:rsid w:val="00EE1C6F"/>
    <w:rsid w:val="00EE2FDD"/>
    <w:rsid w:val="00EE4B87"/>
    <w:rsid w:val="00EE530A"/>
    <w:rsid w:val="00EE6558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5EE9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292D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46AA3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503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6A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3AA4"/>
    <w:rsid w:val="00FB4525"/>
    <w:rsid w:val="00FB460A"/>
    <w:rsid w:val="00FB65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3EB"/>
    <w:rsid w:val="00FE2AB7"/>
    <w:rsid w:val="00FE2AE2"/>
    <w:rsid w:val="00FE2E0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94B722E0-46E2-41E3-AE2D-F8427A89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1D7E-EFE7-4A71-9CE6-C41A829C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11678</Words>
  <Characters>66570</Characters>
  <Application>Microsoft Office Word</Application>
  <DocSecurity>0</DocSecurity>
  <Lines>554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78092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34</cp:revision>
  <cp:lastPrinted>2022-02-18T11:15:00Z</cp:lastPrinted>
  <dcterms:created xsi:type="dcterms:W3CDTF">2021-12-06T12:48:00Z</dcterms:created>
  <dcterms:modified xsi:type="dcterms:W3CDTF">2022-07-01T06:28:00Z</dcterms:modified>
</cp:coreProperties>
</file>