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D895A" w14:textId="77777777" w:rsidR="00545644" w:rsidRPr="00545644" w:rsidRDefault="00545644" w:rsidP="00545644">
      <w:pPr>
        <w:pStyle w:val="a9"/>
        <w:ind w:firstLine="6379"/>
        <w:rPr>
          <w:rFonts w:ascii="Times New Roman" w:hAnsi="Times New Roman"/>
          <w:sz w:val="24"/>
          <w:szCs w:val="24"/>
        </w:rPr>
      </w:pPr>
      <w:r w:rsidRPr="0054564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6</w:t>
      </w:r>
      <w:r w:rsidRPr="00545644">
        <w:rPr>
          <w:rFonts w:ascii="Times New Roman" w:hAnsi="Times New Roman"/>
          <w:sz w:val="24"/>
          <w:szCs w:val="24"/>
        </w:rPr>
        <w:t xml:space="preserve"> </w:t>
      </w:r>
    </w:p>
    <w:p w14:paraId="615B1A42" w14:textId="7AAE5221" w:rsidR="00545644" w:rsidRPr="00545644" w:rsidRDefault="008E1395" w:rsidP="00545644">
      <w:pPr>
        <w:pStyle w:val="a9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545644" w:rsidRPr="00545644">
        <w:rPr>
          <w:rFonts w:ascii="Times New Roman" w:hAnsi="Times New Roman"/>
          <w:sz w:val="24"/>
          <w:szCs w:val="24"/>
        </w:rPr>
        <w:t xml:space="preserve">твержден постановлением Администрации </w:t>
      </w:r>
    </w:p>
    <w:p w14:paraId="7F0B4AA3" w14:textId="77777777" w:rsidR="00545644" w:rsidRPr="00545644" w:rsidRDefault="00545644" w:rsidP="00545644">
      <w:pPr>
        <w:pStyle w:val="a9"/>
        <w:ind w:left="6379"/>
        <w:rPr>
          <w:rFonts w:ascii="Times New Roman" w:hAnsi="Times New Roman"/>
          <w:sz w:val="24"/>
          <w:szCs w:val="24"/>
        </w:rPr>
      </w:pPr>
      <w:r w:rsidRPr="00545644">
        <w:rPr>
          <w:rFonts w:ascii="Times New Roman" w:hAnsi="Times New Roman"/>
          <w:sz w:val="24"/>
          <w:szCs w:val="24"/>
        </w:rPr>
        <w:t xml:space="preserve">городского округа Фрязино </w:t>
      </w:r>
    </w:p>
    <w:p w14:paraId="6F3B484C" w14:textId="66B17868" w:rsidR="00545644" w:rsidRPr="00545644" w:rsidRDefault="00AD4564" w:rsidP="00545644">
      <w:pPr>
        <w:pStyle w:val="a9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74DF8">
        <w:rPr>
          <w:rFonts w:ascii="Times New Roman" w:hAnsi="Times New Roman"/>
          <w:sz w:val="24"/>
          <w:szCs w:val="24"/>
        </w:rPr>
        <w:t>01.03.2023</w:t>
      </w:r>
      <w:r w:rsidR="00545644" w:rsidRPr="00545644">
        <w:rPr>
          <w:rFonts w:ascii="Times New Roman" w:hAnsi="Times New Roman"/>
          <w:sz w:val="24"/>
          <w:szCs w:val="24"/>
        </w:rPr>
        <w:t xml:space="preserve"> № </w:t>
      </w:r>
      <w:r w:rsidR="00E74DF8">
        <w:rPr>
          <w:rFonts w:ascii="Times New Roman" w:hAnsi="Times New Roman"/>
          <w:sz w:val="24"/>
          <w:szCs w:val="24"/>
        </w:rPr>
        <w:t>182</w:t>
      </w:r>
      <w:bookmarkStart w:id="0" w:name="_GoBack"/>
      <w:bookmarkEnd w:id="0"/>
    </w:p>
    <w:p w14:paraId="505179D4" w14:textId="77777777" w:rsidR="00545644" w:rsidRDefault="00545644" w:rsidP="00952E8A">
      <w:pPr>
        <w:pStyle w:val="ConsPlusNormal"/>
        <w:jc w:val="center"/>
        <w:rPr>
          <w:sz w:val="28"/>
          <w:szCs w:val="28"/>
        </w:rPr>
      </w:pPr>
    </w:p>
    <w:p w14:paraId="60BB9B59" w14:textId="77777777" w:rsidR="005C7D64" w:rsidRDefault="00251AA0" w:rsidP="00952E8A">
      <w:pPr>
        <w:pStyle w:val="ConsPlusNormal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B4E62" wp14:editId="23AAAE4A">
                <wp:simplePos x="0" y="0"/>
                <wp:positionH relativeFrom="column">
                  <wp:posOffset>70485</wp:posOffset>
                </wp:positionH>
                <wp:positionV relativeFrom="paragraph">
                  <wp:posOffset>29210</wp:posOffset>
                </wp:positionV>
                <wp:extent cx="3048000" cy="904875"/>
                <wp:effectExtent l="0" t="0" r="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0" cy="90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7FF1A" w14:textId="77777777" w:rsidR="00BD03E7" w:rsidRDefault="00BD03E7" w:rsidP="00766AE1">
                            <w:pPr>
                              <w:jc w:val="center"/>
                            </w:pPr>
                            <w: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color w:val="0000FF"/>
                                </w:rPr>
                                <w:t>&lt;*&gt;</w:t>
                              </w:r>
                            </w:hyperlink>
                            <w:hyperlink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color w:val="0000FF"/>
                                </w:rPr>
                                <w:t>&lt;**&gt;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6B4E62" id="Прямоугольник 1" o:spid="_x0000_s1026" style="position:absolute;left:0;text-align:left;margin-left:5.55pt;margin-top:2.3pt;width:240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" fillcolor="white [3201]" strokecolor="black [3200]" strokeweight="1pt">
                <v:path arrowok="t"/>
                <v:textbox>
                  <w:txbxContent>
                    <w:p w14:paraId="2E57FF1A" w14:textId="77777777" w:rsidR="00BD03E7" w:rsidRDefault="00BD03E7" w:rsidP="00766AE1">
                      <w:pPr>
                        <w:jc w:val="center"/>
                      </w:pPr>
                      <w: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color w:val="0000FF"/>
                          </w:rPr>
                          <w:t>&lt;*&gt;</w:t>
                        </w:r>
                      </w:hyperlink>
                      <w:hyperlink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color w:val="0000FF"/>
                          </w:rPr>
                          <w:t>&lt;**&gt;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p w14:paraId="18437D4D" w14:textId="77777777" w:rsidR="005C7D64" w:rsidRDefault="005C7D64" w:rsidP="005C7D64">
      <w:pPr>
        <w:pStyle w:val="ConsPlusNormal"/>
        <w:jc w:val="center"/>
        <w:rPr>
          <w:sz w:val="28"/>
          <w:szCs w:val="28"/>
        </w:rPr>
      </w:pPr>
    </w:p>
    <w:p w14:paraId="702AAFE3" w14:textId="77777777" w:rsidR="005C7D64" w:rsidRDefault="005C7D64" w:rsidP="005C7D64">
      <w:pPr>
        <w:pStyle w:val="ConsPlusNormal"/>
        <w:jc w:val="right"/>
        <w:rPr>
          <w:sz w:val="28"/>
          <w:szCs w:val="28"/>
        </w:rPr>
      </w:pPr>
    </w:p>
    <w:p w14:paraId="30AA8B28" w14:textId="77777777" w:rsidR="005C7D64" w:rsidRDefault="005C7D64" w:rsidP="005C7D64">
      <w:pPr>
        <w:pStyle w:val="ConsPlusNormal"/>
        <w:jc w:val="center"/>
        <w:rPr>
          <w:rFonts w:ascii="Calibri" w:hAnsi="Calibri" w:cs="Calibri"/>
          <w:sz w:val="22"/>
          <w:szCs w:val="20"/>
        </w:rPr>
      </w:pPr>
    </w:p>
    <w:p w14:paraId="19A94265" w14:textId="77777777" w:rsidR="005C7D64" w:rsidRDefault="005C7D64" w:rsidP="005C7D64">
      <w:pPr>
        <w:jc w:val="center"/>
        <w:rPr>
          <w:b/>
          <w:szCs w:val="28"/>
          <w:u w:val="single"/>
        </w:rPr>
      </w:pPr>
    </w:p>
    <w:p w14:paraId="0D64CD66" w14:textId="77777777" w:rsidR="0015068A" w:rsidRDefault="0015068A" w:rsidP="0032205F">
      <w:pPr>
        <w:rPr>
          <w:b/>
          <w:color w:val="5B9BD5"/>
          <w:sz w:val="28"/>
          <w:szCs w:val="28"/>
          <w:u w:val="single"/>
        </w:rPr>
      </w:pPr>
    </w:p>
    <w:p w14:paraId="6F287813" w14:textId="77777777" w:rsidR="00545644" w:rsidRPr="00545644" w:rsidRDefault="00545644" w:rsidP="00545644">
      <w:pPr>
        <w:jc w:val="center"/>
        <w:rPr>
          <w:b/>
          <w:sz w:val="28"/>
          <w:szCs w:val="28"/>
          <w:u w:val="single"/>
        </w:rPr>
      </w:pPr>
      <w:r w:rsidRPr="00545644">
        <w:rPr>
          <w:b/>
          <w:sz w:val="28"/>
          <w:szCs w:val="28"/>
          <w:u w:val="single"/>
        </w:rPr>
        <w:t>Администрация городского округа Фрязино</w:t>
      </w:r>
    </w:p>
    <w:p w14:paraId="7E936FAD" w14:textId="77777777" w:rsidR="00952E8A" w:rsidRPr="00990DB1" w:rsidRDefault="00952E8A" w:rsidP="00952E8A">
      <w:pPr>
        <w:jc w:val="center"/>
        <w:rPr>
          <w:b/>
          <w:bCs/>
          <w:szCs w:val="28"/>
          <w:lang w:eastAsia="zh-CN"/>
        </w:rPr>
      </w:pPr>
    </w:p>
    <w:p w14:paraId="79304CEF" w14:textId="77777777" w:rsidR="00952E8A" w:rsidRPr="000F053D" w:rsidRDefault="00952E8A" w:rsidP="00952E8A">
      <w:pPr>
        <w:suppressAutoHyphens/>
        <w:jc w:val="center"/>
        <w:rPr>
          <w:sz w:val="16"/>
          <w:szCs w:val="16"/>
          <w:lang w:eastAsia="zh-CN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684"/>
        <w:gridCol w:w="283"/>
        <w:gridCol w:w="2954"/>
      </w:tblGrid>
      <w:tr w:rsidR="0032205F" w:rsidRPr="00E74DF8" w14:paraId="6AC3F2AF" w14:textId="77777777" w:rsidTr="0032205F">
        <w:tc>
          <w:tcPr>
            <w:tcW w:w="6684" w:type="dxa"/>
            <w:tcBorders>
              <w:bottom w:val="nil"/>
            </w:tcBorders>
          </w:tcPr>
          <w:p w14:paraId="4D046E3A" w14:textId="77777777" w:rsidR="0032205F" w:rsidRDefault="0032205F" w:rsidP="0032205F">
            <w:pPr>
              <w:suppressAutoHyphens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3E057539" w14:textId="77777777" w:rsidR="0032205F" w:rsidRPr="000F053D" w:rsidRDefault="0032205F" w:rsidP="0032205F">
            <w:pPr>
              <w:suppressAutoHyphens/>
              <w:rPr>
                <w:sz w:val="20"/>
                <w:szCs w:val="20"/>
                <w:lang w:eastAsia="zh-CN"/>
              </w:rPr>
            </w:pPr>
          </w:p>
          <w:p w14:paraId="726ED07D" w14:textId="77777777" w:rsidR="0032205F" w:rsidRPr="00BD752E" w:rsidRDefault="0032205F" w:rsidP="0032205F">
            <w:pPr>
              <w:suppressAutoHyphens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204141E0" w14:textId="77777777" w:rsidR="0032205F" w:rsidRPr="000F053D" w:rsidRDefault="00545644" w:rsidP="0032205F">
            <w:pPr>
              <w:suppressAutoHyphens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г.</w:t>
            </w:r>
            <w:r w:rsidR="0032205F" w:rsidRPr="00BD752E">
              <w:rPr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0288E899" w14:textId="77777777" w:rsidR="0032205F" w:rsidRPr="000F053D" w:rsidRDefault="0032205F" w:rsidP="0032205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594FEE3A" w14:textId="77777777" w:rsidR="0032205F" w:rsidRPr="000F053D" w:rsidRDefault="0032205F" w:rsidP="0032205F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954" w:type="dxa"/>
            <w:tcBorders>
              <w:bottom w:val="nil"/>
            </w:tcBorders>
          </w:tcPr>
          <w:p w14:paraId="6A730D33" w14:textId="77777777" w:rsidR="0032205F" w:rsidRPr="00BD752E" w:rsidRDefault="0032205F" w:rsidP="0032205F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  <w:p w14:paraId="5ACE3E1C" w14:textId="77777777" w:rsidR="0032205F" w:rsidRPr="000C04C6" w:rsidRDefault="0032205F" w:rsidP="0032205F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566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90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3531972F" w14:textId="77777777" w:rsidR="0032205F" w:rsidRDefault="0032205F" w:rsidP="0032205F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4A81A5D6" w14:textId="77777777" w:rsidR="0032205F" w:rsidRPr="00936F77" w:rsidRDefault="0032205F" w:rsidP="0032205F">
            <w:pPr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952E8A" w:rsidRPr="00E74DF8" w14:paraId="10738533" w14:textId="77777777" w:rsidTr="0032205F">
        <w:tc>
          <w:tcPr>
            <w:tcW w:w="6684" w:type="dxa"/>
            <w:tcBorders>
              <w:bottom w:val="single" w:sz="4" w:space="0" w:color="auto"/>
            </w:tcBorders>
          </w:tcPr>
          <w:p w14:paraId="7A420BA5" w14:textId="77777777" w:rsidR="00952E8A" w:rsidRPr="00936F77" w:rsidRDefault="00952E8A" w:rsidP="00BD03E7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52C5C49B" w14:textId="77777777" w:rsidR="00952E8A" w:rsidRPr="00936F77" w:rsidRDefault="00952E8A" w:rsidP="00BD03E7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08145E55" w14:textId="77777777" w:rsidR="00952E8A" w:rsidRPr="00936F77" w:rsidRDefault="00952E8A" w:rsidP="00BD03E7">
            <w:pPr>
              <w:suppressAutoHyphens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3AC9B059" w14:textId="77777777" w:rsidR="00952E8A" w:rsidRPr="00952E8A" w:rsidRDefault="00952E8A" w:rsidP="00952E8A">
      <w:pPr>
        <w:rPr>
          <w:b/>
          <w:sz w:val="28"/>
          <w:szCs w:val="28"/>
          <w:lang w:val="en-US"/>
        </w:rPr>
      </w:pPr>
    </w:p>
    <w:p w14:paraId="667F105C" w14:textId="77777777" w:rsidR="00766AE1" w:rsidRPr="00310E05" w:rsidRDefault="00952E8A" w:rsidP="005C7D64">
      <w:pPr>
        <w:pStyle w:val="ConsPlusNormal"/>
        <w:jc w:val="right"/>
        <w:rPr>
          <w:lang w:val="en-US"/>
        </w:rPr>
      </w:pPr>
      <w:r w:rsidRPr="00310E05">
        <w:rPr>
          <w:lang w:val="en-US"/>
        </w:rPr>
        <w:t xml:space="preserve"> 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68"/>
      </w:tblGrid>
      <w:tr w:rsidR="00A77682" w:rsidRPr="00A77682" w14:paraId="042921AE" w14:textId="77777777" w:rsidTr="00A77682">
        <w:tc>
          <w:tcPr>
            <w:tcW w:w="10268" w:type="dxa"/>
          </w:tcPr>
          <w:p w14:paraId="33A384F2" w14:textId="77777777" w:rsidR="008855FD" w:rsidRDefault="008855FD" w:rsidP="00952E8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ПРОТОКОЛ</w:t>
            </w:r>
            <w:r w:rsidR="00952E8A">
              <w:rPr>
                <w:b/>
              </w:rPr>
              <w:t xml:space="preserve"> </w:t>
            </w:r>
          </w:p>
          <w:p w14:paraId="2330047E" w14:textId="77777777" w:rsidR="00A77682" w:rsidRPr="00A77682" w:rsidRDefault="00952E8A" w:rsidP="00952E8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 xml:space="preserve">опроса контролируемого лица (представителя) </w:t>
            </w:r>
          </w:p>
        </w:tc>
      </w:tr>
    </w:tbl>
    <w:p w14:paraId="38FDC3C3" w14:textId="77777777" w:rsidR="00A77682" w:rsidRPr="002B5A72" w:rsidRDefault="00A77682" w:rsidP="00A7768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835"/>
        <w:gridCol w:w="432"/>
        <w:gridCol w:w="425"/>
        <w:gridCol w:w="2211"/>
        <w:gridCol w:w="397"/>
        <w:gridCol w:w="423"/>
        <w:gridCol w:w="340"/>
      </w:tblGrid>
      <w:tr w:rsidR="00A77682" w:rsidRPr="002B5A72" w14:paraId="24CCAE66" w14:textId="77777777" w:rsidTr="00952E8A">
        <w:tc>
          <w:tcPr>
            <w:tcW w:w="2324" w:type="dxa"/>
            <w:tcBorders>
              <w:bottom w:val="single" w:sz="4" w:space="0" w:color="auto"/>
            </w:tcBorders>
          </w:tcPr>
          <w:p w14:paraId="7A4BE87A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835" w:type="dxa"/>
          </w:tcPr>
          <w:p w14:paraId="4D228BF4" w14:textId="77777777" w:rsidR="00A77682" w:rsidRPr="002B5A72" w:rsidRDefault="005C7D64" w:rsidP="00952E8A">
            <w:pPr>
              <w:pStyle w:val="ConsPlusNormal"/>
              <w:jc w:val="right"/>
            </w:pPr>
            <w:r>
              <w:t xml:space="preserve">                 </w:t>
            </w:r>
            <w:r w:rsidR="00952E8A">
              <w:t>«</w:t>
            </w: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14:paraId="415FDE64" w14:textId="77777777" w:rsidR="00A77682" w:rsidRPr="002B5A72" w:rsidRDefault="00A77682" w:rsidP="00952E8A">
            <w:pPr>
              <w:pStyle w:val="ConsPlusNormal"/>
              <w:ind w:right="-203"/>
            </w:pPr>
          </w:p>
        </w:tc>
        <w:tc>
          <w:tcPr>
            <w:tcW w:w="425" w:type="dxa"/>
          </w:tcPr>
          <w:p w14:paraId="15E37880" w14:textId="77777777" w:rsidR="00A77682" w:rsidRPr="002B5A72" w:rsidRDefault="00952E8A" w:rsidP="00952E8A">
            <w:pPr>
              <w:pStyle w:val="ConsPlusNormal"/>
              <w:ind w:right="-147"/>
              <w:jc w:val="both"/>
            </w:pPr>
            <w:r>
              <w:t>«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529275A1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397" w:type="dxa"/>
          </w:tcPr>
          <w:p w14:paraId="57B784FE" w14:textId="77777777" w:rsidR="00A77682" w:rsidRPr="002B5A72" w:rsidRDefault="00A77682" w:rsidP="00BD03E7">
            <w:pPr>
              <w:pStyle w:val="ConsPlusNormal"/>
            </w:pPr>
            <w:r w:rsidRPr="002B5A72">
              <w:t>20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14:paraId="3675E681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340" w:type="dxa"/>
          </w:tcPr>
          <w:p w14:paraId="6418C1B8" w14:textId="77777777" w:rsidR="00A77682" w:rsidRPr="002B5A72" w:rsidRDefault="00A77682" w:rsidP="00BD03E7">
            <w:pPr>
              <w:pStyle w:val="ConsPlusNormal"/>
            </w:pPr>
            <w:r w:rsidRPr="002B5A72">
              <w:t>г.</w:t>
            </w:r>
          </w:p>
        </w:tc>
      </w:tr>
      <w:tr w:rsidR="00A77682" w:rsidRPr="00A77682" w14:paraId="70045DE3" w14:textId="77777777" w:rsidTr="00952E8A">
        <w:tc>
          <w:tcPr>
            <w:tcW w:w="2324" w:type="dxa"/>
            <w:tcBorders>
              <w:top w:val="single" w:sz="4" w:space="0" w:color="auto"/>
            </w:tcBorders>
          </w:tcPr>
          <w:p w14:paraId="5B4B50E0" w14:textId="77777777" w:rsidR="00A77682" w:rsidRPr="00A77682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A77682">
              <w:rPr>
                <w:i/>
                <w:sz w:val="20"/>
                <w:szCs w:val="20"/>
              </w:rPr>
              <w:t>(место составления)</w:t>
            </w:r>
          </w:p>
        </w:tc>
        <w:tc>
          <w:tcPr>
            <w:tcW w:w="2835" w:type="dxa"/>
          </w:tcPr>
          <w:p w14:paraId="736A88B3" w14:textId="77777777" w:rsidR="00A77682" w:rsidRPr="00A77682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</w:tcBorders>
          </w:tcPr>
          <w:p w14:paraId="590B275F" w14:textId="77777777" w:rsidR="00A77682" w:rsidRPr="00A77682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425" w:type="dxa"/>
          </w:tcPr>
          <w:p w14:paraId="1BF25A87" w14:textId="77777777" w:rsidR="00A77682" w:rsidRPr="00A77682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</w:tcPr>
          <w:p w14:paraId="3B87BFEA" w14:textId="77777777" w:rsidR="00A77682" w:rsidRPr="00A77682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A7768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97" w:type="dxa"/>
          </w:tcPr>
          <w:p w14:paraId="61DA49CD" w14:textId="77777777" w:rsidR="00A77682" w:rsidRPr="00A77682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</w:tcPr>
          <w:p w14:paraId="0E4E167E" w14:textId="77777777" w:rsidR="00A77682" w:rsidRPr="00A77682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64C18B28" w14:textId="77777777" w:rsidR="00A77682" w:rsidRPr="00A77682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</w:tbl>
    <w:p w14:paraId="7292BDEE" w14:textId="77777777" w:rsidR="00A77682" w:rsidRPr="002B5A72" w:rsidRDefault="00A77682" w:rsidP="00A77682">
      <w:pPr>
        <w:pStyle w:val="ConsPlusNormal"/>
        <w:jc w:val="both"/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44"/>
        <w:gridCol w:w="5159"/>
        <w:gridCol w:w="340"/>
      </w:tblGrid>
      <w:tr w:rsidR="00A77682" w:rsidRPr="002B5A72" w14:paraId="05595720" w14:textId="77777777" w:rsidTr="00952E8A">
        <w:tc>
          <w:tcPr>
            <w:tcW w:w="4031" w:type="dxa"/>
            <w:gridSpan w:val="2"/>
          </w:tcPr>
          <w:p w14:paraId="028D4608" w14:textId="77777777" w:rsidR="00A77682" w:rsidRPr="002B5A72" w:rsidRDefault="00A77682" w:rsidP="00952E8A">
            <w:pPr>
              <w:pStyle w:val="ConsPlusNormal"/>
              <w:ind w:left="283" w:right="-1230"/>
            </w:pPr>
            <w:r w:rsidRPr="002B5A72">
              <w:t>Опрос начат в __</w:t>
            </w:r>
            <w:r w:rsidR="00952E8A">
              <w:t>___</w:t>
            </w:r>
            <w:r w:rsidRPr="002B5A72">
              <w:t xml:space="preserve"> ч __</w:t>
            </w:r>
            <w:r w:rsidR="00952E8A">
              <w:t>__</w:t>
            </w:r>
            <w:r w:rsidRPr="002B5A72">
              <w:t xml:space="preserve"> мин</w:t>
            </w:r>
          </w:p>
        </w:tc>
        <w:tc>
          <w:tcPr>
            <w:tcW w:w="5499" w:type="dxa"/>
            <w:gridSpan w:val="2"/>
          </w:tcPr>
          <w:p w14:paraId="00C44A0C" w14:textId="77777777" w:rsidR="00A77682" w:rsidRPr="002B5A72" w:rsidRDefault="00A77682" w:rsidP="0015068A">
            <w:pPr>
              <w:pStyle w:val="ConsPlusNormal"/>
            </w:pPr>
          </w:p>
        </w:tc>
      </w:tr>
      <w:tr w:rsidR="00A77682" w:rsidRPr="002B5A72" w14:paraId="4EF00F76" w14:textId="77777777" w:rsidTr="00952E8A">
        <w:tc>
          <w:tcPr>
            <w:tcW w:w="4031" w:type="dxa"/>
            <w:gridSpan w:val="2"/>
          </w:tcPr>
          <w:p w14:paraId="4F7029E7" w14:textId="77777777" w:rsidR="00A77682" w:rsidRPr="002B5A72" w:rsidRDefault="00A77682" w:rsidP="00952E8A">
            <w:pPr>
              <w:pStyle w:val="ConsPlusNormal"/>
              <w:ind w:left="283" w:right="-521"/>
            </w:pPr>
            <w:r w:rsidRPr="002B5A72">
              <w:t>Опрос окончен в __</w:t>
            </w:r>
            <w:r w:rsidR="00952E8A">
              <w:t>__</w:t>
            </w:r>
            <w:r w:rsidRPr="002B5A72">
              <w:t xml:space="preserve"> ч __</w:t>
            </w:r>
            <w:r w:rsidR="00952E8A">
              <w:t>___</w:t>
            </w:r>
            <w:r w:rsidRPr="002B5A72">
              <w:t xml:space="preserve"> мин</w:t>
            </w:r>
          </w:p>
        </w:tc>
        <w:tc>
          <w:tcPr>
            <w:tcW w:w="5499" w:type="dxa"/>
            <w:gridSpan w:val="2"/>
          </w:tcPr>
          <w:p w14:paraId="1D047458" w14:textId="77777777" w:rsidR="00A77682" w:rsidRPr="002B5A72" w:rsidRDefault="00A77682" w:rsidP="0015068A">
            <w:pPr>
              <w:pStyle w:val="ConsPlusNormal"/>
            </w:pPr>
          </w:p>
        </w:tc>
      </w:tr>
      <w:tr w:rsidR="00A77682" w:rsidRPr="002B5A72" w14:paraId="6545D1AE" w14:textId="77777777" w:rsidTr="00952E8A">
        <w:tc>
          <w:tcPr>
            <w:tcW w:w="9530" w:type="dxa"/>
            <w:gridSpan w:val="4"/>
            <w:tcBorders>
              <w:bottom w:val="single" w:sz="4" w:space="0" w:color="auto"/>
            </w:tcBorders>
          </w:tcPr>
          <w:p w14:paraId="6A8E043F" w14:textId="77777777" w:rsidR="00A77682" w:rsidRPr="002B5A72" w:rsidRDefault="00A77682" w:rsidP="0015068A">
            <w:pPr>
              <w:pStyle w:val="ConsPlusNormal"/>
            </w:pPr>
          </w:p>
        </w:tc>
      </w:tr>
      <w:tr w:rsidR="00A77682" w:rsidRPr="00F632EF" w14:paraId="7B448888" w14:textId="77777777" w:rsidTr="00952E8A">
        <w:tc>
          <w:tcPr>
            <w:tcW w:w="9530" w:type="dxa"/>
            <w:gridSpan w:val="4"/>
            <w:tcBorders>
              <w:top w:val="single" w:sz="4" w:space="0" w:color="auto"/>
            </w:tcBorders>
          </w:tcPr>
          <w:p w14:paraId="4289F686" w14:textId="77777777" w:rsidR="00A77682" w:rsidRPr="00F632EF" w:rsidRDefault="00A77682" w:rsidP="0015068A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(должность, фамилия, имя отчество, должностного лица</w:t>
            </w:r>
            <w:r w:rsidR="00F632EF">
              <w:rPr>
                <w:i/>
                <w:sz w:val="20"/>
                <w:szCs w:val="20"/>
              </w:rPr>
              <w:t>, осуществляющего опрос</w:t>
            </w:r>
            <w:r w:rsidRPr="00F632EF">
              <w:rPr>
                <w:i/>
                <w:sz w:val="20"/>
                <w:szCs w:val="20"/>
              </w:rPr>
              <w:t>)</w:t>
            </w:r>
          </w:p>
          <w:p w14:paraId="41C34540" w14:textId="77777777" w:rsidR="00A77682" w:rsidRPr="00F632EF" w:rsidRDefault="00A77682" w:rsidP="0015068A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</w:p>
        </w:tc>
      </w:tr>
      <w:tr w:rsidR="00A77682" w:rsidRPr="002B5A72" w14:paraId="2CBDAF7D" w14:textId="77777777" w:rsidTr="00952E8A">
        <w:trPr>
          <w:trHeight w:val="267"/>
        </w:trPr>
        <w:tc>
          <w:tcPr>
            <w:tcW w:w="9190" w:type="dxa"/>
            <w:gridSpan w:val="3"/>
            <w:tcBorders>
              <w:top w:val="single" w:sz="4" w:space="0" w:color="auto"/>
            </w:tcBorders>
          </w:tcPr>
          <w:p w14:paraId="0F36B2E9" w14:textId="77777777" w:rsidR="00A77682" w:rsidRPr="00F632EF" w:rsidRDefault="00A77682" w:rsidP="0015068A">
            <w:pPr>
              <w:widowControl/>
              <w:autoSpaceDE/>
              <w:autoSpaceDN/>
              <w:adjustRightInd/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14:paraId="407A3E88" w14:textId="77777777" w:rsidR="00A77682" w:rsidRPr="002B5A72" w:rsidRDefault="00A77682" w:rsidP="0015068A">
            <w:pPr>
              <w:pStyle w:val="ConsPlusNormal"/>
            </w:pPr>
          </w:p>
        </w:tc>
      </w:tr>
      <w:tr w:rsidR="00A77682" w:rsidRPr="002B5A72" w14:paraId="2221F9C7" w14:textId="77777777" w:rsidTr="00952E8A">
        <w:tc>
          <w:tcPr>
            <w:tcW w:w="1587" w:type="dxa"/>
          </w:tcPr>
          <w:p w14:paraId="04021E36" w14:textId="77777777" w:rsidR="00A77682" w:rsidRPr="002B5A72" w:rsidRDefault="00A77682" w:rsidP="0015068A">
            <w:pPr>
              <w:pStyle w:val="ConsPlusNormal"/>
              <w:jc w:val="both"/>
            </w:pPr>
            <w:r w:rsidRPr="002B5A72">
              <w:t>в помещении</w:t>
            </w:r>
          </w:p>
        </w:tc>
        <w:tc>
          <w:tcPr>
            <w:tcW w:w="7943" w:type="dxa"/>
            <w:gridSpan w:val="3"/>
            <w:tcBorders>
              <w:bottom w:val="single" w:sz="4" w:space="0" w:color="auto"/>
            </w:tcBorders>
          </w:tcPr>
          <w:p w14:paraId="604DC240" w14:textId="77777777" w:rsidR="00A77682" w:rsidRPr="002B5A72" w:rsidRDefault="00A77682" w:rsidP="0015068A">
            <w:pPr>
              <w:pStyle w:val="ConsPlusNormal"/>
            </w:pPr>
          </w:p>
        </w:tc>
      </w:tr>
      <w:tr w:rsidR="00A77682" w:rsidRPr="00F632EF" w14:paraId="5EE332CA" w14:textId="77777777" w:rsidTr="00952E8A">
        <w:trPr>
          <w:trHeight w:val="169"/>
        </w:trPr>
        <w:tc>
          <w:tcPr>
            <w:tcW w:w="1587" w:type="dxa"/>
          </w:tcPr>
          <w:p w14:paraId="0C7809AF" w14:textId="77777777" w:rsidR="00A77682" w:rsidRPr="00F632EF" w:rsidRDefault="00A77682" w:rsidP="0015068A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7943" w:type="dxa"/>
            <w:gridSpan w:val="3"/>
            <w:tcBorders>
              <w:top w:val="single" w:sz="4" w:space="0" w:color="auto"/>
            </w:tcBorders>
          </w:tcPr>
          <w:p w14:paraId="74182F80" w14:textId="77777777" w:rsidR="00A77682" w:rsidRPr="00F632EF" w:rsidRDefault="00A77682" w:rsidP="0015068A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(адрес помещения)</w:t>
            </w:r>
          </w:p>
        </w:tc>
      </w:tr>
      <w:tr w:rsidR="00A77682" w:rsidRPr="002B5A72" w14:paraId="6E54B6F5" w14:textId="77777777" w:rsidTr="00952E8A">
        <w:tc>
          <w:tcPr>
            <w:tcW w:w="9530" w:type="dxa"/>
            <w:gridSpan w:val="4"/>
            <w:tcBorders>
              <w:bottom w:val="single" w:sz="4" w:space="0" w:color="auto"/>
            </w:tcBorders>
          </w:tcPr>
          <w:p w14:paraId="4D2061CC" w14:textId="77777777" w:rsidR="00A77682" w:rsidRPr="002B5A72" w:rsidRDefault="00A77682" w:rsidP="0015068A">
            <w:pPr>
              <w:pStyle w:val="ConsPlusNormal"/>
            </w:pPr>
          </w:p>
        </w:tc>
      </w:tr>
      <w:tr w:rsidR="00A77682" w:rsidRPr="002B5A72" w14:paraId="690FBDFA" w14:textId="77777777" w:rsidTr="00952E8A">
        <w:tc>
          <w:tcPr>
            <w:tcW w:w="9530" w:type="dxa"/>
            <w:gridSpan w:val="4"/>
            <w:tcBorders>
              <w:top w:val="single" w:sz="4" w:space="0" w:color="auto"/>
            </w:tcBorders>
          </w:tcPr>
          <w:p w14:paraId="42FBCBC4" w14:textId="77777777" w:rsidR="00F632EF" w:rsidRDefault="00A77682" w:rsidP="0015068A">
            <w:pPr>
              <w:pStyle w:val="ConsPlusNormal"/>
              <w:jc w:val="both"/>
            </w:pPr>
            <w:r w:rsidRPr="002B5A72">
              <w:t xml:space="preserve">на </w:t>
            </w:r>
            <w:r w:rsidRPr="00952E8A">
              <w:t xml:space="preserve">основании </w:t>
            </w:r>
            <w:hyperlink r:id="rId7" w:history="1">
              <w:r w:rsidRPr="00952E8A">
                <w:t>статьи 78</w:t>
              </w:r>
            </w:hyperlink>
            <w:r w:rsidRPr="002B5A72">
              <w:t xml:space="preserve"> Федерального закона от 31.07.2020 N 248-ФЗ </w:t>
            </w:r>
            <w:r w:rsidR="00952E8A">
              <w:t>«</w:t>
            </w:r>
            <w:r w:rsidRPr="002B5A72">
              <w:t>О государственном контроле (надзоре) и муниципальном контроле в Российской Федерации</w:t>
            </w:r>
            <w:r w:rsidR="00952E8A">
              <w:t>»</w:t>
            </w:r>
            <w:r w:rsidRPr="002B5A72">
              <w:t xml:space="preserve"> в рамках контрольного (надзорного) мероприятия </w:t>
            </w:r>
            <w:r w:rsidR="00F632EF">
              <w:t>№</w:t>
            </w:r>
          </w:p>
          <w:p w14:paraId="50C4F44C" w14:textId="77777777" w:rsidR="00F632EF" w:rsidRDefault="00F632EF" w:rsidP="0015068A">
            <w:pPr>
              <w:pStyle w:val="ConsPlusNormal"/>
              <w:jc w:val="both"/>
            </w:pPr>
          </w:p>
          <w:p w14:paraId="2EDCD623" w14:textId="77777777" w:rsidR="00A77682" w:rsidRPr="002B5A72" w:rsidRDefault="00A77682" w:rsidP="0015068A">
            <w:pPr>
              <w:pStyle w:val="ConsPlusNormal"/>
              <w:jc w:val="both"/>
            </w:pPr>
            <w:r w:rsidRPr="002B5A72">
              <w:t xml:space="preserve"> ___________________________________________________________________</w:t>
            </w:r>
          </w:p>
        </w:tc>
      </w:tr>
    </w:tbl>
    <w:p w14:paraId="1BF801AE" w14:textId="77777777" w:rsidR="00A77682" w:rsidRPr="002B5A72" w:rsidRDefault="0015068A" w:rsidP="00A77682">
      <w:pPr>
        <w:pStyle w:val="ConsPlusNormal"/>
        <w:jc w:val="both"/>
      </w:pPr>
      <w:r>
        <w:br w:type="textWrapping" w:clear="all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4"/>
        <w:gridCol w:w="1317"/>
        <w:gridCol w:w="5330"/>
      </w:tblGrid>
      <w:tr w:rsidR="00A77682" w:rsidRPr="002B5A72" w14:paraId="085E99DF" w14:textId="77777777" w:rsidTr="00BD03E7">
        <w:tc>
          <w:tcPr>
            <w:tcW w:w="9071" w:type="dxa"/>
            <w:gridSpan w:val="3"/>
          </w:tcPr>
          <w:p w14:paraId="14652C3B" w14:textId="77777777" w:rsidR="00A77682" w:rsidRPr="002B5A72" w:rsidRDefault="00A77682" w:rsidP="00BD03E7">
            <w:pPr>
              <w:pStyle w:val="ConsPlusNormal"/>
              <w:jc w:val="center"/>
            </w:pPr>
            <w:r w:rsidRPr="002B5A72">
              <w:t>ОПРОСИЛ:</w:t>
            </w:r>
          </w:p>
        </w:tc>
      </w:tr>
      <w:tr w:rsidR="00A77682" w:rsidRPr="002B5A72" w14:paraId="39E22974" w14:textId="77777777" w:rsidTr="00BD03E7">
        <w:tc>
          <w:tcPr>
            <w:tcW w:w="3741" w:type="dxa"/>
            <w:gridSpan w:val="2"/>
          </w:tcPr>
          <w:p w14:paraId="3041A999" w14:textId="77777777" w:rsidR="00A77682" w:rsidRPr="002B5A72" w:rsidRDefault="00A77682" w:rsidP="00BD03E7">
            <w:pPr>
              <w:pStyle w:val="ConsPlusNormal"/>
              <w:jc w:val="both"/>
            </w:pPr>
            <w:bookmarkStart w:id="1" w:name="Par580"/>
            <w:bookmarkEnd w:id="1"/>
            <w:r w:rsidRPr="002B5A72">
              <w:t>1. Фамилия, имя, отчество (при наличии) контролируемого лица (представителя)</w:t>
            </w: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14:paraId="62142527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313A6C14" w14:textId="77777777" w:rsidTr="00BD03E7">
        <w:tc>
          <w:tcPr>
            <w:tcW w:w="3741" w:type="dxa"/>
            <w:gridSpan w:val="2"/>
          </w:tcPr>
          <w:p w14:paraId="345D0A47" w14:textId="77777777" w:rsidR="00A77682" w:rsidRPr="002B5A72" w:rsidRDefault="00A77682" w:rsidP="00BD03E7">
            <w:pPr>
              <w:pStyle w:val="ConsPlusNormal"/>
              <w:jc w:val="both"/>
            </w:pPr>
            <w:r w:rsidRPr="002B5A72">
              <w:t>2. Дата рождения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7060160A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0CE97482" w14:textId="77777777" w:rsidTr="00BD03E7">
        <w:tc>
          <w:tcPr>
            <w:tcW w:w="3741" w:type="dxa"/>
            <w:gridSpan w:val="2"/>
          </w:tcPr>
          <w:p w14:paraId="29510B37" w14:textId="77777777" w:rsidR="00A77682" w:rsidRPr="002B5A72" w:rsidRDefault="00A77682" w:rsidP="00BD03E7">
            <w:pPr>
              <w:pStyle w:val="ConsPlusNormal"/>
              <w:jc w:val="both"/>
            </w:pPr>
            <w:r w:rsidRPr="002B5A72">
              <w:t>3. Место рождения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25280F8E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078BD36E" w14:textId="77777777" w:rsidTr="00BD03E7">
        <w:tc>
          <w:tcPr>
            <w:tcW w:w="3741" w:type="dxa"/>
            <w:gridSpan w:val="2"/>
          </w:tcPr>
          <w:p w14:paraId="7327625C" w14:textId="77777777" w:rsidR="00A77682" w:rsidRPr="002B5A72" w:rsidRDefault="00A77682" w:rsidP="00BD03E7">
            <w:pPr>
              <w:pStyle w:val="ConsPlusNormal"/>
            </w:pPr>
            <w:r w:rsidRPr="002B5A72">
              <w:t>4. Адрес места регистрации и (или) жительства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48F55A08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5DCB7DA9" w14:textId="77777777" w:rsidTr="00BD03E7">
        <w:tc>
          <w:tcPr>
            <w:tcW w:w="9070" w:type="dxa"/>
            <w:gridSpan w:val="3"/>
            <w:tcBorders>
              <w:bottom w:val="single" w:sz="4" w:space="0" w:color="auto"/>
            </w:tcBorders>
          </w:tcPr>
          <w:p w14:paraId="1A3AD35E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2CE1F202" w14:textId="77777777" w:rsidTr="00BD03E7">
        <w:tc>
          <w:tcPr>
            <w:tcW w:w="3741" w:type="dxa"/>
            <w:gridSpan w:val="2"/>
            <w:tcBorders>
              <w:top w:val="single" w:sz="4" w:space="0" w:color="auto"/>
            </w:tcBorders>
          </w:tcPr>
          <w:p w14:paraId="62A0A54B" w14:textId="77777777" w:rsidR="00A77682" w:rsidRPr="002B5A72" w:rsidRDefault="00A77682" w:rsidP="00BD03E7">
            <w:pPr>
              <w:pStyle w:val="ConsPlusNormal"/>
              <w:jc w:val="both"/>
            </w:pPr>
            <w:bookmarkStart w:id="2" w:name="Par589"/>
            <w:bookmarkEnd w:id="2"/>
            <w:r w:rsidRPr="002B5A72">
              <w:t>5. Телефон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14:paraId="47F21379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4B6DA2BF" w14:textId="77777777" w:rsidTr="00BD03E7">
        <w:tc>
          <w:tcPr>
            <w:tcW w:w="2424" w:type="dxa"/>
          </w:tcPr>
          <w:p w14:paraId="730E0386" w14:textId="77777777" w:rsidR="00A77682" w:rsidRPr="002B5A72" w:rsidRDefault="00A77682" w:rsidP="00BD03E7">
            <w:pPr>
              <w:pStyle w:val="ConsPlusNormal"/>
              <w:jc w:val="both"/>
            </w:pPr>
            <w:bookmarkStart w:id="3" w:name="Par591"/>
            <w:bookmarkEnd w:id="3"/>
            <w:r w:rsidRPr="002B5A72">
              <w:t>6. Иная информация</w:t>
            </w:r>
          </w:p>
        </w:tc>
        <w:tc>
          <w:tcPr>
            <w:tcW w:w="6646" w:type="dxa"/>
            <w:gridSpan w:val="2"/>
            <w:tcBorders>
              <w:bottom w:val="single" w:sz="4" w:space="0" w:color="auto"/>
            </w:tcBorders>
          </w:tcPr>
          <w:p w14:paraId="7BAA32D9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01DEB76B" w14:textId="77777777" w:rsidTr="00BD03E7">
        <w:tc>
          <w:tcPr>
            <w:tcW w:w="2424" w:type="dxa"/>
          </w:tcPr>
          <w:p w14:paraId="4809533A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6646" w:type="dxa"/>
            <w:gridSpan w:val="2"/>
            <w:tcBorders>
              <w:top w:val="single" w:sz="4" w:space="0" w:color="auto"/>
            </w:tcBorders>
          </w:tcPr>
          <w:p w14:paraId="28CAA9BE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 xml:space="preserve">(под иной информацией понимается для контролируемого лица: должность, наименование организации, собственник или арендатор помещений; для представителя - реквизиты доверенности, дата выдачи и срок действия; в случае опроса контролируемого лица в присутствии представителя, представителей общероссийского народного фронта, Уполномоченного по защите прав предпринимателей, </w:t>
            </w:r>
            <w:hyperlink w:anchor="Par580" w:tooltip="1. Фамилия, имя, отчество (при наличии) контролируемого лица (представителя)" w:history="1">
              <w:r w:rsidRPr="00952E8A">
                <w:rPr>
                  <w:i/>
                  <w:sz w:val="20"/>
                  <w:szCs w:val="20"/>
                </w:rPr>
                <w:t>графы 1</w:t>
              </w:r>
            </w:hyperlink>
            <w:r w:rsidRPr="00952E8A">
              <w:rPr>
                <w:i/>
                <w:sz w:val="20"/>
                <w:szCs w:val="20"/>
              </w:rPr>
              <w:t xml:space="preserve"> - </w:t>
            </w:r>
            <w:hyperlink w:anchor="Par589" w:tooltip="5. Телефон" w:history="1">
              <w:r w:rsidRPr="00952E8A">
                <w:rPr>
                  <w:i/>
                  <w:sz w:val="20"/>
                  <w:szCs w:val="20"/>
                </w:rPr>
                <w:t>5</w:t>
              </w:r>
            </w:hyperlink>
            <w:r w:rsidRPr="00952E8A">
              <w:rPr>
                <w:i/>
                <w:sz w:val="20"/>
                <w:szCs w:val="20"/>
              </w:rPr>
              <w:t xml:space="preserve"> заполняются в отношении контролируемого лица </w:t>
            </w:r>
            <w:hyperlink w:anchor="Par591" w:tooltip="6. Иная информация" w:history="1">
              <w:r w:rsidRPr="00952E8A">
                <w:rPr>
                  <w:i/>
                  <w:sz w:val="20"/>
                  <w:szCs w:val="20"/>
                </w:rPr>
                <w:t>графа 6</w:t>
              </w:r>
            </w:hyperlink>
            <w:r w:rsidRPr="00F632EF">
              <w:rPr>
                <w:i/>
                <w:sz w:val="20"/>
                <w:szCs w:val="20"/>
              </w:rPr>
              <w:t xml:space="preserve"> заполняется фамилия, имя отчество иного лица, доверенность, дата выдачи и срок действия)</w:t>
            </w:r>
          </w:p>
        </w:tc>
      </w:tr>
    </w:tbl>
    <w:p w14:paraId="582F2BBB" w14:textId="77777777" w:rsidR="00A77682" w:rsidRPr="002B5A72" w:rsidRDefault="00A77682" w:rsidP="00A7768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721"/>
        <w:gridCol w:w="900"/>
        <w:gridCol w:w="2494"/>
      </w:tblGrid>
      <w:tr w:rsidR="00A77682" w:rsidRPr="002B5A72" w14:paraId="03CF3A27" w14:textId="77777777" w:rsidTr="00BD03E7">
        <w:tc>
          <w:tcPr>
            <w:tcW w:w="2948" w:type="dxa"/>
          </w:tcPr>
          <w:p w14:paraId="24AD970E" w14:textId="77777777" w:rsidR="00A77682" w:rsidRPr="002B5A72" w:rsidRDefault="00A77682" w:rsidP="00BD03E7">
            <w:pPr>
              <w:pStyle w:val="ConsPlusNormal"/>
              <w:jc w:val="both"/>
            </w:pPr>
            <w:r w:rsidRPr="002B5A72">
              <w:t>Контролируемое лицо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288B0B4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900" w:type="dxa"/>
          </w:tcPr>
          <w:p w14:paraId="40EFC135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8D3E399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50B60931" w14:textId="77777777" w:rsidTr="00BD03E7">
        <w:tc>
          <w:tcPr>
            <w:tcW w:w="2948" w:type="dxa"/>
          </w:tcPr>
          <w:p w14:paraId="3FF6AE47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588B7E6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(фамилия, инициалы)</w:t>
            </w:r>
          </w:p>
        </w:tc>
        <w:tc>
          <w:tcPr>
            <w:tcW w:w="900" w:type="dxa"/>
          </w:tcPr>
          <w:p w14:paraId="1903F828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4853C4E9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(подпись)</w:t>
            </w:r>
          </w:p>
        </w:tc>
      </w:tr>
      <w:tr w:rsidR="00A77682" w:rsidRPr="002B5A72" w14:paraId="29AD37CF" w14:textId="77777777" w:rsidTr="00BD03E7">
        <w:tc>
          <w:tcPr>
            <w:tcW w:w="2948" w:type="dxa"/>
          </w:tcPr>
          <w:p w14:paraId="728B81E0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721" w:type="dxa"/>
          </w:tcPr>
          <w:p w14:paraId="6D026FD9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900" w:type="dxa"/>
          </w:tcPr>
          <w:p w14:paraId="1189D33E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494" w:type="dxa"/>
          </w:tcPr>
          <w:p w14:paraId="6F79AB4A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6A61B4BD" w14:textId="77777777" w:rsidTr="00BD03E7">
        <w:tc>
          <w:tcPr>
            <w:tcW w:w="2948" w:type="dxa"/>
          </w:tcPr>
          <w:p w14:paraId="7542D8D6" w14:textId="77777777" w:rsidR="00A77682" w:rsidRPr="002B5A72" w:rsidRDefault="00A77682" w:rsidP="00BD03E7">
            <w:pPr>
              <w:pStyle w:val="ConsPlusNormal"/>
            </w:pPr>
            <w:r w:rsidRPr="002B5A72">
              <w:t>Представитель контролируемого лица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0858560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900" w:type="dxa"/>
          </w:tcPr>
          <w:p w14:paraId="3D5A82A0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4520A4B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19894DCD" w14:textId="77777777" w:rsidTr="00BD03E7">
        <w:tc>
          <w:tcPr>
            <w:tcW w:w="2948" w:type="dxa"/>
          </w:tcPr>
          <w:p w14:paraId="415F9A2A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AA1F7E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(фамилия, инициалы)</w:t>
            </w:r>
          </w:p>
        </w:tc>
        <w:tc>
          <w:tcPr>
            <w:tcW w:w="900" w:type="dxa"/>
          </w:tcPr>
          <w:p w14:paraId="1886DD46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14:paraId="08E37843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(подпись)</w:t>
            </w:r>
          </w:p>
        </w:tc>
      </w:tr>
      <w:tr w:rsidR="00A77682" w:rsidRPr="002B5A72" w14:paraId="7ED5EC80" w14:textId="77777777" w:rsidTr="00BD03E7">
        <w:tc>
          <w:tcPr>
            <w:tcW w:w="2948" w:type="dxa"/>
          </w:tcPr>
          <w:p w14:paraId="437A7270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721" w:type="dxa"/>
          </w:tcPr>
          <w:p w14:paraId="4B84F8AC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900" w:type="dxa"/>
          </w:tcPr>
          <w:p w14:paraId="4744AAFC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494" w:type="dxa"/>
          </w:tcPr>
          <w:p w14:paraId="306070D8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53ACC850" w14:textId="77777777" w:rsidTr="00BD03E7">
        <w:tc>
          <w:tcPr>
            <w:tcW w:w="2948" w:type="dxa"/>
          </w:tcPr>
          <w:p w14:paraId="6FDEE920" w14:textId="77777777" w:rsidR="00A77682" w:rsidRPr="002B5A72" w:rsidRDefault="00A77682" w:rsidP="00BD03E7">
            <w:pPr>
              <w:pStyle w:val="ConsPlusNormal"/>
            </w:pPr>
            <w:r w:rsidRPr="002B5A72">
              <w:t>с участием специалиста (эксперта)</w:t>
            </w:r>
          </w:p>
        </w:tc>
        <w:tc>
          <w:tcPr>
            <w:tcW w:w="6115" w:type="dxa"/>
            <w:gridSpan w:val="3"/>
            <w:tcBorders>
              <w:bottom w:val="single" w:sz="4" w:space="0" w:color="auto"/>
            </w:tcBorders>
          </w:tcPr>
          <w:p w14:paraId="55A26FED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7D99EF8C" w14:textId="77777777" w:rsidTr="00BD03E7">
        <w:tc>
          <w:tcPr>
            <w:tcW w:w="2948" w:type="dxa"/>
          </w:tcPr>
          <w:p w14:paraId="268D9083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6115" w:type="dxa"/>
            <w:gridSpan w:val="3"/>
            <w:tcBorders>
              <w:top w:val="single" w:sz="4" w:space="0" w:color="auto"/>
            </w:tcBorders>
          </w:tcPr>
          <w:p w14:paraId="1FEDB733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(фамилия, имя, отчество (при наличии)),</w:t>
            </w:r>
          </w:p>
        </w:tc>
      </w:tr>
    </w:tbl>
    <w:p w14:paraId="1587CDC4" w14:textId="77777777" w:rsidR="00A77682" w:rsidRPr="002B5A72" w:rsidRDefault="00A77682" w:rsidP="00A77682">
      <w:pPr>
        <w:pStyle w:val="ConsPlusNormal"/>
        <w:jc w:val="both"/>
      </w:pPr>
    </w:p>
    <w:p w14:paraId="15ED8E14" w14:textId="77777777" w:rsidR="00A77682" w:rsidRPr="000D674A" w:rsidRDefault="00A77682" w:rsidP="00F632EF">
      <w:pPr>
        <w:pStyle w:val="ConsPlusNonformat"/>
        <w:jc w:val="both"/>
        <w:rPr>
          <w:rFonts w:ascii="Times New Roman" w:hAnsi="Times New Roman" w:cs="Times New Roman"/>
          <w:i/>
        </w:rPr>
      </w:pPr>
      <w:r w:rsidRPr="000D674A">
        <w:rPr>
          <w:rFonts w:ascii="Times New Roman" w:hAnsi="Times New Roman" w:cs="Times New Roman"/>
          <w:i/>
        </w:rPr>
        <w:t>Перед   началом   первого   опроса   контролируемому  лицу  (представителю)</w:t>
      </w:r>
      <w:r w:rsidR="00F632EF" w:rsidRPr="000D674A">
        <w:rPr>
          <w:rFonts w:ascii="Times New Roman" w:hAnsi="Times New Roman" w:cs="Times New Roman"/>
          <w:i/>
        </w:rPr>
        <w:t xml:space="preserve"> _______________________</w:t>
      </w:r>
    </w:p>
    <w:p w14:paraId="55705FBE" w14:textId="77777777" w:rsidR="00F632EF" w:rsidRPr="000D674A" w:rsidRDefault="00F632EF" w:rsidP="00F632EF">
      <w:pPr>
        <w:pStyle w:val="ConsPlusNonformat"/>
        <w:jc w:val="both"/>
        <w:rPr>
          <w:rFonts w:ascii="Times New Roman" w:hAnsi="Times New Roman" w:cs="Times New Roman"/>
          <w:i/>
        </w:rPr>
      </w:pPr>
    </w:p>
    <w:p w14:paraId="5315EAFE" w14:textId="77777777" w:rsidR="00A77682" w:rsidRPr="000D674A" w:rsidRDefault="00A77682" w:rsidP="00F632EF">
      <w:pPr>
        <w:pStyle w:val="ConsPlusNonformat"/>
        <w:jc w:val="both"/>
        <w:rPr>
          <w:rFonts w:ascii="Times New Roman" w:hAnsi="Times New Roman" w:cs="Times New Roman"/>
          <w:i/>
        </w:rPr>
      </w:pPr>
      <w:r w:rsidRPr="000D674A">
        <w:rPr>
          <w:rFonts w:ascii="Times New Roman" w:hAnsi="Times New Roman" w:cs="Times New Roman"/>
          <w:i/>
        </w:rPr>
        <w:t>___________________________________________________________________________</w:t>
      </w:r>
    </w:p>
    <w:p w14:paraId="0AE4EC7E" w14:textId="77777777" w:rsidR="00A77682" w:rsidRPr="000D674A" w:rsidRDefault="00A77682" w:rsidP="00F632EF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D674A">
        <w:rPr>
          <w:rFonts w:ascii="Times New Roman" w:hAnsi="Times New Roman" w:cs="Times New Roman"/>
          <w:i/>
        </w:rPr>
        <w:t>(фамилия, инициалы)</w:t>
      </w:r>
    </w:p>
    <w:p w14:paraId="0B514590" w14:textId="77777777" w:rsidR="00A77682" w:rsidRPr="000D674A" w:rsidRDefault="00A77682" w:rsidP="00F632EF">
      <w:pPr>
        <w:pStyle w:val="ConsPlusNonformat"/>
        <w:jc w:val="both"/>
        <w:rPr>
          <w:rFonts w:ascii="Times New Roman" w:hAnsi="Times New Roman" w:cs="Times New Roman"/>
          <w:i/>
        </w:rPr>
      </w:pPr>
      <w:r w:rsidRPr="000D674A">
        <w:rPr>
          <w:rFonts w:ascii="Times New Roman" w:hAnsi="Times New Roman" w:cs="Times New Roman"/>
          <w:i/>
        </w:rPr>
        <w:t>разъяснено,  что  опрос  проводиться  с целью уточнения информации, имеющей</w:t>
      </w:r>
      <w:r w:rsidR="00F632EF" w:rsidRPr="000D674A">
        <w:rPr>
          <w:rFonts w:ascii="Times New Roman" w:hAnsi="Times New Roman" w:cs="Times New Roman"/>
          <w:i/>
        </w:rPr>
        <w:t xml:space="preserve"> </w:t>
      </w:r>
      <w:r w:rsidRPr="000D674A">
        <w:rPr>
          <w:rFonts w:ascii="Times New Roman" w:hAnsi="Times New Roman" w:cs="Times New Roman"/>
          <w:i/>
        </w:rPr>
        <w:t>значение для проведения оценки соблюдения контролируемым лицом обязательных</w:t>
      </w:r>
      <w:r w:rsidR="00F632EF" w:rsidRPr="000D674A">
        <w:rPr>
          <w:rFonts w:ascii="Times New Roman" w:hAnsi="Times New Roman" w:cs="Times New Roman"/>
          <w:i/>
        </w:rPr>
        <w:t xml:space="preserve"> </w:t>
      </w:r>
      <w:r w:rsidRPr="000D674A">
        <w:rPr>
          <w:rFonts w:ascii="Times New Roman" w:hAnsi="Times New Roman" w:cs="Times New Roman"/>
          <w:i/>
        </w:rPr>
        <w:t xml:space="preserve">требований </w:t>
      </w:r>
      <w:r w:rsidR="00F632EF" w:rsidRPr="000D674A">
        <w:rPr>
          <w:rFonts w:ascii="Times New Roman" w:hAnsi="Times New Roman" w:cs="Times New Roman"/>
          <w:i/>
        </w:rPr>
        <w:t>в области защиты населения и территорий от чрезвычайных ситуаций природного и техногенного характера на территории Московской области</w:t>
      </w:r>
      <w:r w:rsidRPr="000D674A">
        <w:rPr>
          <w:rFonts w:ascii="Times New Roman" w:hAnsi="Times New Roman" w:cs="Times New Roman"/>
          <w:i/>
        </w:rPr>
        <w:t>.</w:t>
      </w:r>
    </w:p>
    <w:p w14:paraId="47E66A19" w14:textId="77777777" w:rsidR="00A77682" w:rsidRPr="002B5A72" w:rsidRDefault="00A77682" w:rsidP="00A7768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510"/>
        <w:gridCol w:w="5104"/>
        <w:gridCol w:w="963"/>
      </w:tblGrid>
      <w:tr w:rsidR="00A77682" w:rsidRPr="002B5A72" w14:paraId="53652662" w14:textId="77777777" w:rsidTr="00BD03E7">
        <w:tc>
          <w:tcPr>
            <w:tcW w:w="8108" w:type="dxa"/>
            <w:gridSpan w:val="3"/>
          </w:tcPr>
          <w:p w14:paraId="6D81112E" w14:textId="77777777" w:rsidR="00A77682" w:rsidRPr="002B5A72" w:rsidRDefault="00A77682" w:rsidP="00BD03E7">
            <w:pPr>
              <w:pStyle w:val="ConsPlusNormal"/>
              <w:jc w:val="both"/>
            </w:pPr>
            <w:r w:rsidRPr="002B5A72">
              <w:t>По существу, контролируемое лицо (представитель) пояснил следующее: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0B7CF239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0E62DF67" w14:textId="77777777" w:rsidTr="00BD03E7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14:paraId="6A7E67D9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4F60D536" w14:textId="77777777" w:rsidTr="00BD03E7">
        <w:tc>
          <w:tcPr>
            <w:tcW w:w="9071" w:type="dxa"/>
            <w:gridSpan w:val="4"/>
            <w:tcBorders>
              <w:top w:val="single" w:sz="4" w:space="0" w:color="auto"/>
            </w:tcBorders>
          </w:tcPr>
          <w:p w14:paraId="022137A8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(излагаются устные ответы контролируемого лица (представителя) по возможности дословно,</w:t>
            </w:r>
          </w:p>
        </w:tc>
      </w:tr>
      <w:tr w:rsidR="00A77682" w:rsidRPr="002B5A72" w14:paraId="4BD33822" w14:textId="77777777" w:rsidTr="00BD03E7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14:paraId="50E066C3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59A32344" w14:textId="77777777" w:rsidTr="00BD03E7">
        <w:tc>
          <w:tcPr>
            <w:tcW w:w="9071" w:type="dxa"/>
            <w:gridSpan w:val="4"/>
            <w:tcBorders>
              <w:top w:val="single" w:sz="4" w:space="0" w:color="auto"/>
            </w:tcBorders>
          </w:tcPr>
          <w:p w14:paraId="011D3C68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а также поставленные перед ним вопросы</w:t>
            </w:r>
          </w:p>
        </w:tc>
      </w:tr>
      <w:tr w:rsidR="00A77682" w:rsidRPr="002B5A72" w14:paraId="513F5CB6" w14:textId="77777777" w:rsidTr="00BD03E7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14:paraId="628CDE77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24D8D2DB" w14:textId="77777777" w:rsidTr="00BD03E7">
        <w:tc>
          <w:tcPr>
            <w:tcW w:w="9071" w:type="dxa"/>
            <w:gridSpan w:val="4"/>
            <w:tcBorders>
              <w:top w:val="single" w:sz="4" w:space="0" w:color="auto"/>
            </w:tcBorders>
          </w:tcPr>
          <w:p w14:paraId="06D49806" w14:textId="77777777" w:rsidR="00A77682" w:rsidRPr="00F632EF" w:rsidRDefault="00A77682" w:rsidP="00F632EF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в случае возникновения вопросов у специалиста (эксперта) путем</w:t>
            </w:r>
            <w:r w:rsidR="00F632EF" w:rsidRPr="00F632EF">
              <w:rPr>
                <w:i/>
                <w:sz w:val="20"/>
                <w:szCs w:val="20"/>
              </w:rPr>
              <w:t xml:space="preserve"> обращения к должностному лицу</w:t>
            </w:r>
          </w:p>
        </w:tc>
      </w:tr>
      <w:tr w:rsidR="00A77682" w:rsidRPr="002B5A72" w14:paraId="6F98D007" w14:textId="77777777" w:rsidTr="00BD03E7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14:paraId="2D1DE9A3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24BF86C3" w14:textId="77777777" w:rsidTr="00BD03E7">
        <w:tc>
          <w:tcPr>
            <w:tcW w:w="9071" w:type="dxa"/>
            <w:gridSpan w:val="4"/>
            <w:tcBorders>
              <w:top w:val="single" w:sz="4" w:space="0" w:color="auto"/>
            </w:tcBorders>
          </w:tcPr>
          <w:p w14:paraId="54719720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задает вопросы которые также фиксируются в протоколе и ответы на них)</w:t>
            </w:r>
          </w:p>
        </w:tc>
      </w:tr>
      <w:tr w:rsidR="00A77682" w:rsidRPr="002B5A72" w14:paraId="6CEC041F" w14:textId="77777777" w:rsidTr="00BD03E7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14:paraId="62A19C0A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4E6D3B50" w14:textId="77777777" w:rsidTr="00BD03E7">
        <w:tc>
          <w:tcPr>
            <w:tcW w:w="2494" w:type="dxa"/>
            <w:tcBorders>
              <w:top w:val="single" w:sz="4" w:space="0" w:color="auto"/>
            </w:tcBorders>
          </w:tcPr>
          <w:p w14:paraId="356706F5" w14:textId="77777777" w:rsidR="00A77682" w:rsidRPr="002B5A72" w:rsidRDefault="00A77682" w:rsidP="00BD03E7">
            <w:pPr>
              <w:pStyle w:val="ConsPlusNormal"/>
              <w:ind w:firstLine="283"/>
              <w:jc w:val="both"/>
            </w:pPr>
            <w:r w:rsidRPr="002B5A72">
              <w:t>Протокол прочитан</w:t>
            </w:r>
          </w:p>
        </w:tc>
        <w:tc>
          <w:tcPr>
            <w:tcW w:w="65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82BBD8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2FB95E48" w14:textId="77777777" w:rsidTr="00BD03E7">
        <w:tc>
          <w:tcPr>
            <w:tcW w:w="2494" w:type="dxa"/>
          </w:tcPr>
          <w:p w14:paraId="4F8950D7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6577" w:type="dxa"/>
            <w:gridSpan w:val="3"/>
            <w:tcBorders>
              <w:top w:val="single" w:sz="4" w:space="0" w:color="auto"/>
            </w:tcBorders>
          </w:tcPr>
          <w:p w14:paraId="61EF2DB5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(лично или по просьбе контролируемого лица (представителя) вслух должностным лицом</w:t>
            </w:r>
          </w:p>
        </w:tc>
      </w:tr>
      <w:tr w:rsidR="00A77682" w:rsidRPr="002B5A72" w14:paraId="6AA12529" w14:textId="77777777" w:rsidTr="00BD03E7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14:paraId="7562CEB6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2B5A72" w14:paraId="6C7C3B04" w14:textId="77777777" w:rsidTr="00BD03E7">
        <w:tc>
          <w:tcPr>
            <w:tcW w:w="3004" w:type="dxa"/>
            <w:gridSpan w:val="2"/>
          </w:tcPr>
          <w:p w14:paraId="431B7847" w14:textId="77777777" w:rsidR="00A77682" w:rsidRPr="002B5A72" w:rsidRDefault="00A77682" w:rsidP="00BD03E7">
            <w:pPr>
              <w:pStyle w:val="ConsPlusNormal"/>
              <w:ind w:firstLine="283"/>
              <w:jc w:val="both"/>
            </w:pPr>
            <w:r w:rsidRPr="002B5A72">
              <w:t>Замечания к протоколу</w:t>
            </w:r>
          </w:p>
        </w:tc>
        <w:tc>
          <w:tcPr>
            <w:tcW w:w="6067" w:type="dxa"/>
            <w:gridSpan w:val="2"/>
            <w:tcBorders>
              <w:bottom w:val="single" w:sz="4" w:space="0" w:color="auto"/>
            </w:tcBorders>
          </w:tcPr>
          <w:p w14:paraId="0FE2023B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0F280135" w14:textId="77777777" w:rsidTr="00BD03E7">
        <w:tc>
          <w:tcPr>
            <w:tcW w:w="3004" w:type="dxa"/>
            <w:gridSpan w:val="2"/>
          </w:tcPr>
          <w:p w14:paraId="74F10162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</w:tcBorders>
          </w:tcPr>
          <w:p w14:paraId="5CCF1365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(содержание замечаний либо указание</w:t>
            </w:r>
          </w:p>
        </w:tc>
      </w:tr>
      <w:tr w:rsidR="00A77682" w:rsidRPr="002B5A72" w14:paraId="2E85675C" w14:textId="77777777" w:rsidTr="00BD03E7"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14:paraId="0CC2F6DE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423DEEDA" w14:textId="77777777" w:rsidTr="00BD03E7">
        <w:tc>
          <w:tcPr>
            <w:tcW w:w="9071" w:type="dxa"/>
            <w:gridSpan w:val="4"/>
            <w:tcBorders>
              <w:top w:val="single" w:sz="4" w:space="0" w:color="auto"/>
            </w:tcBorders>
          </w:tcPr>
          <w:p w14:paraId="4EDAFD8D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на их отсутствие)</w:t>
            </w:r>
          </w:p>
        </w:tc>
      </w:tr>
    </w:tbl>
    <w:p w14:paraId="5D00F8DC" w14:textId="77777777" w:rsidR="00A77682" w:rsidRPr="002B5A72" w:rsidRDefault="00A77682" w:rsidP="00A7768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9"/>
        <w:gridCol w:w="340"/>
        <w:gridCol w:w="2381"/>
      </w:tblGrid>
      <w:tr w:rsidR="00A77682" w:rsidRPr="002B5A72" w14:paraId="70897A58" w14:textId="77777777" w:rsidTr="00BD03E7">
        <w:tc>
          <w:tcPr>
            <w:tcW w:w="6349" w:type="dxa"/>
            <w:tcBorders>
              <w:bottom w:val="single" w:sz="4" w:space="0" w:color="auto"/>
            </w:tcBorders>
          </w:tcPr>
          <w:p w14:paraId="0957FDB2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340" w:type="dxa"/>
          </w:tcPr>
          <w:p w14:paraId="0FAC4D1D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381" w:type="dxa"/>
          </w:tcPr>
          <w:p w14:paraId="601714E5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48599ED7" w14:textId="77777777" w:rsidTr="00BD03E7">
        <w:tc>
          <w:tcPr>
            <w:tcW w:w="6349" w:type="dxa"/>
            <w:tcBorders>
              <w:top w:val="single" w:sz="4" w:space="0" w:color="auto"/>
            </w:tcBorders>
          </w:tcPr>
          <w:p w14:paraId="6527640C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(должность, фамилия, инициалы, контролируемого лица (представителя)</w:t>
            </w:r>
          </w:p>
        </w:tc>
        <w:tc>
          <w:tcPr>
            <w:tcW w:w="340" w:type="dxa"/>
          </w:tcPr>
          <w:p w14:paraId="333617B9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3D38D53F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A77682" w:rsidRPr="00F632EF" w14:paraId="15D0A416" w14:textId="77777777" w:rsidTr="00BD03E7">
        <w:tc>
          <w:tcPr>
            <w:tcW w:w="6349" w:type="dxa"/>
          </w:tcPr>
          <w:p w14:paraId="312F667D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027B8EB9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14:paraId="591F035B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(подпись)</w:t>
            </w:r>
          </w:p>
        </w:tc>
      </w:tr>
    </w:tbl>
    <w:p w14:paraId="0033AB4D" w14:textId="77777777" w:rsidR="00A77682" w:rsidRPr="002B5A72" w:rsidRDefault="00A77682" w:rsidP="00A7768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9"/>
        <w:gridCol w:w="340"/>
        <w:gridCol w:w="2381"/>
      </w:tblGrid>
      <w:tr w:rsidR="00A77682" w:rsidRPr="002B5A72" w14:paraId="33B86A54" w14:textId="77777777" w:rsidTr="00BD03E7">
        <w:tc>
          <w:tcPr>
            <w:tcW w:w="6349" w:type="dxa"/>
            <w:tcBorders>
              <w:bottom w:val="single" w:sz="4" w:space="0" w:color="auto"/>
            </w:tcBorders>
          </w:tcPr>
          <w:p w14:paraId="593F4B24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340" w:type="dxa"/>
          </w:tcPr>
          <w:p w14:paraId="6C327753" w14:textId="77777777" w:rsidR="00A77682" w:rsidRPr="002B5A72" w:rsidRDefault="00A77682" w:rsidP="00BD03E7">
            <w:pPr>
              <w:pStyle w:val="ConsPlusNormal"/>
            </w:pPr>
          </w:p>
        </w:tc>
        <w:tc>
          <w:tcPr>
            <w:tcW w:w="2381" w:type="dxa"/>
          </w:tcPr>
          <w:p w14:paraId="67188BCF" w14:textId="77777777" w:rsidR="00A77682" w:rsidRPr="002B5A72" w:rsidRDefault="00A77682" w:rsidP="00BD03E7">
            <w:pPr>
              <w:pStyle w:val="ConsPlusNormal"/>
            </w:pPr>
          </w:p>
        </w:tc>
      </w:tr>
      <w:tr w:rsidR="00A77682" w:rsidRPr="00F632EF" w14:paraId="7CF91360" w14:textId="77777777" w:rsidTr="00BD03E7">
        <w:tc>
          <w:tcPr>
            <w:tcW w:w="6349" w:type="dxa"/>
            <w:tcBorders>
              <w:top w:val="single" w:sz="4" w:space="0" w:color="auto"/>
            </w:tcBorders>
          </w:tcPr>
          <w:p w14:paraId="44D3E218" w14:textId="77777777" w:rsidR="00A77682" w:rsidRPr="00F632EF" w:rsidRDefault="00A77682" w:rsidP="00F632EF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 xml:space="preserve">(должность, фамилия, инициалы </w:t>
            </w:r>
            <w:r w:rsidR="00F632EF">
              <w:rPr>
                <w:i/>
                <w:sz w:val="20"/>
                <w:szCs w:val="20"/>
              </w:rPr>
              <w:t>должностного лиц, проводившего опрос)</w:t>
            </w:r>
          </w:p>
        </w:tc>
        <w:tc>
          <w:tcPr>
            <w:tcW w:w="340" w:type="dxa"/>
          </w:tcPr>
          <w:p w14:paraId="0F959ACC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7960430C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A77682" w:rsidRPr="00F632EF" w14:paraId="23EABEFE" w14:textId="77777777" w:rsidTr="00BD03E7">
        <w:tc>
          <w:tcPr>
            <w:tcW w:w="6349" w:type="dxa"/>
          </w:tcPr>
          <w:p w14:paraId="7A6938FE" w14:textId="77777777" w:rsidR="0015068A" w:rsidRDefault="0015068A" w:rsidP="00BD03E7">
            <w:pPr>
              <w:pStyle w:val="ConsPlusNormal"/>
              <w:rPr>
                <w:i/>
                <w:sz w:val="20"/>
                <w:szCs w:val="20"/>
              </w:rPr>
            </w:pPr>
          </w:p>
          <w:p w14:paraId="31BC5080" w14:textId="77777777" w:rsidR="0015068A" w:rsidRPr="00F632EF" w:rsidRDefault="0015068A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20690B74" w14:textId="77777777" w:rsidR="00A77682" w:rsidRPr="00F632EF" w:rsidRDefault="00A77682" w:rsidP="00BD03E7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14:paraId="78E92985" w14:textId="77777777" w:rsidR="00A77682" w:rsidRPr="00F632EF" w:rsidRDefault="00A77682" w:rsidP="00BD03E7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F632EF">
              <w:rPr>
                <w:i/>
                <w:sz w:val="20"/>
                <w:szCs w:val="20"/>
              </w:rPr>
              <w:t>(подпись)</w:t>
            </w:r>
          </w:p>
        </w:tc>
      </w:tr>
    </w:tbl>
    <w:p w14:paraId="7FADCA7F" w14:textId="77777777" w:rsidR="00A77682" w:rsidRPr="002B5A72" w:rsidRDefault="00A77682" w:rsidP="00A77682">
      <w:pPr>
        <w:pStyle w:val="ConsPlusNormal"/>
        <w:ind w:firstLine="540"/>
        <w:jc w:val="both"/>
      </w:pPr>
      <w:r w:rsidRPr="002B5A72">
        <w:t>--------------------------------</w:t>
      </w:r>
    </w:p>
    <w:p w14:paraId="493E5B21" w14:textId="77777777" w:rsidR="00A77682" w:rsidRDefault="00A77682" w:rsidP="005C7D64">
      <w:pPr>
        <w:pStyle w:val="ConsPlusNormal"/>
        <w:ind w:firstLine="540"/>
        <w:jc w:val="both"/>
      </w:pPr>
      <w:bookmarkStart w:id="4" w:name="Par677"/>
      <w:bookmarkEnd w:id="4"/>
      <w:r w:rsidRPr="002B5A72">
        <w:t>&lt;*&gt; Отметка размещается в правом верхнем углу после реализации указанных действий.</w:t>
      </w:r>
    </w:p>
    <w:p w14:paraId="783AD787" w14:textId="77777777" w:rsidR="00A77682" w:rsidRPr="00EB54F1" w:rsidRDefault="00EB54F1" w:rsidP="00EB54F1">
      <w:pPr>
        <w:pStyle w:val="ConsPlusNormal"/>
        <w:spacing w:before="240"/>
        <w:ind w:firstLine="540"/>
        <w:jc w:val="both"/>
      </w:pPr>
      <w:r>
        <w:t>&lt;**&gt; Отметка не ставится, если о</w:t>
      </w:r>
      <w:r w:rsidR="006C4510">
        <w:t>п</w:t>
      </w:r>
      <w:r>
        <w:t>р</w:t>
      </w:r>
      <w:r w:rsidR="006C4510">
        <w:t>ос</w:t>
      </w:r>
      <w:r>
        <w:t xml:space="preserve"> выполнен в рамках КНМ без взаимодействия.</w:t>
      </w:r>
    </w:p>
    <w:sectPr w:rsidR="00A77682" w:rsidRPr="00EB54F1" w:rsidSect="00580A6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FCF89" w14:textId="77777777" w:rsidR="00E27E1C" w:rsidRDefault="00E27E1C" w:rsidP="00766AE1">
      <w:r>
        <w:separator/>
      </w:r>
    </w:p>
  </w:endnote>
  <w:endnote w:type="continuationSeparator" w:id="0">
    <w:p w14:paraId="7F77DE8B" w14:textId="77777777" w:rsidR="00E27E1C" w:rsidRDefault="00E27E1C" w:rsidP="007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442FA" w14:textId="77777777" w:rsidR="00E27E1C" w:rsidRDefault="00E27E1C" w:rsidP="00766AE1">
      <w:r>
        <w:separator/>
      </w:r>
    </w:p>
  </w:footnote>
  <w:footnote w:type="continuationSeparator" w:id="0">
    <w:p w14:paraId="38F4A173" w14:textId="77777777" w:rsidR="00E27E1C" w:rsidRDefault="00E27E1C" w:rsidP="00766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F46B8E"/>
    <w:multiLevelType w:val="hybridMultilevel"/>
    <w:tmpl w:val="5DA62286"/>
    <w:lvl w:ilvl="0" w:tplc="BA7493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EE31374"/>
    <w:multiLevelType w:val="multilevel"/>
    <w:tmpl w:val="F3C0A72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3"/>
    <w:rsid w:val="00030890"/>
    <w:rsid w:val="00042584"/>
    <w:rsid w:val="000D674A"/>
    <w:rsid w:val="00111BA6"/>
    <w:rsid w:val="0015068A"/>
    <w:rsid w:val="001B1D6F"/>
    <w:rsid w:val="00223F71"/>
    <w:rsid w:val="00251AA0"/>
    <w:rsid w:val="00263C9E"/>
    <w:rsid w:val="002B288C"/>
    <w:rsid w:val="00310E05"/>
    <w:rsid w:val="0032205F"/>
    <w:rsid w:val="00391163"/>
    <w:rsid w:val="0039544F"/>
    <w:rsid w:val="00462843"/>
    <w:rsid w:val="00474068"/>
    <w:rsid w:val="00484DC4"/>
    <w:rsid w:val="00510491"/>
    <w:rsid w:val="00545644"/>
    <w:rsid w:val="00580A62"/>
    <w:rsid w:val="005C7D64"/>
    <w:rsid w:val="00600619"/>
    <w:rsid w:val="00612CFF"/>
    <w:rsid w:val="00621F51"/>
    <w:rsid w:val="00666087"/>
    <w:rsid w:val="006A0732"/>
    <w:rsid w:val="006B0CC8"/>
    <w:rsid w:val="006C4510"/>
    <w:rsid w:val="00766AE1"/>
    <w:rsid w:val="00775C97"/>
    <w:rsid w:val="00856909"/>
    <w:rsid w:val="008855FD"/>
    <w:rsid w:val="008E1395"/>
    <w:rsid w:val="00917104"/>
    <w:rsid w:val="00952E8A"/>
    <w:rsid w:val="009605BB"/>
    <w:rsid w:val="009C206F"/>
    <w:rsid w:val="009F6D86"/>
    <w:rsid w:val="00A77682"/>
    <w:rsid w:val="00AB178E"/>
    <w:rsid w:val="00AD2D73"/>
    <w:rsid w:val="00AD4564"/>
    <w:rsid w:val="00AE4B8B"/>
    <w:rsid w:val="00BC5DB9"/>
    <w:rsid w:val="00BD03E7"/>
    <w:rsid w:val="00C443E5"/>
    <w:rsid w:val="00C81D34"/>
    <w:rsid w:val="00D20E75"/>
    <w:rsid w:val="00D53AED"/>
    <w:rsid w:val="00D73C27"/>
    <w:rsid w:val="00D84024"/>
    <w:rsid w:val="00E27E1C"/>
    <w:rsid w:val="00E56F1E"/>
    <w:rsid w:val="00E74DF8"/>
    <w:rsid w:val="00EB54F1"/>
    <w:rsid w:val="00F16066"/>
    <w:rsid w:val="00F632EF"/>
    <w:rsid w:val="00FA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95E4"/>
  <w15:docId w15:val="{07857133-6DC2-4162-8BCE-4A9CB1AE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766AE1"/>
    <w:rPr>
      <w:color w:val="0000FF"/>
      <w:u w:val="single"/>
    </w:rPr>
  </w:style>
  <w:style w:type="paragraph" w:customStyle="1" w:styleId="ConsPlusNonformat">
    <w:name w:val="ConsPlusNonformat"/>
    <w:uiPriority w:val="99"/>
    <w:rsid w:val="00A776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текст_"/>
    <w:link w:val="1"/>
    <w:locked/>
    <w:rsid w:val="005C7D64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5C7D64"/>
    <w:pPr>
      <w:shd w:val="clear" w:color="auto" w:fill="FFFFFF"/>
      <w:autoSpaceDE/>
      <w:autoSpaceDN/>
      <w:adjustRightInd/>
      <w:spacing w:line="300" w:lineRule="auto"/>
      <w:ind w:firstLine="4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No Spacing"/>
    <w:uiPriority w:val="1"/>
    <w:qFormat/>
    <w:rsid w:val="00952E8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6954&amp;date=19.10.2021&amp;dst=100910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Agapov</dc:creator>
  <cp:lastModifiedBy>Борисова</cp:lastModifiedBy>
  <cp:revision>12</cp:revision>
  <cp:lastPrinted>2021-10-20T17:56:00Z</cp:lastPrinted>
  <dcterms:created xsi:type="dcterms:W3CDTF">2022-12-19T07:40:00Z</dcterms:created>
  <dcterms:modified xsi:type="dcterms:W3CDTF">2023-03-02T13:46:00Z</dcterms:modified>
</cp:coreProperties>
</file>